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...Ээ, — Ли Тин, неожиданно получив поцелуй в руку, хоть и смутно догадывался, что это был знак [покорности], всё же не смог сдержать румянца. — Я...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вид Ли Тина, вызванный Ли Байяном, был полностью замечен Жэнь Пиншэном и Линь Цзин, стоящими неподалеку. Жэнь Пиншэн несколько раз сжал кулаки по бокам. Наконец, он глубоко вздохнул, посмотрел на беспечную Линь Цзин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— Линь Цзин приподняла брови, удивленная. Но, немного подумав, она сразу поняла, что имел в виду Жэнь Пиншэн, и улыбнулась. — Байян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замер, и хотя Линь Цзин не ответила прямо, он всё же понял, кивнул и разжал кулаки, с легким извинением посмотрев на Линь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пережаю.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Цзин махнула рукой. — Сяо Тинцзы повезло встретить такого человека, как ты, который так его любит. Это его счастье. Я желаю Ли Тину счастья, независимо от пола, класса, расы или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немного разобравшись в характере Линь Цзин, и больше не стал говорить, лишь молча улыбнулся, обняв Ли Тина, который подошел к нему. Заодно он воспользовался моментом, чтобы бросить Ли Байяну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Тин и Жэнь Пиншэн попрощались с Мо Ювэнем и вместе с Ли Байяном и Линь Цзин поднялись на борт возвращающегося корабля. Когда корабль взлетел, Ли Тин, глядя через антирадиационное стекло на уменьшающийся синий сарай и почти исчезнувшего из виду Мо Ювэня, не сдержался и с сопением потянул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встретимся, — Жэнь Пиншэн длинной рукой притянул Ли Тина к себе, обнимая его сзади. — У господина Мо на самом деле не получается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тоже так думал, но, поглаживая подаренный Мо Ювэнем «Диу Деу», он всё же чувствовал некоторый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видя, как его возлюбленный задумчиво хмурится, легко поднял его и усадил на мягкий диван в салоне корабля, лицом к себе, позволив Ли Тину сидеть у него на коленях боком. Он протянул руку и ткнул пальцем в центр лба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 душевными муками, не думай так много о чужих делах! Путешествие еще долгое, если ты не хочешь спать, давай кое-что подсчитаем,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высунул язык, глядя на Жэнь Пиншэна, который, хоть и улыбался, но его взгляд вдруг стал серьезным. Вспомнив одну из «наказаний» на капоте двигателя, Ли Тин сглотнул,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каком счете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своих средств я потратил на покупку планеты в кластере мусорных звезд R9, — улыбнулся Жэнь Пиншэн, полностью делая вид, что не замечает мелких движений Ли Тина. — Хотя сейчас у нас еще достаточно денег, чтобы прожить всю жизнь, но если добавить ребенка, я думаю... этого, вероятно, будет далеко недостаточно. Поэтому я хочу подсчитать с тобой, подготовься к заработку дополнительных денег и тому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серьезные слова Жэнь Пиншэна, Ли Тин широко раскрыл глаза, замер на полминуты, но, увидев мерцающий свет в глазах Жэнь Пиншэна, он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Пиншэн, ты точно делаешь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Жэнь Пиншэн расхохотался, еще крепче обняв человека в своих объятиях и постучав по голове Ли Тина. — О чем ты думаешь в своей маленькой голове? Я разве такой человек, ниже животных? В данный момент ты беременен, как я могу думать о способах «изматывать»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надул губы, мысленно упрекая: Ты же знаешь, что я беременен, а ты еще и пугаешь меня, не боишься, что я доведу себя до «послеродовой депрессии»?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видя, как Ли Тин сердится, протянул руку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вернемся, сначала пойдем к божественному лекарю, чтобы он осмотрел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сейчас воспитание ребенка требует довольно много денег: какие-то кормящие львы, львы-няни, еще нужно покупать ту самую питательную смесь «Омега», которой так много в соседней галактике, эта вещь очень дорогая. Похоже, денег на смесь первого, второго и третьего этапов хватит на покупку планеты в зоне R1, да еще и подгузники... — Жэнь Пиншэн бормотал, потирая подбородок, и вспомнил, как они с Ли Тином жестоко «обчистили» Бай Сю. — Скоро я стану безработным, если так считать, чувствую большое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 Тин был развеселен видом Жэнь Пиншэна. — Как, боишься, что не сможешь прокормить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видом, полным горя, серьезно кивнул, словно действительно размышлял о возможности всей семье пить северо-западный ветер. Ли Тин, глядя на подавленный вид Жэнь Пиншэна, вдруг перестал быть подавленным, рассмеялся и, обхватив ладонями лоб Жэнь Пиншэна, громко 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мы не будем пить северо-западный ветер, и наш ребенок тоже вырастет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Ли Тина в частной больнице «Честь вора» под названием «Дневной инкубатор» превратились в высоко поднятый флаг. Божественный лекарь провел очень систематическое обследование Ли Тина и, глядя на огромную кучу отчетов, очень некстати задал Жэнь Пиншэну и Ли Тину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двое неделю назад занимались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нахмурился, слушая разные ответы Ли Тина и Жэнь Пиншэна, затем явно возмущенно посмотрел на Жэнь Пиншэна и снова принял безразличное выражение лица,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Тин уже был настолько смущён, что не мог выдавить ни слова, его лицо покраснело, и он бессознательно сжимал руку Жэнь Пиншэна, оставляя на ней красные следы. Жэнь Пиншэн же, напротив, был совершенно спокоен и даже имел наглость открыть рот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божественный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дело?! — Божественного лекаря от этого вопроса довели до ярости, и он тут же вспылил. — Я думал, генерал — человек, который умеет жалеть близких, но как вы можете действовать так, не зная меры?! Генерал, вы недавно женились, между мужем и женой глубокие чувства, это я могу понять. Но вы так хаотично занимаетесь делами, значит, вообще не считаете ребенка за что-то! Мне странно, как при обычной близости могло получиться такое странное положение плода, оказалось, все было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был ошарашен словами божественного лекаря, долго лишь сжимал ладонь Ли Тина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прав с наставлением, это во всем моя вина. Как обстоят дела с ребенком, прошу вас, божественный лекарь, 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этот ребенок находится в очень опасном состоянии, — божественный лекарь сдержал гнев, указывая на Ли Тина. — Если вы настаиваете на сохранении, то вы — супруг генерала, непременно подвергнетесь огромным мучениям, эти десять месяцев вынашивания, боюсь, будут несладкими. Если говорить о более опасном варианте, возможно, это будет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говорил очень некстати, Ли Тин лишь побледнел, а Жэнь Пиншэн целиком отступил на шаг назад, кончики пальцев его другой руки глубоко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сейчас состояние ребенка тоже неважно, боюсь, в будущем он будет недостаточным в утробе, слабым и болезненным, — божественный лекарь тяжело вздохнул. — Хотя эти слова жестоки, но как врач, я вынужден предложить вам двоим, насчет этого ребенка... вам двоим лучше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заключался в том, чтобы Ли Тин и Жэнь Пиншэн отказались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глубоко вздохнул, закрыл глаза и долго думал, наконец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божественный лекарь, прошу вас помочь мне удалить этого ре...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вдруг встал и закрыл рот Жэнь Пиншэна своими губами. После этого он поднял ту ладонь Жэнь Пиншэна, которую тайно сжал до появления следов крови, и держал её в своей руке, затем поднял голову и посмотрел прямо в глаза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Тин!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его, — Ли Тин моргнул, снова перебив слова Жэнь Пиншэна. — Это наш первый ребенок, какой бы он ни был, его нельзя легко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смотрел в глаза Ли Тина, и слова отказа в какой-то момент не могли быть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прошла всего лишь одна неделя, — Ли Тин стиснул зубы, повернулся и посмотрел на божественного лекаря. — Будет ли у ребенка изменения в будущем, еще неизвестно,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Божественного лекаря этот вопрос Ли Тина тоже немного сбил с толку, только через долгое время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исключена возможность улучшения, просто супруг генерала,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