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прошлом Цяо Кэ мало кто знал, даже Пань Лэ была в неведении. Ли Жун объяснил ей, что это ребенок родственников, который хочет сниматься в кино и попросил его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хорошо, как вдруг появился неожиданный соперник. Пань Лэ записала имя и компанию оппонента, машинально взглянув на агента Гуй Мань, который, в свою очередь, посмотрел на нее с самодовольной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Пань Лэ беспокоилась за Цяо Кэ, юноша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Лу очень строгий. Когда я впервые его увидел, то испугался, но, к счастью, он не отказался от меня. Также я благодарен сестре Пань Лэ, которая порекомендовала меня режиссеру, и сценаристу Сюй Цин, и помощнику режиссера Чэнь Кай, и брату Тань, и брату Сюй, и дяде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поблагодарил всех, кто был в съемочной группе, перечислив имена более сотни человек. Непонятно, как он смог их всех запомнить. Журналисты несколько раз пытались его прервать, но он ловко уходил от вопросов, в итоге растянув время до конца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не хотел сдаваться, ведь за двадцать минут Цяо Кэ не сказал ничего полезного!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основная часть команды уже начала расходиться. Лу Мин первым поднялся, и кто посмеет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чей-то телефон, и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людей поднимали трубки, их лица выражали недоумение. Цяо Кэ подошел к Пань Лэ, которая как раз закончила разговор, и она с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подрался с папарацци? — Цяо Кэ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Сюй Цзюня был жестким: если к нему относились с уважением, он отвечал тем же, но если его провоцировали, он не терпел. Ранее уже были случаи, когда он из-за нарушения личной жизни нападал на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Лицо Пань Лэ стало мрачным. — Хотя Сюй Цзюнь не был артистом компании «Хэнсин», они вложили большие средства в фильм «Тьма», и если один из двух главных героев попадет в скандал, это нанесет огромный удар по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подрался с Ци Муцином, и папарацци это сфотографировали. Фотографии уже появились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вообще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Сюй Цзюнь сам пришел к нему? Почему Му Сяо его не остановила!»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но мне просто интересно, зачем они поехали в город Z, это же глушь! И там еще встретили папарацци, им просто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Z… — действительно, ничего особенного, провинциальный город, хотя и находится у моря, но почти не развит. Туризм там застрял на месте, город старый, грязный, даже деревни в городе S выглядят лучше. Но это… родина Цяо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Сюй Цзюнь избил звезду кино, взорвала интернет, распространившись за считанные часы. Цяо Кэ открыл Weibo и увидел, что первые строчки трендов были заняты этим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кликнуть на любой из постов, чтобы узнать подробности. Папарацци сфотографировали многое, даже собрали целую сетку из девяти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нельзя было назвать дракой. Они сидели в кафе, Сюй Цзюнь все время выглядел раздраженным, можно сказать, что он вообще не улыбался. Потом, неизвестно что сказал Ци Муцин, и Сюй Цзюнь выплеснул ему кофе в лицо. Затем, не успокоившись, он бросил в него чашку, но Ци Муцин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гадали, почему Сюй Цзюнь так разозлился. Кто-то говорил, что он много лет был номинантом на премию «Золотой апельсин» и завидовал Ци Муцину; другие указывали, что хотя Сюй Цзюнь изначально был не в духе, но это не повод для драки, вероятно, Ци Муцин сказал что-то, что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он сказал, никто не знал. Эти двое были очень осторожны, папарацци не могли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выяснил, что Сюй Цзюнь и Ци Муцин были однокурсниками в киноинституте и даже жили в одной комнате. У них были старые обиды, и однажды они даже подрались в университете, чуть не получив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взволновала пользователей сети. Эти двое дебютировали более десяти лет назад, работали в одной сфере, их уровень был примерно одинаковым, но, как ни странно, они никогда не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начали строить догадки о трагической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превратилась в ненависть! Вопрос: кто активный, а кто пассивный?!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Ци Муцин активный, нежный и заботливый, а Сюй Цзюнь — взрывной и гордый пассивный!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забыл, что твой Ци Муцин только что женился? Его жена — дочь из компании «Хуаин», не лезь к нашему Сюй Цзюню, пожалуйста. Забираем Сюй Цзюня, не лезьте.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Забираем Сюй Цзюня, не лезьте.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Забираем Сюй Цзюня, не лезьте.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второй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Сюй Цзюнь — настоящий мужчина, а не какой-то пассивный, не лезьте!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третий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Фудзёши видят романтику везде. Мой Ци Муцин тоже настоящий мужчина! Он только что женился и живет с женой в любви и согласии, не придумывайте глупостей, фанаты Сюй Цзюня только и делают, что цепляются за моего Ци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четвертый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Цепляешься ты! Кто первый начал говорить о любви, превратившейся в ненависть? Если у них что-то и было, то это твой Ци Муцин сам 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шестой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все не знаете, что у Ци Муцина был десятилетний роман с мужчиной, а потом он изменил ему с дочерью из «Хуаин»?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седьмой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шестой, иди на***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восьмой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все, кто распространяет слухи, сгорят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девятый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безмозглая курица, которая клевещет на моего Ци Муцина? Я*******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первый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можно что угодно, но говорить нужно осторожно. Хотя я не фанат Ци Муцина, но распространять такие слухи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второй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жесть! Фанаты Сюй Цзюня распространяют слухи, пока их кумир дерется. Зеленеют от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третий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доказательства, покажите, если нет —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четвертый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доказательства, покажите, если нет —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девяностый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шестьдесят шестой комментарий. Вы слишком быстро пишете. У меня есть доказательства, скоро выложу. Поздравляю, вы получите то,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действительно меняется мгновенно. Цяо Кэ продолжал листать фотографии Сюй Цзюня и Ци Муцина, и он понял, что к Ци Муцину у него больше нет никаких чувств. Видя, как пользователи сети связывают Сюй Цзюня с ним, Цяо Кэ почувствовал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видел сплетни о друге, и в голове уже строил планы, как потом над ним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настроением Цяо Кэ под псевдонимом активно общался с пользователями, чуть ли не собираясь написать эротический рассказ на десять тысяч слов — к счастью, его новый аккаунт полностью управлялся Чу Мином, и сам Цяо Кэ даже не знал пароля. Если бы он случайно зашел не на тот аккаунт, это стало бы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увидел, как один из аккаунтов опубликовал длинный пост, который попал на его главную страницу. Заголовок гласил: «Неизвестная история любви Ци Муцина», где подробно рассказывалось, как он преследовал кого-то, включая попытку изнасилования после того, как он напоил человека, и погоню на машине, которая чуть не закончилась смертью. Содержание было настолько детальным, как будто автор видел все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также были настоящими: фотографии, на которых Ци Муцин дарит цветы, но их разбивают, покупает обручальное кольцо, но получает отказ. Все фотографии были четкими, только другой человек на них был замазан толстым слоем пикселей, и кроме того, что это был мужчина, ничего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на мгновение замер, затем потянул себя за волосы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кто из однокурсников?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Ци Муцин не знал, что такое скромность. Хотя это не стало известно всей школе, многие в классе знали об этом. Цяо Кэ не мог понять, кто написал этот пост, но, раз уж его личность так тщательно скрывали, это явно не было сделано ему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Цяо Цяо,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машине. Пань Лэ уже вернулась в компанию, а Чу Мин должен был отвезти Цяо Кэ домой. Они немного застряли в пробке и еще не доехали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Цяо Кэ был слегка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Цяо Бэя означало, что Цяо Кэ должен исчезнуть. Раньше он не придавал этому значения, но забыл, как отреагируют его друзья. Хотя они не общались много лет, друзья оставались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забыли, но оказалось, что многие его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 быстро удалили, после этого негативные новости о Ци Муцине начали появляться,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#Звезда ночью напивается в баре и кается#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 Ци Муцин подкатил к дочери «Хуаин», знает ли она, что ее обманули?#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#Подробный разбор прошлого звезды Ци Муцина#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#Политический брак: «Синхуэй» и «Хуаин» объединяют силы, продавая своих детей#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http://bllate.org/book/16742/1540033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