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груди, чувствуя, как сильно бьётся его сердце. Неужели это начало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купить ингредиенты для каши 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придя в себя, поспешно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пройдя и нескольких шагов, Чу Хуншэн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вашим боссом говорили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почувствовал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ничего особенного, просто обычные разговоры о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говорил,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Динъюань не получил ответа от Чу Хуншэна и молча последовал за ним в сторону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рынка Чу Хуншэн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поговорить с ней или хочешь поговорить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Сюэ Динъюаня врасплох. Он почувствовал, что его интеллекта и эмоционального интеллекта явно недостаточно, чтобы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было продолжить расспросы, но почувствовал, что это может быть опасно. В итоге он так и не решился спросить, а к тому времени они уже вошли на рынок. Там он заметил множество маленьких лотков, на которых лежали яблоки, красиво упакованные в разноцветную бумагу и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Динъюань вспомнил, что перед двенадцатым лунным месяцем был ещё и Рождество. Сегодня было 24-е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за тридцать, почти сорок, но, глядя на всё это,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в упаковке были большие и красные, выглядели очень красиво, но цена в пять юаней за штуку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юаней — это можно купить полтора килограмма яблок, как минимум пять штук...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упаковка стоила не больше двадцати фэней, лента —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же Сочельник!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праздновавших Рождество было не так уж много... но символизм этого яблока был очень хорош,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не будем готовить дома? Я и так поздно закончил, а если ещё и готовить, то совсем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ещё не было такого, что на Рождество все рестораны забиты, и без предварительного бронирования места не найти, да и с бронированием могло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что, посмотрим по ходу, — Сюэ Динъюань согласился, но его взгляд не скользил по маленьким ресторанчикам, а задерживался на каждом лотке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всё время повторял: пять юаней, пять юаней, нужно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стиснул зубы, подошёл к лотку и, указав на продавца танхулу на трёхколёсном велосипеде,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купи мне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чуть не прикусил язык и поспешно указал на ближайший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там неплохо, я спрошу, есть 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слегка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застывшей улыбкой проводил Чу Хуншэна взглядом, а когда тот отошёл на несколько метров, быстро вытащил пять юаней, бросил их продавцу, схватил яблоко и побежал в ресторан, так быстро, что продавец чуть не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много народу, но места ещё оставались. Он сел так, чтобы видеть вход. Официант был занят с другими столиками и пока не подходил. Сюэ Динъюань, ничем не занятой, начал думать, как бы спрятать это яблоко, которое так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 на него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купил это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жалко, ведь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официант всё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зная, что делать с этим яблоком, целых три минуты, пока наконец не решил: он уже взрослый человек, какие только нелепые ситуации с ним не случались, просто потратил немного денег на яблоко, деньги он сам заработал, да и это не пустая трата...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официант всё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увидел, как Чу Хуншэн открыл дверь ресторана, оглядел зал, остановил взгляд на нём и направился к нему с решительным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Главное было то, что в одной руке он держал танхулу, а в другой — упакованное рождественское яблоко...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 ресторане уставились на него, потому что эти две вещи совсем не сочетались с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совершенно не обращал внимания на окружающих. С холодом, принесённым с улицы, и с выражением лица, которое вызывало лёгкий страх, он подошёл к Сюэ Динъюаню и протянул ему танхулу и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сделал вид, что ничего не замечает, и посмотрел только на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всю дорогу на них смотрел, — ответ Чу Хуншэна был предельно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что ж, раз уж так, Сюэ Динъюань смирился и взял танхулу и яблоко, а когда Чу Хуншэн сел, достал яблоко, которое незаметно положил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мгновение замер, и только после того, как Сюэ Динъюань снова подтолкнул его, взял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наконец освободился и подошёл к ним с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шумок официанта они оба пришли в себя и быстро заказали жареную свинину с персиками, рыбу в кисло-сладком соусе, квашеную капусту со свининой и суп с говядиной и помидорами, а также две большие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Сюэ Динъюань не мог оторвать взгляд от двух яблок, и чем дольше смотрел, тем лучше становилось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он подумал, что завтра стоит рассказать об этом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завтра точно будет не в духе, так что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ещё можно рассказать? Почему Линь Юнмин уехал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чувствовал, что его переполняет желание похвастаться, он даже думал, почему Вичат в это время ещё не был изобретён, чтобы он не мог выложить это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тоже нет, открыть пространство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можно дать знать людям, что у него есть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на стол чайник, и звонкий звук прервал блуждающие мысли Сюэ Динъюаня. Осознав, о чём он думал, он почувствовал стыд за свою несерьёзность.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мысленно предупредил себя: тебе почти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Сочельник, яблоко символизирует мир, благополучие и счастье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босс сказал? — спросил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Сюэ Динъюань не сразу понял, но быстро кивнул.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только недавно переехали из деревни в город, и про такие западные праздники, как Рождество, он вряд ли мог знать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яблок ты купил? — Чу Хуншэн налил горячей воды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Одно! — Пять юаней за штуку, он мог позволить себе только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налил воды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недоумением посмотрел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танхула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почувствовал, что снова начинается приступ, и поспешно откусил кусочек танхулы, чтобы отвлечься. Кисло, но внутри сладкий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почувствовал себя идиотом...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уже... разве в шестнадцать ещё едят танхулу? Тем более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положил танхулу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кислого.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него, потом на танхулу: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удивительно мягким... К счастью, официант начал приносить еду, и Сюэ Динъюань, чтобы успокоиться, съел два больших куска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Хуншэн положил ему еду в тарелку, он не смог сдержать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это сердцебиение не было неприятным... как будто он только что съел эту танхулу, кисло-сладкую.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направились домой. Танхулу остался в ресторане, но яблоко они взяли с собой. Невесомая вещь, но оба держали её как нечто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