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Хуайцзинь оправдывался, говоря, что это вовсе не он специально отправился в округ Ичжоу, чтобы переманить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приглашение генералов-близнецов оказалось наименее затратным по усилиям.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после того как близнецы подавили предыдущий мятеж в Ичжоу, отбили наступление армии южных варваров и разобрались с группой недобросовестных контрабандистов, в округе наступил долгий период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военных действий жалование двух генералов сократилось. Обладая выдающимися навыками на поле боя, но не имея возможности их применить, они чувствовали, что охрана города Ичжоу стала скучной.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Хуайцзинь выразил заинтересованность в их привлечении, старший брат Чэнь Фэн спросил, каким будет жалование. Услышав минимальную сумму, он сразу же согласился отправиться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сестра Чэнь Фэн, видя, что брат опередил ее, не захотела отставать и заявила, что тоже хочет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Цзычоу, услышав историю этих двух брата и сестры, долго молчала: это же просто недовольство низкой зарплатой и желание сменить работу, как… как это реалистично.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набор персонала может быть таким простым?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готова была назвать Чжоу Хуайцзиня «королем хедхантеров»!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генерал Сяо Чэнь Фэн, если вы и ваш брат уйдете, разве в Ичжоу не начнется беспорядок? — Ли Цзычоу вытащила стрелу из колчана, чтобы потренироваться в прицеливании, одновременно обращаясь к Чэнь Фэн, которая рядом чистила 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имена генералов-близнецов пишутся по-разному, они звучат одинаково, поэтому Ли Цзычоу, чтобы различать их, добавила к имени младшей сестры иероглиф «Сяо» (маленькая), а к имени старшего брата — «Да» (большой).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и ее брат были уроженцами юго-запада округа Ичжоу, с открытым и прямолинейным характером, не такими молчаливыми, как Лу Сяоин, и не столь учтивыми, как Ли Чжаочжао.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перед лицом легендарного жестокого тирана, который, как говорили, убивал, не моргнув глазом, Чэнь Фэн не почувствовала ни капли страха, напротив, спокойно и уверенно смотрела императору в глаза, разговаривая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проведя вместе пару дней, Чэнь Фэн поняла, что слухи были слишком преувеличены. Эта императрица оказалась вполне приятной собеседницей!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была столь свирепой, как обезьяны с гор Мэйлин в их Ичжоу!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 беспокойтесь, наш Ичжоу находится в труднодоступной местности, его легко защищать, но трудно атаковать. Обычные армии не смогут легко вторгнуться. Что касается внутренних дел, Ваше Величество тоже может не волноваться, армия, которую мы с братом тренировали, следит за порядком, никто не посмеет поднять мятеж, — закончила Чэнь Фэн, доставая кинжал сбоку, чтобы счищать заусенцы с древка 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Цзычоу, слыша, как та спокойно разговаривает с ней, почувствовала облегчение. Хотя она и не беспокоилась о возможном мятеже в Ичжоу, раз уж Чэнь Фэн так сказала, то, похоже, и волноваться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Сяо Чэнь Фэн, я уже три дня тренирую прицеливание, когда же я смогу натянуть тетиву? — Ли Цзычоу сохраняла позу с натянутым луком, задавая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экзаменов кэцзюй оставалось несколько дней, и столичный экзамен не требовал ее участия. Перед началом дворцового экзамена Ли Цзычоу решила использовать это время, чтобы обучиться у нескольких учителей, найденных Чжоу Хуайцзинем, и накопить немного капитала для будущего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попросила Северное управление выделить ей стрельбище и манеж.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положила кинжал, встала и внимательно осмотрела позу Ли Цзычоу, внезапно засмеявшись: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знаете, сколько времени я тренировала прицеливание, когда училась стрельбе из лука?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же? — осторожно спросила Ли Цзычоу.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десять или пятнадцать дней? Как же долго придется ждать, чтобы попасть в яблочко?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Месяц или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«Вдруг пропало все желание стараться».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Фэн, увидев ее обескураженное выражение,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каждый день я тренировала прицеливание по-разному.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Э-э?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стрельбе есть что-то вроде восьмикратного или десятикратного увеличения?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неторопливо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тренировок каждый день я использовала лук разного веса, с тетивой разной упругости, расстояние до мишени и даже размер мишени менялись.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раз, прицеливаясь, я должна была учитывать эти различия. И чем дальше, тем меньше становилась разница между этими изменениями, и все сложнее было точно определять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когда я смогла каждый раз точно определять эти изменения, я завершила этап тренировки прицеливания.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слушала, пораженная, думая, что не зря Чэнь Фэн получила прозвище «Стрелок, пронзающий иву из Ичжоу».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Ваше Величество, запомните: никто не рождается с умением владеть оружием. Возможно, у кого-то есть врожденный талант, но им все равно нужно тренироваться. А обычные люди, чтобы догнать их, должны приложить больше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Цзычоу, глубоко тронутая, снова подняла лук на уровень плеч, правой рукой натягивая тетиву с максимальной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Фэн, видя, что ее слова дошли до императрицы, с одобрением и удовлетворением взглянула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эта императрица совсем не такая, как о ней говорили. Она проницательна, умеет слушать советы, и с таким человеком на троне Великая Шэн точно не пропадет.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она так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продолжала тренироваться на дворцовом стрельбище.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тоже не бездельничала, ее стрелы, словно бесплатные, одна за другой летели в мишень на расстоянии пятидесяти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центр мишени уже превратился в решето, а Чэнь Фэн все еще 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шагов — это, может, слишком близко?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плохо получается, просто тренируйся больше».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продолжала утешать и подбадривать себя этими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время уже приближалось к концу дня, Ли Цзычоу ушла первой, ей нужно было спешить на уроки к учителям, которых нашел Чжоу Хуайцзинь. Теперь ей нужно было быстро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не казалась такой спешащей, она выпустила еще две стрелы, прежде чем спокойно обратилась к воздуху: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ушла, можешь выйти и поздороваться?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Бай Цинъян вошла на стрельбище с травяного поля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Стрелок, пронзающий иву из Ичжоу, ты здесь? — с удивлением произнесла Бай Цинъян.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не стала подтверждать или отрицать, лишь осмотрела женщину в богатых одеждах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Чэнь Фэн, а вы, должно быть, ее императрица?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 так. С какого момента ты заметила мое присутствие?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того момента, как вы только появились.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Не зря тебя называют знаменитой генералшой.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ваша супруга известна куда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завязался молчаливый диалог.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Бай Цинъян первой решила раскрыть карты: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Ли Чоу смогла пригласить тебя, значит, она получила контроль над войсками в Ичжоу?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приподняла бровь, видимо, эта императрица не удовлетворяется лишь управлением дворцом…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не стала обманывать ее и честно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с братом уже давно ушли с поста командующих обороной Ичжоу. Теперь мы являемся чиновниками при императоре, выполняя обязанности наставников и помощников.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 — Бай Цинъян не ожидала, что Чэнь Фэн так ловко владеет бюрократическим языком. — Что же Ли Чоу… что она задумала?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моргнула, словно не понимая: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хотите знать, почему бы не спросить ее 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была прямолинейным человеком и не понимала дворцовых интриг.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ее мнению, хотя обе женщины были замужем, но они могли бы просто поговорить, не нужно было так осторожничать.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 задумалась, она никогда не думала, что сможет узнать что-то от Ли Цзычоу. Чтобы понять текущее положение Ли Цзычоу, она полагалась на осведомителей из Дворца Тяньшу.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она говорила с Ли Цзычоу о деле канцлера Бая, она лишь хотела узнать, насколько тот изменился…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 снова взглянула на Чэнь Фэн, затем посмотрела на мишень в пятидесяти шагах и, похвалив «Генерал Чэнь Фэн, ваша стрельба действительно впечатляет», повернулась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недоумевала: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Спасибо?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 главном зале Ли Цзычоу отправилась в Дворец Ганьлу, чтобы подготовиться к урокам. Никого не увидев, она заметила только Чжоу Хуайцзиня, читающего книгу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есть твой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Чжоу Хуайцзинь, кажется, понял, что его недооценили, и, хлопнув себя в грудь,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я ведь сдал экзамен на цзиньши в двадцатый год правления императора Цзина, так что могу быть и наставником.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подумала и решила, что он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Цзычоу: Сбежавший сотрудник хедхантинговой компании оказался найден мной. Я просто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Дэцзинь: Ты просто вычеркнула его из черного списка своего дешевого папочки, зачем говорить так, будто это стоило тебе огромных усилий…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Цзычоу: Я просто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Дэцзинь: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Новых персонажей становится больше, и, учитывая ограниченный талант автора, потребуется больше времени, чтобы написать их, чтобы читатели не 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http://bllate.org/book/16747/1562146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