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косо посмотрела на неё, но ничего не сказала, лишь ядовито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господин Се обладает чувством юмора...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 вообще умудрился описать тебя как замкнутого, холодного и молчаливого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служащих зала, увидев, как Ян Дэцзинь вошла, поспешил подойти и почтительно 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слуга начал произносить «Юй», Ян Дэцзинь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этот господин привел людей в Башню Цюаньсянь собраться, заодно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смышленым и, услышав это,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господина Яна есть важные дела для обсуждения. Пожалуйста, подождите, я сейчас освобожу лучший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подняла руку, представляя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Се, мой почетный гость. Не упустите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кивнул, запомнив лицо Се Чжи, и повел их на второй этаж в отдельный кабинет, где налил им лучший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Ян... часто бывает в этом месте, где деньги 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уловила скрытого смысла в ее словах и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часто приводить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запнулась и просто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до полудня, и посетителей в Башне Цюаньсянь было немного. На первом этаже несколько столиков были расставлены вразброс, а на сцене не было никаких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заведения был вычурным: резные деревянные окна, шелковые ширмы с рисунками тушью, теплый свет и горячий чай высшего качества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это место становилось еще более роскошным и декадентским.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глядя на Ян Дэцзинь, отхлебнула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Юй тоже любит тратить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чай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перестала смотреть на Ян Дэцзинь и, подперев подбородок, опустила взгляд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Цюаньсянь открылась недавно, но благодаря своему богатству и уникальным блюдам быстро стала лидером в сфере общественного питания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просторным, с расставленными вокруг сцены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представлял собой полуоткрытые кабинеты, с которых можно было наблюдать за выступлениями танцовщиц и певиц.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вероятно, был отведен под закрытые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первый этаж было несложно, если у тебя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кабинеты на втором и третьем этажах, как говорили, бронировались только для постоянных клиентов, как в закрытых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владелец хотел разделить гостей по уровням, чтобы сначала завоевать желудки знати, а затем и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меркантильно, но для бизнесмена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как Вы собираетесь разобраться с этим делом? — спросила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выяснить, что замышляет эта секта, — ответила Се Чжи, немного помолчав и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поручила людям, которых прислал господин, следить за Лян Цзином и Цинь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старые лисы, просто следить за ними может быть недостаточно, — кивнула Ян Дэцзинь, увидев, что чашка Се Чжи пуста, и налила ей еще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внимательно наблюдала за ее действиями,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стараетесь?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удивленно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 улице, здесь никого нет, кто бы мог сделать это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услышав этот ответ, немного растерялась, не поняв,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глядя на чашку с поднимающимся паром,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чем? — недоумевала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опустила голову, слегка проводя пальцем по краю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почему Вы помогаете мне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 ее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всего лишь чиновник третьего ранга. Зачем Князю Юй делать для нее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Бай Цинъян в воссоединении с супругой заполнила пустоту в сердце Се Чжи, а Императрица не стала наказывать Бай Цинъян за самовольный уход из дворца. Се Чжи была действительно благодарна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доверяла ей, одолжила жетон Князя и лично занималась расследованием. Князю Юй не нужно было делать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казалось, была удивлена, не ожидая, что Се Чжи все еще переживает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 еще сомневаешься? Я ведь не причиню тебе вреда. Кроме того, я помогаю не только тебе, но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Чжи была огромной соломинкой, за которую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господин Се. Я говорила, что ты этого достойна — Се Чжи достойна того, чтобы Ян Дэцзинь так поступала. У тебя есть еще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настолько искренен, с теплым светом, что Се Чжи, обычно спокойная и невозмутимая, почувствовала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блюда до сих пор не подали? Мне нужно поторопить их, — сказав это, Ян Дэцзинь быстро скрылась, пока Се Чжи не успела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исчезла, но взгляд Се Чжи все еще был направлен на дверь. Она достала жетон Князя, проводя пальцем по узорам на агаровом дереве. В ее глазах мелькнули незнакомые эмоции, а на обычно бесстрастном лице появилось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шанс, Се Чжи чувствовала, что не должна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чиновники сейчас внешне смирились, учитывая, что некоторые из них осмелились угрожать Императрице, используя дела в ее гареме, Ли Цзычоу решила, что пора нанести решительный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небольшая часть бездельничающих военных чиновников была вызвана во дворец указом, и Ли Цзычоу устроила банкет в Павильоне Баоюэ для всех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Чжун, Вас тоже вызвал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погладил свою короткую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Шэюань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военных чиновников в темных мундирах стояла в павильоне, оглядывая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солдаты левого крыла Императорской гвардии, в доспехах и с оружием,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понять, что банкет Императрицы был не просто так. Даже Маркиз Шэюань и другие военные чиновники чувствовали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старшие товарищи здесь, что замышляет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Шэюань, Вы слышали какие-то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вернулся из Цинхая, только получил указ и прибыл ко двору, так что не знаю,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что скажет старик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всего лишь девчонка, чего вы боитесь?! Я посмотрю, что замышляет эта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слова старого генерала, начали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Чжун, выбирайте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услышит эта тиранка, это может стоить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Чжун Линя резко контрастировало с нервозностью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старшим из военных чиновников, служил при трех императорах, был главнокомандующим и сражался вместе с Императором Ле. Теперь, в преклонном возрасте, с седыми висками, он все еще был крепок, вероятно, благодаря своим боевым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Чжун Линя в правительстве был сопоставим с популярностью Бай Сюня среди народа. Хотя он только что грубо высказался, остальные чиновники словно нашли опору и решили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подавать блюда, и Ли Цзычоу вместе с Чжоу Хуайцзинем прибыли из Дворца Тяньшу, за ними следовала Лу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Вассалы приветствуют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Вассалы, не нужно церемоний, — Ли Цзычоу села на главное место и дала им знак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Цзычоу разыгрывала сцену «Чаша вина для отставки». Все присутствующие были тщательно отобраны ею и Чжоу Хуайцзинем — это были военные чиновники, которые сейчас не участвовали в обороне, но имели значительную военную власть. Ее целью было отобрать у них эту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подняла чашку чая вместо вина и начала «приятную беседу»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каждый со своими планами, думали, что после нескольких тостов пришло время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Цзычоу обменялась взглядом с Чжоу Хуайцзинем и начала основную тему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вы все — опоры Великой Шэн, каждый из вас внес свой вклад в процветание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Шэюань чувствовал себя неловко, потому что он унаследовал свой титул от отца и никогда не участвовал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Великой Шэн царит мир, и войн почти нет. Вы, генералы, сражались всю свою жизнь. Я, как человек, который ценит заслуги, предлагаю вам занять более спокойные должности, купить несколько домов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Мисс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Ц-ц, мисс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.........Нужно ли так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не хочет смотреть на женские нежности, он просто хочет вовремя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