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Императрица, — Ли Цзычоу кивнула и отправилась в соседнюю комнату, чтобы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Цинъян, немного подумав, написала письмо и попросила кого-то отправить его. Ей нужно было узнать у Се Чжи,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гробница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кто-то мог осмелиться выкопать незаконное сооружение под императорской могилой? — тихо пробормотала Ян Дэцзинь, идя позади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впервые слышу о подземных ходах под гробницей, — ответил Пэй Юй. — Господин, держитесь рядом со мной, и никуда не сворачивайте.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понял, — Ян Дэцзинь махнула рукой, отвечая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уверенные слова, Пэй Юй не мог расслабиться. Продвигаясь вместе с группой, он краем глаза следил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чувствовал, что Князь Юй совсем не похож на того, о ком ходили слухи. Он не был уверен в её надёжности. Если бы он потерял Ян Дэцзинь, тот злой дух из Министерства наказаний точно разорвал бы его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Пэй Юй содрогнулся, потирая руки и поправляя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Се Чжи отправилась преследовать того загадочного человека в капюшоне, и Хэ Цун покинул тот двор. Ян Дэцзинь и Пэй Юй, естественно,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 не пошёл домой, а сразу выехал за город. Он остановился у моста Дунцзяо, где было оживлённое движение, и долго стоял,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Князя, Императорская гвардия и люди Се Чжи потеряли след Ян Дэцзинь и Пэй Юй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Дунцзяо соединял две стороны реки, и ежедневный поток людей составлял не менее 10 000. Кроме того, эти три силы, казалось, остерегались друг друга, и никто не мог подойти слишком близко к цели. В этой взаимной напряжённости Ян Дэцзинь и Пэй Юй просто исчезли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мог отчитаться, и все три силы срочно увеличили количество своих людей, буквально перерывая землю в поисках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зачем вы специально сбросили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хвостов за нами, иначе мы бы не смогли пробраться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стражи, Императорская гвардия — чем больше людей, тем легче было их обнаружить. Им с трудом удалось проследить за Хэ Цуном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сбрасывать своих же людей?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 мной. И Се Чжи такой умный, он точно найдёт нас, — уверенно сказала Ян Дэцзинь.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Шилана 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Чжи знал, что вы так поступаете, мне было бы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Императорской гробницей Ли Шэн, где местность была запутанной, а узкие коридоры, рассчитанные только на двоих, превращали огромную толпу последователей в длинную вереницу.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определённые промежутки в стенах коридоров были встроены светильники, и глава Учения Дачэн, идя впереди, зажигал их один за другим, едва освещая путь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слышала, что раньше ремесленников и мастеров, строивших гробницы, часто приказывали хоронить вместе с императором. В таких условиях некоторые более бережливые к жизни мастера тайно делали в постройках лазейки, чтобы иметь возможность сбежать из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масштабные коридоры вряд ли были вырыты одним рабочим. Это больше походило на организованную работу, и под гробницей могло скрываться ещё большее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предположение Пэй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под гробницей существуют незарегистрированные коридоры? Даже если перерыть архивные записи Министерства работ прошлых поколений, вряд ли можно найти что-то подобное. Разве это не незаконное строительство?!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вопрос: если даже в правительстве мало кто знал об этих подземных коридорах под гробницей, как о них узнало Учение Дачэн?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Дачэн поспешно собралось снова, и выбрало для этого такое важное место. Должно быть,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чувствовала, что сегодня все загадки будут раскрыты. Если её догадки верны, то все усилия, потраченные с Се Чжи, не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почти на месте! — вдруг громко объявил кардинал, идущий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 Пэй Юй прекратили тихий разговор, продолжая двигаться вместе с толпой и украдкой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Кардинал, казалось, хорошо знал это место. Он первым вышел из коридора и, подняв факел, зажёг светильники по обеим сторонам выхода. По какой-то причине пламя стало распространяться по стенам, зажигая один за другим светильники, пока не осветило всю круглую подземную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возвышении, впервые видя залу целиком, и многие из них тихо ахнули от удивления. Ян Дэцзинь и Пэй Юй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пространство было огромным, и здесь голоса людей усиливались в несколько раз, звуковые волны отражались от круглых каменных стен, создавая эфемерное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низу, на круглой каменной платформе, расположенной в центре зала, находилось сооружение высотой не менее трёх-четырёх метров. Вокруг платформы была обширная круглая площадка, от которой вверх расходились широкие и длинные ступени, поднимаясь до различных входов в коридоры — коридор, через который вошли Ян Дэцзинь и Пэй Юй, был лишь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был украшен красочными росписями, странными и старинными, которые, несмотря на долгое пребывание под землёй, не потеряли своего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Светильники на стенах казались неподвижными, только когда пламя поглощало примеси в топливе, вырывались редкие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гробницей оказалась такая огромная зала, чем-то напоминающая театр Диониса в Афинском Акрополе или, проще говоря, современный амфитеатр.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Шэн имела такие архитектурные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снова посмотрела на огромную круглую платформу внизу, вспомнив Токийский Будокан, где проводились соревнования и концерты, всегда вызывающие бурю эмоций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она находится здесь с группой фанатиков, а над её головой покоятся предки Ли Цзычоу, Ян Дэцзинь вдруг почувствовала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у неё даже нет подходящего оружия, и это вызывало чувство незащищённости. Разве не стоило взять с собой лоянскую лопату или алмазный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Кардинал повёл группу вниз по ступеням, и в то же время из двух других коридоров вышли две группы людей в белых одеждах, возглавляемые двумя другими кардиналами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последователей? Учение Дачэн разделило своих последователей на несколько групп?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и Пэй Юй обменялись взглядами. Их было намного больше,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объединились, и последователи образовали полукруг вокруг площадки у платформы. Их было много, но они не толпились.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ждал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ранее не очень тихом пространстве вдруг раздался низкий голос, заставивший людей непроизвольно замолчать. Они посмотрели на таинственного человека, появившегося на возвышении, и их глаза наполнились поклонением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одет в вычурный чёрный плащ с золотой отделкой на капюшоне и рукавах, а на передней части одежды висели тонкие золотые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белая маска, но, в отличие от других последователей, его маска не имела отверстий, только узор, похожий на сухое дерево,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чертах лица, даже поры не были видны. Ян Дэцзинь сомневалась, видит ли он вообще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кардинала, увидев его, поспешили с почтением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три кардинала произнесли это, последователи, словно по команде, опустились на колени и поклонились человеку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приветствуем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всегда была немного медлительной, и только когда Пэй Юй дёрнул её, она поспешно опустила голову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 слышала, что Патриарх был молодым человеком, но, видя его полностью закрытую одежду, она не могла быть уверена. Его голос звучал низко и мягко, что действительно добавляло ему загадочности, как и положено лидеру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Патриарха окружили три кардинала и их свита, и он, словно в центре внимания, встал на платформу, после чего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нашего Господа и принимаю поклонение Его народа. Пожалуйста,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громко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Господа, благодарим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сцену из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и был культ.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Ян Дэцзинь немного отвлеклась, она, вставая, случайно наступила на длинный плащ, потеряла равновесие и чуть не упала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тоже растерялся и не успел её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