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почему так рано? — Мо Сы стирал одежду с уже привычным видом, что выглядело слегка комично. Сяо Мао, присев рядом, кормил двух цыплят подгнившими листьями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посмотреть, как замочился рис, — Линь Ань помешал его палочками и решил, что всё в порядке, после чего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закончив кормить цыплят, взял ведро и направился к выходу. Линь Ань заметил это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поле… — Сяо Мао отвел глаза, и Линь Ань, подумав, хлопнул себя по лбу, вспомнив. Бабушка Мао передала ему больше му земли, но с тех пор, как он сюда приехал, он ни разу не выходил в поле. Он даже не осознавал, что с того дня обязанности по обработке земли легли на него. Вот почему Сяо Мао каждый день уходил рано утром — он думал, что мальчик нашел себе компанию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дядя Мо Сы пойдёт с тобой, — Линь Ань бросил взгляд на Мо Сы, указывая ему следовать за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их, Линь Ань сел на скамейку под акацией и начал вручную перетирать рис. Это было сложнее, чем готовить сладкий отвар, но дешевле. Сначала он попробует продать несколько порций, а потом, заработав, продаст рецепт владельцу винной лавки, что принесет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мешал рис всё утро, и руки так ослабли, что он не мог поднимать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рисовый холодец, о котором ты говорил? — Мо Сы смотрел на это с любопытством, желая подставить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ещё пропарить. Не знаю, получится ли. Принеси паровую корзину, которую мы взяли у Сяо Мао, я попробую разжечь огонь, — Линь Ань с нетерпением хотел перейти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Мао, который обычно один поливал поле, из-за недавней жары и отсутствия дождей делал это в одиночку. Хотя в деревне обычно поддерживали хорошие отношения, в такие моменты никто не уступал ему. Каждый раз, когда другим семьям нужна была вода, он молча позволял им перекрыть её. Сегодня он опоздал, но благодаря присутствию Мо Сы, остальные не сказали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разжег огонь, положил на паровую корзину два слоя ткани и, когда вода в котле закипела, зачерпнул немного кашицы и равномерно вылил её в корзину, накрыв крышкой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вкусно пахнет! — Сяо Мао стоял у плиты и с восторгом вдыхал аромат. Раньше он был рад просто наесться, но после нескольких дней риса ему казалось, что он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Мо Сы, стоя рядом, с интересом произнёс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Здесь же нет никакого вкуса, — Линь Ань улыбнулся. В современном мире он ел рисовую лапшу много раз, но впервые услышал, что тесто без приправ пахнет так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была готова, все трое заглянули в корзину. Сяо Мао, будучи низкорослым, встал на цыпочки, но всё равно не мог разглядеть,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получилось, — Линь Ань сквозь пар заметил, что тесто сформировалось, и в голосе звучало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 мне! Нужно добавить приправы! — Линь Ань сразу же начал готовить соус, попросив Сяо Мао сорвать несколько огурцов в саду. Соус состоял из соли, соевого соуса, чеснока и имбиря. Думая об этом, Линь Ань вдруг вспомнил, что за всё это время он ни разу не видел, чтобы кто-то ел ростки сои. Их легко приготовить, и соя легко доступна — некоторые семьи хранили старые бобы, чтобы есть их зимой как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приготовил соус, полил им нарезанную лапшу, посыпал сверху огурцами, и все трое, взяв по миске, сели за каменный стол под акацией.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Линь Ань не удержался и попробовал блюдо. Вкус был неплохим, но если бы добавить немного перца или мясного соуса,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Получилось? Если всё в порядке, мы сможем начать продавать это на улице, — Линь Ань, ещё не успев сесть, с ожиданием посмотрел на Мо Сы и Сяо Мао. Последние несколько дней не приносили дохода, и он начал беспокоиться, что продажа рецепта была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Мо Сы, сказав первое, поднял глаза и встретил яркий взгляд Линь Аня, добавив ещё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Очень-очень вкусно! — В отличие от сдержанного Мо Сы, Сяо Мао ел с таким энтузиазмом, что всё лицо было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может принести прибыль, правда? И я придумал ещё одну идею. Позже попрошу тётю из семьи Ли спросить в деревне, можно ли купить немного сои. Тогда будет ещё вкуснее, — Линь Ань говорил с гордостью, уголки его губ поднялись, словно он уже видел, как деньги текут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Когда я соберу всё это вместе, будет действительно вкусно, — Линь Ань, видя полуулыбку Мо Сы, не удержался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Заработаем много денег, — в отличие от сдержанности Мо Сы, Сяо Мао был куда более восторженным, быстро доел свою порцию и даже облизал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Линь Ань отправился к дедушке Ли, чтобы обсудить это дело. Выслушав его, дедушка Ли вздохнул и сказал, что не понимает, как у Линь Аня работает голова. Видно, что образованный человек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Ли старший внук уже женился, младший — примерно одного возраста с Сяо Мао, а ещё есть три внучки. Дедушка Ли упомянул, что старшая и средняя уже сосватаны, а младшую тоже нужно пристроить. В этот момент в комнату вошла девочка лет десяти, неся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 Линь. Я часто о нём рассказывал. Ему всего несколько лет, а он уже зарабатывает большие деньги, привозя домой зерно целыми телегами, — дедушка Ли закончил, и девочка покраснела, украдкой взглянула на Линь Аня, затем, смутившись, быстро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уже чувствовал себя неловко от похвал дедушки Ли, а после взгляда девочки ощутил,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молодой хозяин Линь — человек способный. Наша семья тоже получила от тебя пользу, — бабушка Ли, смеясь, закрыла рот рукой, и её лицо покрылось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чувствовал себя всё более неловко, особенно после того, как девочка смотрела на него с таким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сказать, что послезавтра поеду в город. Не знаю, будет ли у дедушки 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придумал что-то? — дедушка Ли засмеялся, сегодня он был особенно дружелюбен, что заставило Линь Аня задуматься, нет ли здесь какого-то скрытого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способ заработать. Не знаю, есть ли у кого-то в деревне запасы сои. Хочу купить немного, по одной монете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можно, но одна монета за цзинь — это слишком много. В городе за одну монету можно купить два цзиня. Не стоит делать невыгодные сделки, — тётя Ли сразу нахмурилась, выражая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разбираюсь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я спрошу. Соя сама по себе недорогая, сейчас, когда жизнь стала немного лучше, у каждой семьи есть запасы. Куплю по обычной цене, потом принесу, — тётя Ли говорила уверенно, сразу согласившись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Линь Ань потянул Мо Сы, чтобы поскорее уйти. Дедушка Ли настойчиво предлагал задержаться, даже пригласил остаться на обед. Линь Ань был озадачен таким гостеприимством и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дедушка Ли хочет, чтобы ты стал его зятем, — Мо Сы произнёс это с каменным лицом, и Линь Ань действительно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Две внучки дедушки Ли уже замужем, не надо портить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глава из черновиков ^_^ Надеюсь, на следующей неделе автор сможет обновляться вручную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