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Красавица слишком много думала, воришка быстро спустилась вниз. Они провели здесь несколько дней, и всё необходимое уже было собрано. Если Красавица не хочет оставаться, то она пойдёт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шагов воришки постепенно затих, Красавица всё ещё была красной от смущения. Почему-то ей казалось, что в этот момент воришка была особенно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вздохнула, стряхнув крошки пирожного с губ. Она даже не заметила, как съела большую часть пирожного, которое дала ей воришка, хотя обычно не любила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Красавица встала, чтобы собрать вещи, ожидая, когда воришка освободит комнату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она позвала почтового голубя, быстро написала записку. Её почерк был резким, совсем не похожим на почерк девушки. Боясь, что воришка вернётся слишком рано, Красавица написала краткое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 комнате почти полчаса, она так и не увидела возвращения воришки. Это заставило её почувствовать,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Красавица быстро спустилась вниз и подошла к стойке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видели ли вы маленького господина с усами-восьмёркой, который спустился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Красавицу, кивнул, а затем подумал, что она очень красива, но её муж выглядел довольно неказисто: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спустился сюда, но его тут же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почувствовала, как её сердце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человека, это управляющий из поместья Цзя. Он увёл того господина почти полчаса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побледнела, с трудом улыбнулась и поблагодарила хозяина, после чего быстро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никогда не думала, что её могут оглушить. Она всегда гордилась своим умением точечно нажимать на точки, но сейчас её тело было полностью лишено сил, не говоря уже о том, чтобы использовать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воришка почувствовала, будто снова вернулась в тот день, когда она похитила Красавицу. Вокруг было ярко освещённое место, всё вокруг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слепили её глаза, но, похоже, её не охраняли. В её нынешнем состоянии она всё равно не могла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вздохнула, думая о том, что она, цветочный вор, тоже была поймана. Она не знала, какое зелье ей дали, оно не было похоже ни на порошок размягчения костей, ни на усыпляющее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дойдя до стула, она села. Даже такой короткий путь заставил её запыхаться. Упав на стол, воришка задумалась о том, сколько времени прошло. Если Красавица не найдёт её, она будет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губы, воришка вздохнула с облегчением — её маленькие усы всё ещё были на месте, и одежда не была сменена. Значит, её настоящий пол ещё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её, кажется, засунули в мешок. Теперь, принюхавшись, она почувствовала запах старого риса, но тело её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вспомнила наставления своего учителя: если тебя поймали, не пытайся сразу сбежать. Подожди, пока увидишь того, кто тебя схватил, а потом убеги, но не забудь вернуться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большими, но теперь несколько потухшими глазами воришка пристально смотрела на дверь, ожидая, что скоро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тело было слабым, но, просидев за столом долгое время, воришка почувствовала сонливость. После нескольких зевков она всё ещё не видела никого, кто бы пришёл, и это заставило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слабость в теле не проходила, и она не могла ничего сделать. Интерьер комнаты был роскошным, даже воришка, которая мало что видела в жизни, могла понять, что ваза для цветов была сделана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тело воришки медленно клонилось вперёд, голова её качалась. Она не знала, сколько прошло времени, но наконец услышала шаги и голоса, доносящиеся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зевнув, воришка увидела слёзы в уголках глаз. Она выглядела совершенно измождённой, молча смотря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порыв ветра ударил воришку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увидела несколько человек, входящих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вызвал её, молодой господин Цзя, надувший губы и выглядевший недовольным, полноватая женщина, украшенная золотом, и серьёзный мужчина с нефритовым кольцом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воришка их разглядывала, они тоже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воришку, вяло лежащую на столе, женщина нахмурилась так, что казалось, она может раздавить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это тот, кого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губы молодого господина Цзя опустились, его глаза загорелись, глядя на воришку. — Шэн-эр никогда не видел девушку с усами, поэтому Шэн-эр очень её любит и хочет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промолчала: девушка с усами…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Нахмуренная женщина тоже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мужчина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все замолчали, молодой господин Цзя продолжал смотреть на воришку с восторгом. Если бы его не держала женщина, он бы, наверное, подошёл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скажи отцу, что тебе в ней нравится? — Хотя его сын был немного отсталым в развитии, купец Цзя очень любил его и проявлял терпение к его «детским»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воришки было слабым, и она не могла говорить, но её взгляд на молодого господина Цзя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посмотрел на воришку, его глаза загорелись ещё сильнее.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 любит её усы. У папы есть усы, у неё есть усы, Шэн-эр тоже хочет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усы бывают только у мужчин… — Глядя на воришку с её усами-восьмёркой, женщина не могла смотреть на неё и отвернулась. Её сын был таким красивым,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было заметить, что оба родителя очень любили молодого господина Цзя, но воришка не ожидала, что её схватили именно по этой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Шэн-эр сделал что-то не так? — Увидев взгляд своей матери, молодой господин Цзя выглядел обиженным, потянул её за рукав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Женщина побледнела, не зная, что сказать, и посмотрела на купца Цзя,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Цзя тоже выглядел растерянным,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уже поздно, поговорим об этом завтра. Ложиться спать поздно — это плохо, иди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Молодой господин Цзя потянул за рукав женщины, не желая уходить, но боясь гнева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женщина могла бы потакать своему сыну, но сейчас это было не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будь умницей, завтра я приведу тебя сюда, а сейчас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и обманув молодого господина Цзя, женщина увела его, оставив управляющего и купца Цзя в комнате. Атмосфера в комнате снова наполнилась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молчал, купец Цзя тоже молчал. Кроме звуков сверчков снаружи, воришка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пошевелить губами, но говорить было слишком тяжело, и она молча смотрела на купца Цзя. После долгого молчания купец Цзя наконец выплеснул свой гнев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его одежды развевались, купец Цзя был явно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следить за тем, как сын бросает шар, а ты привёл кого? Ты хочешь, чтобы наш род Цзя прервался?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эх, господин, успокойтесь, успокойтесь, я… я просто следовал рисунку, который нарисовал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длинно, правда!!!!!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