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полнолуния, когда царила семикратная убийственная сила, красный лунный свет окутал всю тьму, небо окрасилось в кровавый оттенок. Летучие мыши роем носились в хаосе, вороны бесчинствовали, их скорбные крики разносились в воздухе, а вдалеке слышался беспокойный плач младенца…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людей, наполненные страданием, и ужасающий рёв демонов — в этот момент сердце каждого переполнялось отчаянием и страхом. Земля словно оказалась на пороге апокалипсиса. Солнце не взойдёт, и мир навсегда погрузится во тьму, превратившись в ад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молодой человек в белых одеждах, держа в руке длинный меч, появился в ночном небе, словно из ниоткуда. Белый свет вспыхнул, пронзив тьму, и холодный блеск оружия засверкал. Мужчина в белом направил меч на самого могущественного демона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убить его. Нельзя было позволить демону продолжать сеять хаос среди людей. Даже если… даже если его духовная сила иссякнет, даже если он погибнет вместе с ним…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издал громкий крик, высвобождая всю свою духовную силу. Длинный меч засиял ослепительным светом, и остриё пронзило сердце демона. В тот же момент раздался душераздирающий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как демоническая ци исчезает, вдалеке, на границе ночного неба, луч солнечного света прорвался сквозь тьму, пересекая небесный свод и освещая землю, залитую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иссякли, и сознание Ся Чанхэ начало угасать. Он почувствовал, как его тело падает в пустоту, и в конце концов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человеческий голос, словно далёкий зов, пробуждающий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 трудом открыл глаза. Солнечный свет бил в глаза, заставляя слёзы непроизвольно литься из глаз, словно они оборвались. Он не мог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всплыло давно забытое наставление предков: они, истребители демонов, обладают кровью Феникса. При определённых обстоятельствах может произойти чудо — смерть и последующее возрождение, перерождение в Нирване.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никогда не верил в это, но сейчас, чувствуя солнечный свет, вдыхая свежий воздух, он осознал, что действительно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тех людях, которые погибли из-за демонов, вызвала непроизвольную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новую жизнь, он обретёт новое будущее. Ся Чанхэ вытер слёзы с лица, и в его сердце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увидел пару чёрных армейских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длинные и мускулистые ноги, невероятно длинные, и наконец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кожа, прямой нос, чёткие черты лица и… чувственные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 Чанхэ встретился взглядом с глубокими и тёмными глазами мужчины, и его сердце вдруг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но горло не издало ни звука. Глаза словно притянулись к мужчине, и он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Как здесь оказался суб-зверь?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Е, выйдя из машины, увидел лицо этого человека, и в его глазах мелькнуло восхищение, а затем он с удивлением спросил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выполняли задание на этой малонаселённой, отсталой планете и готовились вернуться. Никто не ожидал встретить здесь человека, да ещё и такого, судя по внешности, редкого и хрупкого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понял, что сказал мужчина, вышедший из машины. Но, похоже, тот не испытывал к нему враждебности. Мужчина, который всё это время смотрел на него, с мощной аурой, вероятно, был его начальником или кем-то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улыбнулся обоим, и его прекрасные глаза, похожие на персиковые цветы, изогнулись. Мужчина, который всё это время смотрел на него, сузил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и его голос был наполнен магнетизмом и холодом, что было очень привлекательно. Жаль, что Ся Чанхэ не понимал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белую и изящную руку, указал на свои губы,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суб-зверь, а он немой!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Ай Е мелькнуло сожаление, и он обратился к своему начальнику, генералу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 с собой! Пусть врачи в базе осмотрят его, и… найдите ему пару чистой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закончив говорить, развернулся и сел на место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ответил, затем открыл заднюю дверь машины и жестом пригласил красавца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с благодарностью взглянул на них и сел на заднее сиденье, послушно устроившись.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нашёл в багажнике новые ботинки и передал их красивому суб-зверю.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устроился, Ай Е обошёл машину и открыл дверь с другой стороны. Он уже собирался сесть, но вдруг почувствовал холод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маршал смотрит на него взглядом, острым как нож, и поспешно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суб-зверь, и он уже думал, что сможет первым завоевать его сердце, ведь он тоже был холост. Но под давлением маршала Ай Е вынужден был сесть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мощной ауры и ментальной силы маршала он сидел, дрожа,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в зеркале заднего вида, что суб-зверь уже закрыл глаза и уснул, он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суб-зверь, которого он видел, не боящегося маршала. Ведь на Столичной Звезде эти хрупкие суб-звери очень боялись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не боялся его, учитывая его грозную репутацию? Даже сам Ай Е боялся, так что страх суб-зверей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знал, как долго он спал, но, вероятно, это были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пробудившись, его духовная сила составляла менее десятой части от прежней, и у него не хватало энергии. Не прошло и мгновения, как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Ся Чанхэ обнаружил, что лежит в кровати в незнакомой комнате. Он сел и увидел, как красивый мужчина с чашкой напитка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Выпей немного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глядя на послушного суб-зверя, сидящего на кровати, протянул ему чашку с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белое лицо, очаровательные глаза, похожие на персиковые цветы, мягкие черты лица и красивые губы, слегка бледные, словно от анемии.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суб-зверь, хрупкий, который должен был жить на Столичной Звезде, наслаждаясь роскошью, пить изысканное вино и сладости, а не оставаться на этой пустынной Голубой Звезде, употребляя дешёвый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 на Столичной Звезде всегда презирали питательный раствор, хотя для солдат он был отличным источником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эмоций, но в душе он немного беспокоился, что тот 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понимал, что он говорит, но, видя заботливый взгляд мужчины, улыбнулся в знак благодарности, взял чашку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как содовая, напиток был очень вкусным. Ся Чанхэ выпил всё до капли, чувствуя, как силы возвращаются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питьём, он не заметил, как мужчина перед ним слегка сжал пальцы, а его тёмные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гладкая и нежная рука суб-зверя коснулась его руки, он почувствовал что-то вроде электрического разряда.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опустил чашку, с наслаждением облизал губы, и на его лице появилось расслабленное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Сю, увидев его язык и влажные губы, почувствовал странную жажду, и его сердце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ментальная сила снова стала неустойчивой?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опустилась, и Цзя Сю, взглянув на оптический компьютер, увидел, что время позднее. Ему нужно было отдыхать, поэтому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Когда задание будет завершено, мы отвезём тебя на Столичную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незнакомом месте Ся Чанхэ спал без снов, а на следующий день проснулся с восходом солнца. Встав, он начал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комнату вошёл молодой человек в белом халате, держа в руках завтрак, похожий на…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я врач базы. Вчера, пока ты спал, я осмотрел тебя. Кроме немоты, у тебя только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глядя на красивого суб-зверя перед собой, не мог скрыть восхищения. Впервые увидев его глаза, он заметил, что в этих персиковых глазах словно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 очень красивый суб-зверь. В глазах Цзя Сю он был даже прекраснее, чем Лань Юймэн, первая красавица Столичной Звезды. Вероятно, по возвращении он покорит сердца многих молодых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