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Чанхэ услышал эту новость, сердце внезапно забилось, охваченное тревогой. Он невероятно беспокоился за того мужчину, который привез его сюда. С ним уж точно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на базе эта ночь стала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 Сю открыл глаза. В его темных зрачках мелькнуло удивление, а затем он осознал, что его обычно спокойная и стабильная ментальная сила пришла в норму. На всегда холодном лице появилось выражение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его хаотичная и беспокойная ментальная сила словно была упорядочена. Голова больше не болела, хотя рана на животе всё еще ныла. Но эту боль Цзя Сю мог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живот? Всё еще находясь в форме детеныша, Цзя Сю опустил взгляд на белую повязку на животе, и в его глазах снова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кто-то спас? И связано ли успокоение его ментальной силы с тем, кто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быть, кто обладает способностью упорядочить его беспокойную ментальную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он чудом выжил в той миссии, его ментальная сила стала нестабильной, часто выходя из-под контроля. По ночам его мучили кошмары, эмоции были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 время боя с остатками клана Змей, в критический момент его ментальная сила вышла из-под контроля, и он получил ранение в живот от клинка противника. В ответ он убил того зверочеловека из клана Змей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в живот он едва смог сдержать свою ментальную силу. На поле боя в основном находились его соратники, и если бы его ментальная сила уровня SSS+ вышла из-под контроля, он бы точно их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с максимальной скоростью добежал до безлюдного места, где попытался подавить свою ментальную силу, но в итоге потерял сознание, а тело приняло форму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очнувшись, он чувствовал себя невероятно легко. Закрыв глаза, он ощущал спокойствие и стабильность своей ментальной силы. Это чувство было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лучшие врачи Федерации говорили, что ничего не могут сделать. Кто же смог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ломал голову над этим вопросом, но в любом случае для него это было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поживают его соратники? Наверное, все заняты поисками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закрыл глаза и снова принял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 четкими суставами сжали кусок белой ткани, пропитанной его собственной ярко-красной кровью. Внезапно он заметил в углу знак. Что это могло означать? Возможно, это был символ личности того,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убрал платок, затем достал сигнальный маячок и нажал на него, отправив сигнал своего местоположения.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военный автомобиль на огромной скорости подъехал, подняв облако пыли и едва не врезавшись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вышел из машины и, увидев своего командира, воскликнул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Ты жив,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 Сю было бледным из-за потери крови, но выражение оставалось таким же холодным,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базу, другие воины, искавшие его, уже вернулись. Все вздохнули с облегчением, а Е Цин немедленно начал обрабатывать рану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медпункте, после того как его рана была перевязана, Цзя Сю почему-то вспомнил того суб-зверя. Его красные, полные слез глаза и наивный, беспокойный взгляд постоянно возникали у него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привез его сюда, на следующий день он отправился с частью войск в логово остатков клана Змей. Всё это время он не был на базе. Как этот хрупкий суб-зверь справлялся с суровыми условиями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возвращении на Столичную Звезду этот суб-зверь пожалуется на плохое обращение, люди из Ассоциации защиты наверняка будут очень навязчивыми.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прошлые свидания, он ничего особенного не делал, но те нежные суб-звери всё равно уходили в слезах. Затем члены ассоциации приходили и отчитывали его, вызывая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настоящим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тот... суб-зверь?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 Сю спросил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маршал упоминает того симпатичного суб-зверя, Е Цин невольно улыбнулся. Вспомнив того малыша, его настроение улучшилось, а усталость, тревога и напряжение этого вечера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это действительно милый и послушный суб-зверь. Хотя он не говорит, но когда сидит на стуле и слушает меня, он всегда улыбается. Его глаза мягкие, как радуга после дождя. Боже, я впервые видел такого доброго суб-зверя...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слушая восторженные речи своего врача, решил, что Е Цин слишком идеализирует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— это капризные и проблемные существа. Все они такие, включая его мать. Детские кошмары заставили его навсегда отказаться от мысли жениться на суб-звере.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суб-зверь, кажется, сильно отличался от других, которых он видел на Звезде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прервал поток слов врача, затем, осознав, что его тон был слишком резким,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возвращаемся на Столичную Звезду. Сегодня вы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маршал. Да, наконец-то мы возвращаемся на Столичную Звезду. Маршалу тоже пора готовиться к сватовству, ведь дальше откладывать нельзя. Иначе при случайном подборе вам может попасться...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говорил, но вдруг почувствовал холодок на спине. Подняв голову, он увидел ледяной взгляд маршала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отдохните пораньше,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маршал вернулся целым и невредимым, Ся Чанхэ почувствовал облегчение. Хотя он очень хотел увидеть того мужчину, но, подумав, что тот, вероятно, устал, решил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 базы, Ся Чанхэ шел рассеянно, опустив голову. На повороте он внезапно столкнулся с кем-то, потерял равновесие и чуть не упал, но был притянут к крепкой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уткнулась в твердую и горячую грудь, а в ушах раздавалось громкое биение сердца — тук-тук-тук. В носу и рту ощущался знакомый запах, смешанный с запахом дезинфицирующего средства. Лицо Ся Чанхэ покраснело, сердце забилось чаще, и он поспешно вырвался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под тусклым светом высокий мужчина пристально смотрит на него. Взгляд Ся Чанхэ был уклончивым, и он почувствовал неясную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неловко! Горло сжалось, и он не смог объясниться. Ся Чанхэ просто сбежал, направившись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мужчина с глубоким взглядом смотрел на удаляющуюся фигуру Ся Чанхэ, пока она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ненавидит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слегка укололи иглой, и он почувствовал легкую боль. Цзя Сю провел рукой по лбу, и в его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позволил себе импульсивность. В конце концов, он был чистокровным зверочеловеком, а тот — суб-зверем. Его поведение действительно вышло за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сердце возникла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сумерках, в аэропорту Столичной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генерал Цзя Сю, уничтоживший остатки клана Змей на Голубой Звезде, вернулся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руководители Имперской Федерации, король и королева, а также имперские министры встречали героя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толпа зверолюдей, но в основном это были чистокровные зверочеловеки и зверочеловеки растительного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империи, молодой господин Лань Юймэн, также появился на почетной трибуне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был одним из папарацци из развлекательной компании. Его компания отправила его специально, чтобы сфотографировать Ланя Юймэна. Сейчас он стоял в толпе, с трудом пробившись вперед, и наконец смог разглядеть Ланя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идол всех зверолюдей Федерации, Лань Юймэн был одет в белое пальто, подпоясанное золотым поясом, завязанным в форме банта. Его золотистые волосы доходили до плеч. Не зря его называли первым красавцем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кожа Ланя Юймэна казалась белой и нежной, черты лица — изысканными. На его глазах был золотистый макияж, на щеках — румяна, а губы были подкрашены оранжево-красной помадой, похожей на новинку от бренда AM, которая, как говорили, еще не поступила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Цюэ схватил камеру и начал усердно фотографировать. Глядя на слишком яркого суб-зверя в объективе, он уже представлял, как добавит фильтры, сгладит кожу и выложит эти фотографии в Звездную сеть, где они наверняка станут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звездолет приземлился, в аэропорту заиграли рожки и барабаны, и все зверолюди громко скандировали имя генерала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