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подошел и присел, чтобы осмотреть зверочеловека. Жизнь в нем еще теплилась, но его ментальная сила была насильственно извлечена. Даже если он очнется, он станет умственно отсталым.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свершил зло — сам и отвечай. Он творил беззакония, так что возмездие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включил оптический компьютер, вызвал скорую помощь и покинул это место, направившись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школе, он вдруг почувствовал, как несколько капель упали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посмотрел на свои пустые руки, чувствуя досаду. Он был голоден, и теперь еще дождь. Он собирался отправить Линь Кэ свои координаты, как вдруг на его оптический компьютер поступил видеозвонок от маршала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маршал Цзя Сю смотрел прямо в камеру своими черными, глубокими глазами. Услышав его низкий, бархатный голос, Ся Чанхэ почувствовал, как сердце забилось чаще, и честно сообщил свое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послушался и остался стоять. Менее чем через пять минут рядом с ним остановилась черная машина, и из нее вышел мужчина в черном пальто и коротких сапогах.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спросить, как тот здесь оказался, как вдруг его обняли, и он услышал сильное, ритмичное сердцебиение в широкой груди мужчины. Ся Чанхэ мягко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раздалось урчание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покраснел от смущения, но вдруг услышал тихий смех мужчины — очень приятный, обволакивающий.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отпустил своего послушного и милого жениха, ласково погладив его черные, гладкие волосы, а затем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улыбнулся, глаза изогнулись полумесяцем, он кивнул, и в глазах будто засверкали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привел Ся Чанхэ в популярный ресторан для пар на Столичной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в зале было немного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музыкальный ресторан, где звучала элегантная, спокойная классика, создавая атмосферу изысканности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и Ся Чанхэ, следуя за официантом, поднялись на семнадцатый этаж и заняли место у окна. На столе лежала фиолетовая скатерть с цветочным узором, а в центре стояла красивая хрустальная ваза с веточкой ароматного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ожидал, что они просто перекусят, но обстановка заставила его почувствовать, будто они на свидании, и он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подошел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ваши блюда. Разрешите поставить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оказались два стейка, небольшой изящный торт, бутылка красного вина, а на остальных тарелках лежали красивые цветы, которые нельзя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был очень голоден и, увидев аппетитные стейки, отрезал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нежным и сочным, но техника приготовления оставляла желать лучшего — оно пахло сыроватым и было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пару раз, Ся Чанхэ посмотрел на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понял, что этот официант с золотистыми волосами, выразительными чертами лица и мягким выражением был не совсем обычным. Присмотревшись, Ся Чанхэ осознал, что это был робот, гораздо более продвинутый, чем Сяо Си, сервисный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черном галстуке и фраке он выглядел элегантно и благородно, как обычный зверочеловек растительной природы, за исключением отсутствия сердцебиения 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заинтересовался этим высокотехнологичным роботом и невольно задержал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низкий, холодный голос маршала Цзя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Позовем,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господа. Желаю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казалось, не заметил недовольства на лице маршала и холода в его голосе. Он улыбнулся, показав два ряда белых зубов, и, произнеся приятным, четким голосом стандартную фразу, ушел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ушел, мужчина произнес низким, слегка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кивнул, затем покачал головой и посмотрел на мужчину перед ним. Его выразительные, четкие черты, прямой нос, особенно черные, глубокие глаза — они словно затягивали, заставляя добровольно теряться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чаще, на бледном лице выступил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был красив, его черты и фигура соответствовали самым популярным моделям в Звездной сети, но, по сравнению с маршалом, Ся Чанхэ считал, что мужчина перед ним был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написал свои искренние мысли на салфетке и передал ее маршалу Цзя Сю, улыбнувшись с лукавым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 Сю прочитал эти слова, его губы непроизвольно изогнулись, а ревность в сердце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суб-зверь был таким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откусил кусочек торта — слишком сладкий и приторный, не такой вкусный, как его собственный. Он с легким отвращением сморщился, затем налил себе бокал красного вина и сделал глоток. Вкус был сладковатым с легкой горчинкой, очень приятным. После глотка он невольно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сузил черные глаза, в них вспыхнуло желание, и он почувствовал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низкий, хриплый голос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послушался и закрыл глаза. Внезапно он почувствовал настойчивое, горячее дыхание мужчины, губы коснулись тепла, а затем кто-то слегка ущипнул его за талию — щекотно. Он невольно разжал губы, и в тот же миг мужчина атаковал, проникая внутрь. Ся Чанхэ почти задохнулся, прежде чем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мы поженились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Цзя Сю, разгоряченный, дернул воротник, чувствуя жар внизу живота. Он закрыл глаза, глубоко вздохнул, сдерживая желание, и хрипло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покраснел до ушей и продолжил есть невкусный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ресторана, дождь уже прекратился, и на небе появилось несколько звезд, мерцая, они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отвез Ся Чанхэ в Ассоциацию защиты суб-зверей и, увидев, как тот поднялся наверх, услышал сигнал оптического компьютера. Увидев сообщение от Ай Е, он напрягся, лицо стало холодным, и он быстро направился в Военный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Ся Чанхэ умылся, и, накатив сонливость, сразу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десять утра, в читальном зале на втором этаже библиотеки суб-зверей, Ся Чанхэ надел наушники, через оптический компьютер зашел на сайт голографического состязания, авторизовался и стал смотреть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[Введите свою ментальную силу]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отсчета внизу появилось небольшое поле. Ся Чанхэ закрыл глаза и ввел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 до смерти, боясь, что его духовная сила не будет принята, так как не являлась ментальной.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десять секунд Ся Чанхэ был в напряжении, с тревогой глядя на поле, ожидая появления слов «не соответствует правилам».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отсчет достиг нуля, на экране появились крупные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Лес Иллюзий]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закрыл глаза, облегченно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раскинулся густой лес, похожий на тропические леса Земли, но деревья и растения были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голограмме Ся Чанхэ увидел свой аватар — мужчину с густой бородой, слегка полного, с темной кожей, но его черные, яркие глаза были точь-в-точь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создал такой образ, чтобы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Лес Иллюзий? Какое задание им предстоит выполнить? Почему нет никаких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в чате зверочеловеки не говорили, что первый этап — выживание в дикой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смотрел на растения, которые были как минимум в два раза больше земных, с интересом и недоумением. На земле лежала густая, высокая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он уже почувствовал, как комары и мошки успели его искусать.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