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уж вышло, что Цинфэн действительно уже несколько дней не думал о Кэ Чэне. В последнее время он не проявлял прежней заботы и беспокойства. Глядя на напряженное выражение лица Му Су, он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стоит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его навестить, но не смей о нем думать, потому что я думаю о тебе. Прямолинейность Му Су уже стала для Цинфэна привычной. — Я думаю о тебе, даю тебе время полюбить меня, но не разрешаю 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так и не полюблю тебя? Разве мне придется остаться в одиночестве до конца жизни? Цинфэн, глядя на прекрасные черты лица Му Су, легонько коснулся его лба. — Разве это не будет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полюбишь меня! Ты точно полюбишь меня! Му Су был абсолютно уверен, к счастью, Цинфэн не стал 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Мо Вэнь, кажется, по тебе сходит. Ты так уверен, что не полюбишь его? Ведь он так хорошо к тебе относится. Цинфэн не удержался и задал вопрос. В этом возрасте даже минутная слабость заслуживает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без колебаний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уверен, что не полюблю его. Но я уверен, что ты полюбишь меня. Ты балуешь меня сильнее,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Цинфэна замереть на месте. В его голове снова и снова звучали последние слова Му Су. Разве Тань Цинфэн так сильно балует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подошел к подъезду своего дома, поднял голову и увидел Му Су, выглядывающего из окна. Лица не было видно, только черный силуэт на фоне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уличному телефону-автомату, набрал номер, который только что запомнил. На том конце провода долго не отвечали, а затем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человек на том конце провода несколько раз выругался 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постоял в телефонной будке, подумал и снова набрал номер. На этот раз он не молчал. Введя в телефоне название автобусной остановки, он поднес его к микрофону. Механический голос четко произнес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Человек на другом конце, похоже, не понял. Цинфэн повторил сообщение, и Чэнь Вэньху наконец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 тебе нужно? Это не мое дело, зачем ты звонишь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стал задавать вопросов, просто бросил трубку и вышел из телефонной будки, сел на автобус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Су пришел в класс. Чэнь Вэньху с самого утра сидел в классе, без обычной шутливой возни с другими, с крайне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сегодня не сказал с Чэнь Вэньху ни слова, сел рядом с Му Су и несколько раз пытался заговорить, но все попытки оказались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передай это Чэнь Вэньху. Ученик из соседнего класса, стоящий у окна, протянул через окно книгу и положил ее на стол Му Су. Му Су встал и отнес книгу на стол Чэнь Вэньху.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но когда Чэнь Вэньху увидел стоящего перед ним Му Су, на его лбу выступила капля холодного пота. С испуганным вскриком он упал со стула на пол, словно увидел привидение, что приводило Му Су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Му Су, не проявляя ни злости, ни раздражения, тихо произнес это слово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Вэньху поднялся с пола и случайно встретился взглядом с Мо Вэнем. В глазах Мо Вэня читалось сильное отвращение, что усилило его чувство вины. Оглядев класс, он почувствовал, что все смотрят на него так же, как и Мо Вэнь. Они все знали, что он чуть не погубил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смотрел на него недоумевая, но вдруг Чэнь Вэньху бросился на него, толкнув о парту. В пояснице раздалась тупая боль, а сам Чэнь Вэньху вылетел из класса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Му Су крикнул вслед уже исчезнувшему человеку, потирая поясницу,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Вэньху стоял в туалете, упершись руками в раковину. Его руки не переставали дрожать. Он просто хотел поиграть с тем парнем, не собирался сталкивать его под автобус. Он не знал, что машина подъедет так вовремя. Стоило ему только подумать, что если бы было чуть больше неудачи, Му Су стал бы жертвой под колесами, как его сердце наполнялось ужасом. А тот телефонный звонок был как висящий над ним меч, который при малейшем прикосновении мог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он чуть не столкнулся с заходящим внутрь Му Су. Только что утихший страх снова накатил на него, и он хотел броситься бежать, но кто-то преградил ему путь, и он ударился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встал между ними, закрыв собой Чэнь Вэньху от взгляда Му Су. На его лице читался гнев, который он сдерживал. В голове крутились слова, сказанные Тань Цинфэном в телефонном разговоре прошлой ночью: «Если ты действительно переживаешь за Му Су, притворись, что ни о чем не знаешь,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не знал, что именно сделал Тань Цинфэн, чтобы так напугать Чэнь Вэньху, но, зная правду, он не мог позволить ему снова причинить вред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Отвращение в глазах Мо Вэня было очевидным для Чэнь Вэньху. Тот молча поднялся с пола и, понурившись,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 зная всей правды, не обратил внимания на Мо Вэня, который только что «спас» его, и, обойдя его, вошел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Мо Вэнь был расстроен. Отношение Му Су, как к незнакомцу, заставило его чувствовать себя виноватым и обиженным. Но он не мог рассказать ему правду. С таким вспыльчивым характером Му Су, он, возможно, избил бы Чэнь Вэньху, что только усугубило бы ситуацию для Тань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Холодный голос Му Су прозвучал, и он больше не останавливался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уроков, когда уже стемнело, Цинфэн бродил возле дома Чэнь Вэньху. Он переоделся в черный спортивный костюм, сливающийся с ночью, и надел кепку, скрывшую большую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Вэньху рано вернулся домой и больше не выходил. Окно его комнаты было освещено, и Цинфэн, стоя вдалеке, долго наблюдал за тем, как фигура мечется туда-сюда, явно в сильном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время подошло, он снова зашел в телефонную будку и позвонил. Как и вчера, механический голос воспроизвел запись. На том конце провода голос становился все более паническим, почти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Умоляю, больше не звони мне! У меня есть деньги, у моего отца много денег, сколько хочешь, все дам! Чэнь Вэньху перешел от угроз к мольбам, но на том конце провода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остановилась, и он услышал лишь загадочный холодный смех, а затем механический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станет достоянием общественности, никакие деньги не спасут тебя от обвинения в покушении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на убийство — насколько серьезное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Вэньху тут же сломался, горько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толкать Му Су под автобус, просто хотел его проучить. Он избил меня при всех, а его отец отменил столько наших заказов. Я просто хотел выплеснуть злость, не хотел сталкивать его под автобус. Умоляю, оставь меня в покое, я не хочу садиться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телефоне раздались звуки набора номера, и механический холодный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 ним и больше никогда не появляйся в его поле зрения, иначе эта запись через 24 часа окажется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обязательно расскажет полиции. Я не хочу… Чэнь Вэньху умолял, но на том конце провода звучала его собственная исповедь, слово в слово. Он понял, что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Му Су открыл дверь, человек снаружи буквально ворвался внутрь, чуть не упав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Вэньху? Му Су с недоумением смотрел на изможденного человека, стоящего у его порога. —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отпусти меня, это я толкнул тебя на автобусной остановке. Я понял, что был неправ, не передавай запись в полицию, умоляю, я не хочу садиться в тюрьму! Чэнь Вэньху рыдал, умоляя, что оставило Му Су в полном недоумении. — Ты толкнул меня? Какая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это моя вина, больше я не буду тебя трогать, только не отправляй меня в полицию. Чэнь Вэньху не переставал умолять, и Му Су даже не успел осознать, что должен был бы разозлиться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инцидента Му Су весь день был в растерянности. Взглянув на Мо Вэня и его новые ботинки, он, видя его неуверенность,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Чэнь Вэньху, а не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некоторым причинам обновления будут приостановлены на несколько дней. Я не собираюсь бросать рассказ,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