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Сяояня облили водой, Ли Ван успел накрыть его своей курткой, приняв на себя основную часть удара. К сожалению, часть воды всё же просочилась и попала на лоб Цзи Сяояня. После того как Цзи Сяоянь получил травму, Ли Ван быстро скрутил нападавшую. Вероятно, из-за молодого возраста нарушительницы, как только прибыла полиция, она тут же выдала Бай Лэчжи — именно поэтому того так быстро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об изуродованном лице Цзи Сяояня висела в топе три дня. Его фотографии, где его облили в кафе, активно распространялись в интернете. Мяо Яо и PR-команда пытались их удалять, но не успевали. Позже, дав взятку, они узнали, что за этим кто-то стоит изнутри, но выяснить личность заказчика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Бай Лэчжи, — в гостиной Ли Ван сказал Мяо Яо. — Сейчас он сам не в своей тарелке, ему не до того, чтобы вредить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кто? — Мяо Яо, глаза её покраснели от злости. — Сяоянь уже в таком состоянии, а кто-то всё ещё хочет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семья Тан, — в этот момент Мэн Ваньчжоу вошёл вместе с секретарём. — Семья Тан утверждает, что Бай Лэчжи — их внебрачный сын, и теперь они делают всё, чтобы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Яо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Тан? Какая ещё семья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Ваньчжоу назвал имя, и Мяо Яо сразу же сникла: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из-за Бай Лэчжи так поступают с Сяоянем?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Ваньчжоу кивнул, затем покачал головой и, взглянув на Ли Вана,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обычные бизнесмены, нам не тягаться с теми, кто наверху. Советую вам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уезжать! — из комнаты раздался голос Цзи Сяояня. — Я никуда не уеду!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вздохнул и, взяв с собой Мэн Ваньчжоу и его людей, вышел во дворик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выяснил? — спросил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Ваньчжоу махнул рукой секретарю, и тот подошёл, передав Ли Вану папку с документами. Обратившись к остальным,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Тан только один внук. В прошлом году из-за атрофии мозга он оказался прикован к постели. В прошлом месяце они пригласили мастера для призыва души и заявили, что душа Тан Шуана теперь в теле Бай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Яо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дешёвая мыльная опера?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не верить, — Мэн Ваньчжоу достал телефон и показал им фото Тан Шуана. — Посмотрите, разве он не похож на Бай Лэчжи?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и представить себе не мог, что обещанная система возрождения для мира шоу-бизнеса превратится в мистический фэнтези-сюжет. Выслушав Ли Вана, он даже перестал чувствовать боль от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 — спросил он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уехать? — в ответ спросил 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смысл? Мы внутри сюжета мира, куда бы мы ни убежали,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был с ним согласен. После ухода Мэн Ваньчжоу он попытался связаться с [Полосатым котом № 8]. Кот как раз собирался найти его и, услышав, что сюжет снова изменился, сообщил, что в этом мире возникли серьёзные проблемы. Руководство, опасаясь влияния на другие миры, решило его ликвидировать.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ликвидировать? Уничтожить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простой и грубый способ, — [Полосатый кот] на секунду замолчал. — Но люди в этом мире уже обрели сознание, они рождаются, стареют, плачут и кровоточат, поэтому мы не будем так жестоки.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отправят туда, где им положено быть, а у кого-то сотрут память и перебросят в другие миры, — объяснил кот. — Я же говорил, они тоже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[Полосатый кот] не сказал Ли Вану точное время ликвидации мира, отметив лишь, что они обязательно уйдут до того, как мир исчезнет, и беспокоиться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не рассказал Цзи Сяояню слова кота, надеясь, что тот сможет провести последние дни в этом мире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Цзи Сяоянь смутно догадывался об этом, ради сохранения хороших отношений между ними он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очень скучно, и однажды днём Цзи Сяоянь в сопровождении Ли Вана зашёл в прямой эфир, чтобы полчаса поболтать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было много, и Цзи Сяоянь был рад. Он выполнил несколько просьб фанатов: спел, показал фокусы руками, а когда Ли Ван вышел отвечать на звонок, украдкой сорвал повязку и показал рану на лбу. Получив в ответ экран, полный сочувствия, он хитро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эти годы я провёл очень весело. Конечно, это спасибо тем фанатам, которые меня любят. А те, кто меня ругал — пусть у вас в лапше не будет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помахал рукой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вас,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трансляции он попросил студию опубликовать от своего имени заявление о завершении карьеры. Сделав это, он увидел молча стоящего у двери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протянул к нему руки, и Ли Ван подошёл,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тут стоишь? — спросил Цзи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уходил, — ответил Ли Ван. — Ты плохой мальчик, я видел, как ты снял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показал ему язык, а затем уткнулся головой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скоро, буквально на днях,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боюсь, — произнёс Цзи Сяоянь, но тело его прижалось к Ли Вану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 почувствовал холод его рук и, крепко обняв Цзи Сяояня, нежно коснулся губами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когда шум вокруг ухода Цзи Сяояня из шоу-бизнеса ещё не утих, появилась ещё одна новость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папарацци написал, что машина Цзи Сяояня попала в аварию на определённом участке дороги. Неизвестно, кто был в машине, но судя по степени уничтожения, шансов выжить у пассажиров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пост вышел, внизу начался шум. Фанаты Цзи Сяояня одновременно ругали и жаловались на этот пост. Через два часа после удаления поста администрацией платформы официальная студия Цзи Сяояня подтвердила, что в машине действительно находились Цзи Сяоянь и его парень. Они ехали в больницу на плановый осмотр, когда их сбил небольшой грузовик. Сейчас они находятся в реанимации, и всех просят не распускать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официальной студии выглядел спокойным, но на самом деле Ли Ван и Цзи Сяоянь скончались по пути в больницу. В день аварии, в 15:04, Ли Ван умер, не выдержав реанимации, а Цзи Сяоянь перестал дышать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и друзья ждали новостей в больнице, моля бога о чуде. Но некоторым суждено было уйти. Когда пришло известие о смерти Цзи Сяояня, Мяо Яо пошатнулась и разрыдалась, а Мэн Ваньчжоу сидел у дверей операционной, уставившись в пол, и лишь через некоторое время, шатаясь,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ты?! — крикнула Мяо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 ними рассчитаюсь, — Мэн Ваньчжоу с силой ударил кулаком в стену. — Я обязательно убью этих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Водителем, сбившим Цзи Сяояня и Ли Вана, была Ни Ли. Её состояние тоже было тяжёлым: по пути в больницу у неё остановилось сердце, и хотя её удалось реанимировать, она всё ещё не вышла из критического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Су Чжэнь навестила её в больнице и встретила там Бай Лэчжи.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Бай Лэчжи сейчас была совершенно иной, чем раньше. Увидев Су Чжэнь, он не стал избегать её взгляда, а даже улыбнулся, показывая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ваши последние действия, кажется, слишком масштабны?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холодко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Масштабны?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дед даже сказал, что вы слишком назойливы, — улыбнулся Бай Лэчжи. — Давайте так: мы оба отступим. Я отдам вам Ли Ли, а вы прекратите свои действия. Могу гарантировать, что после этого семья Тан вас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 промолчала несколько секунд, затем подняла глаза и посмотрела прямо в глаза Бай Лэчжи. Её взгляд был острым, словно она пыталась разглядеть настоящую душу внутри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что, надев этот костюм, ты стал бессмертным. В семье Тан не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ушла,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подземный гараж в голове Су Чжэнь вдруг что-то дрогнуло, после чего раздался механический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 госпожа Су, [Система возрождения 101] благодарит вас за бескорыстную помощь. Я успешно нашла следующего хозяина — Тан Тана, и в будущем помогу ему совершить прекрасный триумф. Кроме того, я могу исполнить одно ваше желание в благодарность за то, что приютили меня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мои друзья воскресли, — сказала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с трудом ответила [101]. — Госпожа Су, я уже говорила вам, что ваши двое друзей не принадлежат этому миру. Причина, по которой Тан Шуан решил убрать их, именно в этом: он не допускает существования других сверхъестественных сил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ничего не нужно, — холодно произнесла Су Чжэнь. — Иди к своему новому хозяину, мне 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