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Цзюньюй стоял рядом с Оу Хэном, наблюдая, как тот, словно боевой петух, гордо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самому привести себя в порядок, а то выглядишь неопрятно, пренебрежительно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стиль, понимаешь? Девушкам нравятся такие, как я, — Он просто был немного небрежен. Это же проявление мужской харизмы, а не неопрятность.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девушки с их странными вкусами, — Оу Хэн продолжал критиковать, его слова сыпались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Гэ хотел возразить, но, увидев взгляд Ли Цзюньюя, сдержался. Если он продолжит, его точно накажут. Босс становился все более деспотичным, находясь под чарами Оу Хэна, этого маленького искусителя. Даже если они были правы, их все равно наказывали. Бедные они,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язык проглотил? Ха-ха-ха… — Оу Хэн, поставив руки на бока,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 Босс, тебе не стыдно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родители Оу Хэна зовут вас, — Ли Цзюньюэ, наступая на высокие каблуки, подошла к ним. — Гу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Цзюньюэ, здравствуйте, — Гу Гэ вежливо поздоровался. В свое время она его здорово проучила, и даже Цинь Шу стала ее фанаткой. Бедный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пока развлекайся, я их провожу, потом встретимся, — Ли Цзюньюэ указала на Оу Хэна и Ли Цзюньюя, обращаясь к Гу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Гэ кивнул. У них были дела, и они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идем, потом поговорим, — Ли Цзюньюй сказал Гу Гэ, а затем, взяв Оу Хэна за руку, последовал за Ли Цзюньюэ.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сегодня день помолвки моего младшего сына Ли Цзюньюя. Это его жених, Оу Хэн. Сегодня мы пригласили вас, чтобы вы стали свидетелями этого события, — Ли Хаочэн стоял рядом с Ли Цзюньюем и Оу Хэном, представляя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 — Все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Хаочэн повел Ли Цзюньюя и Оу Хэна познакомить с некоторыми своими старыми друзьями. На самом деле, все, кто был близок к семье Ли, знали, что Ли Цзюньюй уже определился, и никто не хотел портить отношения. Но всегда находились те, кто считал себя особенным и стремился к большему. Семья Ли устраивала это мероприятие, чтобы развеять такие иллюзии 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молодец, а вот наш парень до сих пор не может жениться на маленькой Шу, — Отец Чжан Сюаня с легкой завистью сказал Ли Хаочэну. Ли Цзюньюй был одного возраста с его сыном, но уже обручился. Хотя они еще не могли пожениться из-за возраста, это все равно впечатляло. Его сын был совсем безнадежен. Ничего не мог сделать быстро, как он сам когда-то: влюбился с первого взгляда, женился и получил свидетельство о браке. А этот все тянет, хотя уже пора бы и детям в школу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Чжан Сюань тоже скоро, не торопитесь, все приходит со временем, — Ли Хаочэн, хотя и утешал Чжан Чуаня, не скрывал своей гордости, что только разозлило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Хаочэн представил Оу Хэна и Ли Цзюньюя своим старым друзьям, он отпустил их, чтобы те могли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 Ли Линь, увидев его, позвала. Она была в вечернем платье, что делало ее более женственной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 Оу Хэн помахал Ли Линь и Хэ Жао, не отпуская руку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жених, Ли Цзюньюй. Это Ли Линь, а это Хэ Жао. Мы друзья, и даже вместе рисовали, — Оу Хэн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что заботились об Эр-эре, — Ли Цзюньюй улыбнулся, его взгляд, обращенный к Оу Хэну,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просто помогали друг другу, — Ли Линь замахала руками. Они были рады, что Оу Хэн разобрался с Цянь Гуйцзуном. Это он заботился о них,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на улицу, поедим и поговорим, — Оу Хэн незаметно сжал руку Ли Цзюньюя, и тот сразу понял его намек, предложив им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дорогой, ты сегодня просто потрясающий, — Цинь Шу, на восьмисантиметровых шпильках, подбежала к Оу Хэну. Тот как раз ел маленький торт, и, увидев, как она бежит на таких тонких каблуках,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 осторожнее, не упади, — Оу Хэн был в панике, как и Чжан Сюань, который бежал за ней, думая, что сможет помочь,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высоты я не упаду! — Цинь Шу, поправив волосы, выглядела очень привлекательно, привлекая внимание многих, но Чжан Сюань тут же отводил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Эр-эр. Мой подарок уже в твоем почтовом ящике, это моя личная коллекция, — Цинь Шу говорила тихо, и Чжан Сюань не слышал, но Ли Цзюньюй уловил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Сестра Шу, не стоит… — Оу Хэн хотел закрыть лицо руками. Хорошо, что другие не знали, но он чувствовал, что все догадываются, о чем они говорят, и смотрят на них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стоит. Мы все должны учиться и развиваться вместе, — Цинь Шу громко похлопала Оу Хэна по плечу, привлекая внимание всех вокруг, а затем испуганно спряталась за Чжан Сюанем, как маленькая птичка. Это было из-за взгляда Ли Цзюньюя, который казался готовым ее съесть. Она только сейчас поннала, что ударила Оу Хэна слишком сильно, и, испугавшись, что причинила ему боль, быстро спряталась за спину Чжан Сюаня. Для чего еще нужен парень, как не для того, чтобы защищать ее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наслаждаясь редким моментом, когда его невеста ищет у него защиты, чувствовал себя на седьмом небе. Даже ледяной взгляд Ли Цзюньюя не мог его испугать. Он словно обрел неуязвимость, совершенно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 Как мы можем учиться и развиваться вместе, если мы разного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а вы продолжайте трапезничать, — Цинь Шу, схватив Чжан Сюаня, быстро удалилась, так же стремительно,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Ли Цзюньюй положил руку на место, где Цинь Шу ударила Оу Хэна, и нежно помассировал его. Если бы они были не на людях, он бы сразу раздел Оу Хэна,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нормально, не больно, — Оу Хэн покачал головой, не решаясь смотреть в горящие глаза Ли Цзюньюя. Он боялся, что согласится на что-то, что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пойдете танцевать? — Оу Хэн смотрел на Ли Линь и Хэ Жао, которые остались с ним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Ли Линь, держа стакан сока, покачала головой. Ей не нравились такие вещи, да и танцевать с незнакомцами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 — Хэ Жао действительно не мог танцевать. У него было два старших брата, и он рос свободно, не изучая все подряд. Танцы ему не нравились, вероятно, из-за отсутствия координации. Он постоянно наступал на ноги учителя, и ему было стыдно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того парня? — Оу Хэн вдруг заметил Лань Ханя, вокруг которого собралось несколько человек. Их лица были недовольны, как будто они спорили, а Лань Хань пытался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тех двоих из семьи Фэн и Лян, — Ли Линь внимательно посмотрела. — Остальных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этих двоих, и того, кто в середине, Лань Ханя, — Хэ Жао даже указал пальцем. — Он… не очень хороший, — Хэ Жао, покраснев, с трудом выдавил эти слова. Сплетничать за спиной было против его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Лань Хань просто отвратителен! Я не помню, чтобы мы его приглашали. Как он здесь оказался? — Оу Хэн смотрел на Лань Ханя с отвращением, как на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привели те двое, у семьи Фэн было приглашение, — Ли Цзюньюй вытер рот Оу Хэна и снова дал ему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