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этом мире, хотя и не существует Верховного чародея, существуют мифы и легенды о Люцифере, а также Константин, который имел с ним дело. Более того, Константин является одним из партнеров Бэтмена из мира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Кристалл силы, полученный от Короля Демонов, еще не полностью усвоен, Микс ни за что не станет искать помощи у сил Ада, кроме как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путь через Микса оказался заблокирован, это никого особенно не удивило, ведь его нежелание уходить проявлялось вполне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бы у него и был способ, он вряд ли бы им поделился.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Микс и не спешил уходить, то Брюс и Кларк испытывали срочность.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здесь слишком внезапно, совсем без подготовки. В своем мире их, скорее всего, уже считали пропавшими без вести, так что их нетерпение вернуться было вполне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такими людьми, как Микс, силовое давление бесполезно — оно может лишь дать обратный эффект. Но и заставить его добровольно раскрыть секрет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Микса было на удивление простым: он хотел, чтобы Джейсон ушел с ним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и другие не могли ради своего возвращения игнорировать волю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ложного обещания, чтобы выманить способ, а потом нарушить слово — такой подход не сработал бы на великом маге, прокачавшем ментальную магию. Даже если бы это и сработало, то гнев обманутого Микса стал бы силой, которую этот и так израненный мир вряд ли пожелал бы испытать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пока подхода к Миксу, все решили временно поискать другие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попыток разжалобить его, то, кроме Джейсона, никто не верил, что это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кроме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вел себя так, будто не позволит никому изменить себя, в глазах Джейсона он все же заботился о других, просто эта забота не шла ни в какое сравнение с заботой о собственной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значило, что они не могут использовать эту слабость для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беспокоишься, что в твоем мире кто-то переживает из-за твоего долгого отсутствия?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Джейсона заставили Микса вдруг вспомнить о двух людях и об одном обстоятельстве — он, кажется, даже не предупредил Роберта, прежде чем помчаться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менеджера, который, хотя и был бесконечно терпим к нему, временами начинал нудеть как настоящая мать, Микс все же немного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этого уважения было недостаточно, чтобы изменить свои планы, сейчас, вспомнив о нем, он почувствовал легкое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вина пока не могла перевесить желание заполучить идеального подчиненного. В конце концов, он смог бы компенсировать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рассчитывал, что из-за разницы в течении времени его отсутствие составило всего несколько дней, довольно беззаботно так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«Тот, кого любят, всегда имеет за что держаться», в отношении Микса к Роберту проявилась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этот ход Джейсона, призванный задеть за живое, вызвал у Микса лишь крошечную долю вины перед Робертом, но не сыграл той роли, на которую рассчитывал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Брюс и остальные найти способ выбраться, как Супермен из мира Несправедливости совершил успешный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 момента, когда Бэтмен из мира Несправедливости и его союзники заключили Супермена под стражу, прошло меньше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эту новость, Микс с явным злорадством сказал Джейсону: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их метод ненадежен.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злорадство, так и написанное у него на лице, заставило Джейсона лишь развести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Супермен из мира Несправедливости смог тайно сбежать из тюрьмы, построенной двумя Бэтменами, и освободить остальных членов Лиги Несправедливости, указывал на то, что за этим стоял кто-то посторонний, о ком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тоже понимал это, но какое ему дело до этого? Он был рад понаблюдать за спектаклем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Считавший себя просто слишком красивым зрителем, Микс даже не подозревал, что этот «арбуз» может ударить его по собственной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Супермена из мира Несправедливости, парящего в воздухе и высокомерно смотрящего на него сверху вниз, Микс едва не ударил его, чтобы сбить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раздражения от позы Супермена, Микс испытывал больше недоумения. Ведь ни поражение Супермена из мира Несправедливости, ни его заключение никак не были связаны с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сделал — это предложил план «уничтожить корни и траву» во время обсуждения у Бэтмена из мира Несправедливости, но эту идею тогда не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сбежавший Супермен пришёл не мстить им, а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воскрешать мертвых,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произнесен Суперменом из мира Несправедливости с утвердившейся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сказал? — Микс не стал отрицать эти слова, ведь он действительно мог это делать, хоть и со множеством ограничений. Что касается Лоис Лейн, которая умерла так давно, что тело ее, вероятно, уже разложилось, то она не входила в список тех, кого он мог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Микс так прямо признался, то большая часть причины заключалась в его высокомерии. Но его высокомерие было не безосновательным: хотя он был слаб в бою, его магическая сила действительно действовала на Супермена.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для Микса, который уже эволюционировал от человека к чему-то иному, даже если бы Супермен и убил его, что бы изменилось? Сбросив эту еще до конца не трансформировавшуюся человеческую оболочку, Микс в виде души стал бы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земле, Микс, хотя физически и не мог смотреть сверху вниз на парящего Супермена, в своем сознании он однозначно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Супермен из мира Несправедливости открыл рот, чтобы что-то сказать, рядом с ним внезапно появился красивый юноша: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 лицо этого юноши были точь-в-точь как 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этом, если речь Микса всегда была пронизана высокомерием, то в голосе юноши чувствовалась напускная самоуверенность. При одном и том же лице юноша, стоящий рядом с Суперменом, казался гораздо пошлее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двойник, рад тебя видеть, — юноша, казалось, с интересом поздоровался с Миксом, подражая его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Двойник? — Микс смотрел на него, видя в его глазах трудно сдерживаемую зависть. — Ты мой двойник? Ты всего лишь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Микса был таким, словно он смотрел на неудачную шутку, которая пыталась изобразить тигра, но вышла похожей на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«подделка» было, похоже, запретной зоной для юноши — одного только упоминания хватило, чтобы его лицо, идентичное лицу Микса, исказилось от неконтролируемых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Микса эта сцена была просто невыносимой для глаз. Он не знал, что его лицо может выглядеть настолько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они обменялись несколькими фразами, подоспели Джейсон, Бэтмен из мира Несправедливости, а также Брюс и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Прибежавшие в спешке, они, естественно, не могли не заметить юношу, стоящего рядом с Суперменом, особенно учитывая, что у него было такое же лицо, как 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Джейсон не удержался и спросил 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Самозванец, который называет себя моим двойником, — Микс, видя, как это слово ранит юношу, конечно же, не упустил возможности ткнуть в рану. — То, что Супермен сбежал, наверное, тоже как-то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сложно признать, что я твой двойник?! — Юноша совершенно проигнорировал остальную часть слов Микса, зацепившись только за слово «подделка» и срочно желая избавиться от этого ярлыка.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или нет, ты сам должен знать в своем сердце, — На ладони Микса возникло черное пламя, и когда юноша увидел огонь в его руке, он явно сжался. Та бессознательная реакция была такой, словно это пламя оставило у него какую-то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