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 заметила повязку под рукавом Гу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никогда не позволяешь мне посмотреть? Она уже много раз спрашивала, но Гу Ли всегда отказывала.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рана, ничего интересного, — каждый раз отвечала Гу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Ци, с большими глазами и растрёпанными волосами, смотрела на Гу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Цици будет лучше заботиться о себе, чтобы Ли цзецзе больше не пришлось ради меня травмироваться.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Ли, удерживая подбородок Цинь Ци, лишь улыбалась, не говоря ни слова. Цици, на самом деле я согласна пострадать ради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Дами и Сяоми были вызваны, чтобы помочь Цинь Ци умыться и причесаться. Цзянми воспользовалась моментом и шепнула: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шла за свежими фруктами, я прошла мимо Обители Ледяного Инея и услышала, как внутри громко ругаются. Кажется, это старшая госпожа и старшая дочь. Не знаю,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могло вызвать ссору между матерью и дочерью? Гу Ли лишь на мгновение задумалась об этом, но тут же отбросила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Обители Ледяного Инея.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У Сыжань, следуя совету Гу Хаочжи, несколько дней осторожно выясняла, есть ли у её дочерей возлюбленные. Когда начинаешь внимательно наблюдать, всё становится ясно. Вскоре она поняла, что у старшей дочери Гу Инь определённо есть кто-то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она отослала всех служанок из комнаты Гу Инь и, используя уговоры и угрозы, заставила дочь признаться, что она влюблена в князя Жуя, Чэн 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госпожа У почувствовала, будто её ударили молнией. Как это возможно? Её дочь влюблена в князя Жуя, а тот выбрал Гу Ли? Это была какая-то злая шутка судьбы!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Инь'эр, князь Жуй — твой двоюродный брат, ты не можешь любить его, — госпожа У не могла допустить, чтобы её дочь стала второй женой Гу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Раз уж всё вышло наружу, Гу Инь решила не скрывать.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я действительно люблю кузена.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невозможно. У князя Жуя уже есть главная супруга, как ты можешь стать наложницей? Её дочь не может быть второй женой!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Мне… всё равно, — покраснев, ответила Гу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 ума сошла? — разозлилась госпожа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хочешь стать княгиней, с нашим положением и титулом твоего деда, а также с помощью добродетельной наложницы, ты легко можешь стать главной супругой.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Инь схватила мать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я не хочу титула княгини, я действительно люблю князя Жуя. Пожалуйста, позволь мне быть с ним!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У резко отдернула руку и указала на дочь.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Инь'эр, разве я желаю тебе зла? Князя Жуя даже не думай! Если бы ты любила кого-то другого, я бы помогла, но только не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Инь тоже заупрямилась.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я не выйду замуж ни за кого, кроме князя Жуя!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— Госпожа У в ярости ударила дочь по лицу, заставив её отвернуться.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Инь, повернувшись к матери, холодно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всегда говорила, что любит меня. Вот как ты это показываешь? Мне действительно больно, больно в сердце. Она медленно поднялась и села на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мама не согласна, не нужно искать мне жениха. Я всё равно не выйду замуж. Лучше повешусь, чем унижу себя, выйдя за нелюбимого.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У никогда не думала, что её всегда послушная дочь будет угрожать самоубийством. Теперь она пожалела о своём поступке.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Инь'эр, я делаю это для твоего блага. Подумай хорошенько. Госпожа У вернулась в свою комнату и отправила служанку с мазью для Гу Инь, но в сердце её всё ещё болело.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из-за этой проклятой Гу Ли! Думая об этом, госпожа У находила утешение только в ненависти к Гу Ли. Если бы не она, князь Жуй не потерял бы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Инь и князь Жуй были двоюродными братом и сестрой, и если бы дочь вышла замуж за сына сестры, она бы не страдала. В будущем, когда князь Жуй взойдёт на престол, дочь станет княгиней, и весь дом Гу будет процветать. Но всё это теперь достанется Гу Ли. Думая о том, что слава, которая должна была принадлежать её дочери, теперь будет у Гу Ли, госпожа У чувствовала, как её сердце сжимается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мерзкая Яо Чусюэ, которая когда-то соблазнила моего мужа. Какова мать, такова и дочь. Теперь Гу Ли соблазняет князя Жуя. Госпожа У сжала платок, её глаза полны ненависти.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она, дочь маркиза Унина, чья сестра была добродетельной наложницей, вышла замуж за Гу Хаочжи, что считалось идеальным союзом. Но как только она вошла в дом, узнала, что её муж связан с девушкой из музыкального дома. Как она могла сохранить лицо? Хотя Гу Хаочжи поклялся больше не видеться с той девушкой, можно ли верить мужчинам? Кроме того, она выяснила, что у них даже был ребёнок!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У не была женщиной, которая только плачет и угрожает самоубийством. Ни её семья, ни дом Гу не могли позволить такого позора. Она устроила так, что Яо Чусюэ умерла при родах. К сожалению, Гу Ли выжила.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она знала, что это приведёт к такому, она бы не оставила Гу Ли в живых. Её дочь не должна страдать. Думая об этом, госпожа У приказала приготовить карету. Она собиралась во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 ничего об этом не знала. Сегодня Цинь Ци принесла корзину зелёных слив и попросила Дами и Сяоми отнести их в каждую из комнат девушек дома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значит? Эти кислые сливы, как их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всё время ведут себя как высокомерные барышни. Хотя завидуют Ли цзецзе, но делают вид, что презирают её. Эти кислые сливы как раз для них, — с выражением «пусть сдохнут от кислоты» сказала Цинь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 рассмеялась. Зачем тратить время на такие пустяки?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лучше ли было бы сделать из них вино?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цзецзе хочет попробовать сливовое вино? У нас есть. Бабушка каждый год готовит. Когда оно будет готово, я принесу тебе бутылку. Цинь Ци, кажется, получала удовольствие, отдавая свои вещи Гу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шучу, я не пью. Просто слышала, как люди говорят о варке сливового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для героев! Ли цзецзе — мой герой!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Дами и Сяоми вернулись. Корзина была пуста.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Окружная принцесса, госпожа Ли. Когда я отнесла сливы, лицо старшей дочери Гу было очень бледным, кажется, она заболела, — доложила 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 посмотрела на Гу Ли. Та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ничего не слышала.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старшая дочь, если заболеет, позовут врача. Нам не нужно беспокоиться. Цинь Ци не была столь заботлива ко всем. Её мысли были только о Гу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Цинь Ци должна была отправиться во дворец к своему дяде-императору, поэтому она скоро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цзецзе, я вернусь завтра. Её маленькая голова исчезла за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она торопилась во дворец, она всё равно нашла время зайти к Гу Ли. Цинь Ци никогда не скрывала своих чувств к Гу Ли. Она хотела остаться с ней, быть рядом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после того, как она стала приёмной дочерью великой принцессы, ей придётся надолго поселиться в её доме. Гу Ли размышляла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Гу Ли проводила время с Цинь Ци, и даже их шалости приносили радость. Сегодня Цинь Ци ушла рано, и Гу Ли не знала, чем заняться. Она привыкла к одиночеству за эти годы, но за несколько месяцев этот крольчонок проник в её сердце. Она достала пипу из шкафа, вспомнив, что давно не играла. Это была реликвия её матери, и, глядя на неё, её сердце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Звуки пипы разнеслись из её комнаты. Матушка Ли вышла из комнаты для слуг и посмотрела в сторону. Повернувшись к вышедшей за ней Цююэ, она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госпожа Ли играет?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Мать госпожи Ли была из музыкального дома, она прекрасно играла на пипе, — Цююэ смутно помнила, как кто-то говорил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Ли скривила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мать, такая и дочь.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Покоях Хуажун.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госпожа, услышав слова матушки Ли, нахмурилась.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Девушке играть на музыкальном инструменте — не преступление. Но сегодня приедет сын министра Чэня, пусть она будет осторожна.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Ли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тоже так думаю.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 Ли, ты присматриваешь за Двором Чистого Снега, и я могу быть спокойна. Лиэр только вернулась, если что-то не так, поправляй её. Старая госпожа махнула рукой, и матушка Юань достала две связки медных монет и отдала их матушке Ли. Та, улыбаясь, взяла монеты и ушла довольная.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Юань шепнула на ухо старой госпоже: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боитесь, что госпожа Ли задумает что-то нехорошее?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http://bllate.org/book/16778/1542562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