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не была похожа на ту, что сейчас популярна среди молодёжи — миловидных парней с нежной кожей. Его черты лица были скорее мужественными и благородными, словно вырезанными искусным скульптором. Его глаза, полные глубины и загадочности, казалось, притягивали к себе, но если смотреть в них слишком долго, можно было заметить скрытую в них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фигура, с идеальными пропорциями и слегка выступающими мышцами, подчёркивала его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портило впечатление...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такой красавец вызывал ощущение, что он явно не из хороших?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фильмах, где некоторые актёры, несмотря на свою привлекательность, сразу вызывают подозрение, что их персонаж — злодей. В кино это достигается с помощью актёрской игры, но в реальной жизни такое встречается редко, разве что человек действительно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этот молодой человек помог водителю вытолкнуть автобус, тот, вероятно, подумал бы, что перед ним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 трудом выдавил улыбку, больше похожую на гримасу,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нужно себя напрягать. Я знаю, что выгляжу пугающе,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немного успокоили водителя, и он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парень, ты такой красавец, как можно тебя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больше ничего не сказал, а отошёл на заднее сиденье, стараясь держаться подальше от водителя. Тот, немного успокоившись, завёл автобус и повёз пассажира в Линьчэн.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время, пока молодой человек был в автобусе, водитель мучился угрызениями совести. Такой хороший и отзывчивый парень, а он... то видел в нём призрака, то боялся из-за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как-то загладить вину, водитель хотел завести разговор, но так и не решился. Когда молодой человек вышел из автобуса, он, наконец, вздохнул с облегчением, но в душе оставалось сожаление. Если он когда-нибудь снова встретит этого парня, обязательно поздоровается и, может быть, даже похлопает по плечу...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пожалуй, с похлопыванием лучше не спешить, всё-таки немного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вышел из автобуса, он увидел тонкий поток энергии, невидимый для обычных людей, который поднялся от автобуса и влился в его тело. Когда поток энергии соединился с ним, слегка размытые края его одежды снова стали чёткими.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края одежды, молодой человек глубоко вздохнул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 Чангэ из царства Янь был самым острым мечом, созданным мастером Нин Лицзы в период Вёсен и Осеней и Сражающихся царств. Тогда Нин Лицзы случайно получил кусок тёмного железа, которое не поддавалось плавке, пока мастер не разрезал свою грудь и не пролил свою кровь на металл. Только тогда твёрдый металл начал менять форму. Когда меч был почти готов, Нин Лицзы и его ученики были настолько очарованы им, что поклялись создать лучший меч своего времени. Но, несмотря на 81 день ковки, меч не хотел принимать форму, пока старший ученик мастера не бросился в плавильную печь. И только тогда меч наконец обрёл форму. В день завершения ковки Нин Лицзы отрубил себе правую руку, чтобы заточить лезвие, и поклялся больше никогда не ковать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меч оправдал ожидания мастера. Он был острым, как бритва, и мог разрубить что угодно. Нин Лицзы любил этот меч и путешествовал по всей стране, пока не нашёл на южных границах деревья железного дерева, которые росли тысячу лет, и сделал для меча уникальные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меч, названный «Чангэ», начал свой путь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непобедим, и в руках полководца стал оружием, наводящим ужас на врагов. Генерал из Янь однажды использовал его, чтобы убить сотни врагов, окруживших его, и выбраться из окружения без единой царапины. С тех пор тяжёлый меч Чангэ стал легендой, и многие мастера боевых искусств стремились завладеть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более двух тысяч лет, и Чангэ сменил множество хозяев, пролив реки крови. В конце концов он был похоронен вместе с малоизвестным генералом, став его погребальным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десятки лет назад группа людей вскрыла гробницу генерала. Тот был беден при жизни, и в могиле не было ничего, кроме меча, лежащего рядом с телом генерала. Люди взяли Чангэ и вытащили его из ножен. Чангэ был мечом, который не возвращался в ножны, пока не прольётся кровь. Он убил столько людей, что его аура ша начала вырываться наружу, влияя на разум того, кто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духом люди управляли мечом, а слабые становились его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взявший Чангэ, был жестоким и кровожадным, и меч только усилил его злобу. Он убил всех своих подчинённых. Те, не желая вредить своему командиру, стреляли в Чангэ, пытаясь уничтожить этот зловещий меч. Но Чангэ был сделан из тёмного железа, и пули не могли его повредить. Сотни людей были убиты командиром, и только один человек, находясь при смерти, случайно выстрелил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никто больше не осмеливался приближаться к гробнице, а Чангэ не мог вернуться в ножны, каждую ночь издавая звуки, пытаясь найти свой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десятилетия, и никто не вернул Чангэ в его ножны, пока вчера группа грабителей не вскрыла гробницу и не нашла меч и его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сокровищем в гробнице генерала был этот меч, и грабители, не сумев поделить добычу, начали сражаться друг с другом. В ходе схватки кто-то использовал ножны для защиты, и Чангэ разрубил их, уничтожив то, что сопровождало его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меч Чангэ забрал жизни бесчисленного множества людей, и его аура ша, больше не сдерживаемая ножнами, сконцентрировалась в лезвии, дав ему возможность принять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Чангэ мягко провёл пальцами по сломанным ножнам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 не были его выбором, жажда крови не была его желанием. Он был просто мечом, и то, как его использовали, зависело от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ножны разрушены, а меч освобождён, он стал тем, кто сам управляет своей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подчиняться другим, не нужно быть орудием убийства, не нужно лежать в могилах как погребальное сокровище. У него есть руки и ноги, и он может ходить по земле, путешествуя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—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забывая своих корней, древний меч дал себе имя — Янь Чангэ, меч из царства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теперь, сосредоточившись на практике, сможет жить как человек, свободно и долго. Но когда Янь Чангэ вышел из гробницы и оказался в маленькой деревне, он понял,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энергии в мире стало так мало! Сотни лет назад, когда его закопали, она была в изобилии, и природа процветала. Но сейчас он с трудом мог поглотить даже малую её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ему, только что принявшему человеческий облик, существовать в таком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Чангэ не был человеком или духовным существом. Даже без духовной энергии у него было два способа практиковать.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рассказ о сверхъестественном, это не рассказ о сверхъестественном, это не рассказ о сверхъестественном!!! Важные вещи повторяются N раз!! Это не рассказ о сверхъестественном!!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я начинаю новую историю~\(≧▽≦)/~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и есть главный герой Янь Чангэ! Он только что принял человеческий облик и вышел из древней гробницы, как сразу же совершил добрый поступок!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http://bllate.org/book/16787/1543754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