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Ветер меча… — тихо произнес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удар, и он узнал, что это техника, которую можно использовать только с внутренней силой, развитой через технику сердца семьи Цюй. Он видел, как её использовал его отец и брат, но сам никогда не достиг уровня, чтобы вызвать ветер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создаваемый ручкой швабры, пронесся по листьям и траве во дворе. Несмотря на то, что ручка не касалась листьев, они разлетались на куски, как только ветер проходил мимо них,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двор был усеян обломками листьев, и несколько лепестков цветов долетели до Цюй Ляня. Но, что удивительно, эти лепестки не разлетелись, как листья, а мягко упали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«Кроша листья, оберегать цветы» — так называлась эта вводная техника меча. Её смысл заключался в том, чтобы разрубить все листья на цветке, но сохранить сам цветок. Каждый ученик семьи Цюй, изучавший эту технику, должен был продемонстрировать её на цветке, чтобы доказать своё мастерство. Чем сильнее разрушались листья, тем выше было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посмотрел на обломки листьев на земле. Они были разорваны так, будто во дворе прошёл зелёный снегопад, и только маленький цветок на ладони Цюй Ляня остался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семейным записям, даже в самые лучшие времена семьи Цюй никто не мог достичь такого уровня мастерства в этой технике. А этот человек даже не изучал технику меча семьи Цюй, он всего лишь посмотрел видео и смог воспроизвести её в таком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страхи и сомнения Цюй Фэна относительно Янь Чангэ исчезли. Он быстро подошёл к нему и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знаком с техниками меча. Я изучил тысячи техник, каждая из которых требует своей внутренней силы. Именно благодаря этому я смог восстановить эту технику. С другими видами оружия или техниками кулачного боя это было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было бы сложнее, но не сказал, что невозможно. Цюй Фэн с изумлением смотрел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моложе Ляня, как ты можешь владеть такой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документам Янь Чангэ было двадцать пять лет, столько же, сколько Цюй Ляню. Быть настолько сильным в таком возрасте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Янь Чангэ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училище было много книг по боевым искусствам. Я вырос, читая их, и просто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шестьдесят пять дней в году, за десять лет — три с лишним тысячи дней. Если Янь Чангэ начал обучение в пять лет, то за двадцать лет он изучил тысячи техник, почти по одной в день. Какая же это должна быть гениальность!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Цюй Фэна это было неважно. Главное было то, что эта вводная техника меча была настоящей,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теперь Цюй Фэн не боялся ауры ша Янь Чангэ и сам подошёл к нему, чтобы пожать руку, — прошу, заходите в дом. Лянь, налей господину Яню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распорядился, но Янь Чангэ не мог позволить Цюй Ляню заваривать чай. Это был отличный чай, и чтобы почувствовать его аромат, нужен был мастер. Цюй Лянь, который пил чай, как воду, не смог бы сделать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Чангэ, он много раз наблюдал, как заваривают чай, и немного разбирался в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легко освободился от руки Цюй Фэна и в следующую секунду оказался рядом с Цюй Лянем,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заварю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спокойно сел на диван. За последние дни он привык к заботе Янь Чангэ и, зная его мастерство, не был удивлён его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 Цюй Фэн был рад, что принял таблетки для сердца перед выходом, иначе он бы не выдержал такого потрясения, — расскажи мне, какой он,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пока готовил чай и нарезал фрукты, оставил их наедине. Цюй Лянь быстро рассказал обо всех событиях с момента их встречи, вознося мастерство Янь Чангэ на высший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Чангэ вернулся с чаем и фруктами, Цюй Лянь уже закончил свой рассказ, и Цюй Фэн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многолетнему опыту, Янь Чангэ был амбициозным, сильным, жестоким и, возможно, даже убийцей. Но кто этот добряк, о котором рассказывал Цюй Лянь? Он не мог поверить! Он не сомневался в словах Цюй Ляня, но не доверял его умению разбираться в людях. Боясь, что племянника обманывают, но не желая упустить шанс восстановить технику семьи Цюй, он решил проверить Янь Чангэ, чтобы понять его истинные цели. Если они окажутся приемлемыми, Цюй Фэн был готов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Чангэ несёт чай, Цюй Фэн хлопнул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как ты можешь позволить гостю самому нести всё?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тоже не верил словам Цюй Ляня. Он встал и взял у Янь Чангэ чайник, разлив чай по чашкам. Аромат чая мгновенно наполнил комнату, и даже Цюй Лянь, который обычно не любил чай, почувствовал, как приятен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сделал глоток и восхищённо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чай, отличное мастерство. Не ожидал, что господин Янь так хорошо разбирается в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понимаю, — Янь Чангэ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Знакомство с таким человеком, как господин Янь, — большая честь для нашей семьи. Вы, наверное, уже слышали от Ляня о нашем положении. Эта техника сердца для нас крайне важна. Если господин Янь сможет восстановить её, то, что бы вы ни попросили, наша семья сделает всё возможное, — сказал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хитрыми: он сказал, что сделает всё возможное, но не пообещал ничего конкретного. Он хотел посмотреть, как отреагирует Янь Чангэ. Будет ли он доволен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сказал Янь Чангэ. — Сохранить утраченное боевое искусство — это уже благо. Видеть, что традиции семьи Цюй продолжаются, — для меня это и есть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искренне говорил это. Когда Цюй Фэн увидел его демонстрацию, он уже получил их благодарность и заслуги. Сохранение традиций тоже важно, и когда он восстановит все техники, вся семья Цюй будет ему благодарна, и Небесное Дао также даст ему заслуги. Если Цюй Фэн запишет это и передаст потомкам, то каждый, кто будет изучать эту технику, будет благодарен ему, и заслуги будут приходить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но поверить в это было невозможно. Если он ничего не хочет, значит, у него есть более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который всегда поддерживал Янь Чангэ, не согласился с этим.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не хочешь? Я же говорил, чтобы дядя назначил тебя почетным мастером семьи Цюй. Ты будешь учить следующее поколение, а мы поможем тебе стать известным и заработать деньги. Не говори, что деньги — это пустое. Именно они помогут тебе осуществить мечты. Не забывай про Сяо Мао и других, которые ждут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Цюй Лянь так его поддерживает, Янь Чангэ почувствовал себя тронутым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помочь тебе, то мне ничего не нужно. К тому же в следующем году я могу пойти в полицейский участок и помогать с тренировками. Это тоже принесёт мне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инструктором — это тоже большая заслуга. Учить людей — это то, что останется в веках. Если бы Конфуций был практикующим, то каждый новый последователь конфуцианства приносил бы ему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