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Нарцисс с восторгом подбежал к ванной, гордо подняв деньги. — Мои деньги вернулись, и даже приумножились!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Юй Юэ с фальшивым энтузиазмом похвалил его, уже смирившись с тем, что не сможет исправить его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радостно побежал обратно в гостиную. Юй Юэ, закончив умываться, вышел за ним и тут же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сидел на полу, скручивая деньги в рулон и с усилием засовывая их в горшок, затем присыпал землей: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Сажаю деньги, чтобы завтра утром выросли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Нарцисса росло с невероятной скоростью. Всего за несколько дней у него накопилось уже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Юй Юэ с ужасом наблюдал, как он возится с горшком. Он пытался уговорить его несколько дней, но всё было бесполезно. Нарцисс даже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нравятся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фальшивой искренностью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деньги бесполезны. Я отношусь к ним, как 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Нарцисс был полон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деньгами можно купить тебе много париков.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хватит уже с этими париками!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серьёзно говорю, хватит закапывать деньги, это грязно, — Юй Юэ сел на пол, скрестив ноги, подражая позе Нарцисса. — Ты можешь закапывать их сколько угодно, но завтра они точно не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недоумением поднял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деньги уже столько дней растут, больше не могут. Это как с детьми у людей — можно родить только определённое количество,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он потерял 5 000 юаней, и ему было нечем заполнять эту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кажется, понял, и Юй Юэ поспешил забрать лопатку, засыпать землю обратно. Чтобы у Нарцисса не возникло новых странных идей, он вытащил Чжу-Чжу из горшка Жоу-Жоу и посадил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Чжу-Чжу плакал, с обидой смотря на Юй Юэ, но тот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Нарцисс поверил словам Юй Юэ и наконец успокоился. Однако у него появилось новое увлечение — он начал упрашивать Юй Юэ дать ему поиграть с телефоном. Юй Юэ, не найдя другого выхода, купил ему новый. Он думал, что Нарцисс, не учившийся в школе, будет дураком, но тот быстро освоился, словно родился с этим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вашей способности к обучению. Когда я учился писать, учитель столько раз меня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возясь с телефоном,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работы, Юй Юэ увидел в гостиной несколько коробок, а Нарцисс с ножом для бумаги старательно распаковывал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делать заказы онлайн? — спросил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не ответил, с громким звуком оторвал скотч 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ты купил, — Юй Юэ подошёл ближе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вытащил что-то из коробки и с гордостью показал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Парик для тебя,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глядя на длинные волнистые локоны в его руках, почувствовал, словно проглотил муху, и сразу сник. Он отвёл взгляд и указал на остальные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Я же говорил, что буду злиться, если ты будешь тратить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тратил зря, — Нарцисс бросил волнистый парик на пол и быстро открыл остальные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чёрные волосы, зелёное каре, жёлтые кудри в стиле лапши быстрого приготовления…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чуть не взорвался от злости. Зачем он вообще надеялся на вкус Нарцисса? Нет, он не должен был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эти парики купил? — Юй Юэ сжал зубы, слова буквально вырывались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быть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просил тебя покупать столько париков! Скажи, какой из них можно надеть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молча поднял каре и натянул его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чуть не лопнул: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я посмотрю, сколько ты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достал телефон, открыл приложение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настоящие волосы, они очень качественные и недорогие.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сумму на экране, Юй Юэ вдохнул так, что чуть не потерял сознание, его ноги подкосились,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Ты спрашиваешь, что со мной? Я тебя сейчас убью! — Юй Юэ в ярости сорвал парик с его головы, схватил его и, положив на колени, начал шлёпать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зарыдал, барахтаясь у него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не 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накажу, потом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так зол, что его пальцы дрожали. Мысль о том, что он потерял почти 10 000 юаней, заставила его голову кружиться. Он продал свою подержанную машину за 20 000, а этот малыш одним махом потратил столько.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плач Нарцисса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Нарциссу, но тут его взгляд упал на человека у двери,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неизвестно когда пришедшая, стояла в прихожей, ошеломлённо наблюдая за ними. Вероятно, Нарцисс плакал так громко, что она не услышала, как она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поспешно отпустил Нарцисса, встал и, постукивая себя по заднице, попытался что-то сказать, но слово «мама» не выходило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года они не виделись и не общались, и между ними возникла неловкая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хороший мальчик! — Мать Юй бросила сумку на пол и, раскинув руки, побежала к Нарциссу, обняла его и нежно погладила по голове, словно её самое дорогое сокровище подверглось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Нарцисса на руки и, обернувшись, сердито посмотрела на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бьёшь ребёнка? Разве так воспитывают?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знал, что ответить. Разве его самого в детстве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успокаивая ребёнка, казалось, поняла всё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неуверенно начал Юй Юэ, — не волнуйся, всё не так, как ты думаешь.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сделал, ты не должен его бить! — Мать Юй села на диван с Нарциссом на руках, осмотрела его покрасневшую задницу и чуть не заплакала. — Ну что ты за отец? Он же ещё ребёнок, как ты мог так сильно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словно почувствовав момент, залился слезами и, обняв мать Юй, начал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тут же ахнула, её глаза наполнились слезами, и она стала ещё больше злиться на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уже такой большой, а ты скрывал это от меня? Если бы я сама не увидела, ты бы вообще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вздохнул Юй Юэ, — он не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глаз Нарцисса покатились крупные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негодяй! Собственного сына бросить решил?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нервно почесывая за 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мой сын. Посмотри, мы даже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услышав его постоянные отрицания, засомневалась, внимательно посмотрела на лицо Нарцисса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похож? Он вылитый ты в детстве. Посмотри на эту причёску, даже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так полюбила Нарцисса, что не могла отпустить его, её сердце болело за него, и глаза наполнились слезами. Она продолжала ругать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росту, ему уже шесть или семь лет. Сколько лет ты скрывал это от меня? Ты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таком возрасте уже стал отцом, я бы ничего не сказала. Но где его мать? Это твоя бывшая одноклассница? Где она сейчас, поддерживает ли связь с ребёнком? Вы планируете узаконить отношения? А как насчет регистрации ребёнка, ты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