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Нежданно-негаданно!!!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собеседник, как разбушевавшаяся обезьяна, швырнул всё, что держал в руках, Чэн Фэй и схватил Вэнь Таньмо, потянув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Вэнь Таньмо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кому ты тут важничаешь? Так обращаться с десятилетним другом, это просто ранит сердца меня и Цю Байюя!!!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Сичуань, войдя в офис, ухватился за диван и с видом глубокого страдания уставился на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Таньмо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Сказали, что он приедет с Фан Юньэр, но сейчас виден только этот разбушевавшийся мужчина, а второй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Сичуань тут же перестал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 Юньэр? Она боится, что мать слишком затоскует, и сначала поехала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Юньэр после дня рождения уехала на съемки. Он сам был на гастролях в столице, но по приглашению режиссера вернулся, и в тот день Юньэр пришла его навестить, так что они вернулись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говори мне, что ты стал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Юньэр тоже симпатизировала Вэнь Таньмо, но после того, как узнала о его ориентации, перестала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Сичуань, услышав этот вопрос, сразу оживился, хотя знал, что тот не это имел в виду, просто подколол.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Таньмо, с его обычно спокойным лицом, показал легкое раздражение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Сичуань, глядя на него,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гей! Ты что, прикидываешься серьезным?»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его по-прежнему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президент Вэнь,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Сичуань сделал вид, что уходит,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её открыть, как услышал ледяной голос Вэнь Таньмо: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только ради какого-то третьесортного благотворительного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ты на хрен с твоим третьесортным, разве я бы пошел на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Сичуаню было уже двадцать семь, но он всё ещё сохранял привычку улыбаться, хотя в душе ругался,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режиссер Чжу считается известным в нашей сфере, ты же его знаешь. Нехорошо называть его третьесортным.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Вэнь Таньмо. Этого режиссера он знал — Чжу Сяньхэ.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не раз использовал благотворительность для сбора денег. По сути, этот аукцион — просто способ привлечь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статуса и методов Вэнь Таньмо в нашей сфере, если он кого-то назовет третьесортным,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 не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пойдешь на этот аукцион? — спросил Фан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третьесортный?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только что говорил, вот же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презрительный взгляд Фан Сичуаня, Вэнь Таньмо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недавно подписала контракты с несколькими артистами, им нужно немного публичности. Они пойдут со мной, чтобы познакомиться с другими участниками вечера, завязать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Сичуань с пониманием кивнул, теперь ясно, это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помогу. Может, позовем Байюя, вдруг у твоих новичков аллергия на алкоголь, он врач,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Сичуань положил руку на плечо Вэнь Таньмо, но через полсекунды её грубо сбросили. Фан Сичуань нахмурился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холодное выражение лица Вэнь Таньмо словно говорило, что протест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этот человек, чем старше становится, тем холоднее».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вздохнул Фан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быстро, и настал день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Сычэнь приехал за Ци Нином в компанию. Ци Нин сел в машину, и они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хотел нанести ещё один слой макияжа, но становилось всё жарче, и это было неудобно, поэтому он нанёс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приклеил,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Побережья Дасин было недалеко, всего час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Ци Нин и Е Сычэнь направились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 Нин осмотрелся: вокруг были только пляж и синяя, как драгоценный камень, вода. Неподалеку стоял роскошный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украшен множеством маленьких белых огоньков, которые не были слишком яркими, но достаточно освещали корабль в темноте, сочетая красоту и практичность.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Е Сычэня, Ци Няньнань вызвал его к себе и намекнул, что он должен быть здесь, так как племянница Е Чоу тоже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собирался, он не отказался, но, выйдя из дома Ци, он связался с Е Сычэнем, который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«Чувствовалось, что всё это странно, будто кто-то подготовил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«Неизвестно, что задумал Ци Няньнань, но даже если это ловушка, ему придется в неё прыгнуть».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Нин незаметно подошел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издалека казался большим, а вблизи — ещё больше. Ци Нин посмотрел на него и подумал, что он действительно соответствует стилю известного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«Выглядел богато».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они поднялись на корабль. На палубе собралась толпа людей в разнообразной, но дорогой одежде. Непонятно, из каких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шоу-бизнеса, Ци Нин мало что знал о других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«Инвестиции считаются?»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несколько знакомых лиц: Ци Няньнань с женой, Е Чоу и… временно отстранённого Го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как сын компании ZW, даже если его временно отстранили из-за скандала,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увидев отца, поспешил поздороваться. Е Чоу, разговаривавший с Ци Няньнанем, был слегка раздражен, что его прервали, но, увидев сына,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девушку рядом с собой и дал знак, чтобы она последовала за Е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Е Сычэнь увидел её… Е Лулу, дочь его тёти, его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жесту отца, он хотел, чтобы Е Сычэнь подвёл её к Ци Нину».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Е Чоу Е Сычэнь шаг за шагом подвел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Ци… Ци Нин, это моя кузина, Е Лулу, ты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прислонившись к перилам, наслаждался ветром, и, услышав слова Е Сычэня,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белом платье, с двумя косичками и жемчужной короной на голове. Её большие глаза и маленький рот делали её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Сычэнь говорил, Е Лулу тоже посмотрела на Ци Нина. Она была застенчивой и мало общалась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был одним из немногих, с кем она общалась. Её впечатление о нём было холодным, но он не был таким,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Е Лулу, мы раньше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Е Лулу, чтобы разрядить обстановку, первой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Лулу хотела продолжить, но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гостей проходить внутрь, до начала аукциона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изнутри корабля привлёк внимание всех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видя, что большинство уже зашло, не стал толпиться и повернулся к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следом за ними появились Вэнь Таньмо, Фан Сичуань и Фан Юньэр.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никого нет, они сразу прошли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залу, Фан Сичуань осмотрелся и увидел на втором этаже у восточного окна человека в белом костюме, который махал им. Присмотревшись, он узнал Цю Байюя. Вся группа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и Е Сычэнь были на первом этаже в западной части, остальные — на северной и восточной. Посередине находилась площадка для аукциона. Сзади было несколько свободных мест для тех, кто хотел участвовать в аукционе с первого этажа. На втором и третьем этажах можно было поднять табличку прямо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