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Таньмо никогда не понимал, зачем Чэн Фэй и другие ходят в парки развлечений для таких детских игр. Но теперь он на собственном опыте убедился в силе американских горок. Это была не детская забава, а настоящая попытка убить человека. Хорошо, что юный повеса не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аттракциона, Вэнь Таньмо чувствовал слабость в ногах, а перед глазами плясали круги. Но, боясь упасть лицом в грязь перед юным повесой, он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была в полном порядке, по-прежнему полна энергии, зато он выглядел явно плохо: лицо побледнело,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подумал, не случится ли с ним что-то плохое прямо сейчас. Вышли развеяться, а он травмировался — вдруг потом начнет требовать с него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к своему удивлению, подошел к нему, протянул воду и платком вытер ему лицо. Неожиданно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обожгшись, Ци Нин резко отдернул руку, но её крепко 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Таньмо не ответил, а лишь продолжал сжимать его руку, прикладывая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был ошеломлен этим внезапным действием юного повесы. В голове крутились только две мысли: «Он вытер мне пот!», «Он дал мне воду!».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глаза, он почувствовал внезапный укол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не слишком сообразительным, Ци Нин не мог не заметить этот взгляд. Почему он так смотрит? Может, у меня что-то на лице? Он потянулся рукой к лицу, но тут девочка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дядя Вэнь, я хочу мороженое! — Вэй Мэн увидела, что они смотрят друг на друга и игнорируют её, и расстроилась. Изначально она хотела попросить Ци Нина, но, зная по опыту, что нужно поплакать, чтобы он согласился, решила сразу позвать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внезапно отозвался Вэнь Таньмо. Он машинально разжал пальцы, и юный повеса тут же вырвал руку, бросив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почувствовал себя неловко и побоялся поднять на него глаза. Тут он услышал, как Ци Нин отчитывает Вэй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перестанешь выпрашивать у других подарки? Разве я не могу тебе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Ци Нин не хотел давать ей плакать, поэтому лишь сделал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покупаешь мне… — тихо возразила Вэй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повысил голос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ради мороженого пришлось терпеть. Вэй Мэн, сжимая свою сумочку в виде кролика, мысленно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девочке мороженое, она снова затеяла свое и потребовала поехать на автодром.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обязательноwanted, чтобы поехали все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вспомнил, что в последний раз катался на таких машинках, когда была жива мама. Увидев всё это, он на миг погрузился в воспоминания. На мгновение он потерял бдительность, и его машину врезали. Подняв голову, он снова увидел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развеяться, так что веселее, — сказал мужчина, стараясь выдавить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уловил в его словах нотку тепла и постарался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автодрома они покатались на карусели. Когда девочка проголодалась, все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посетили пиратский корабль и картинг, а в конце поднялись на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наигралась? — Ци Нин устал. Хотя он почти не участвовал в аттракционах, ему пришлось много ходить, и он действительно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это последнее дело! — умоляла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смог отказать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втроем забрались в кабинку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колеса были парами, и Ци Нин заметил проходящих мимо влюбленных, держащихся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эта тройка выглядела странно, но ради девочки он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не умела сидеть смирно: она всё время выглядывала в окошко и время от времени кричала. Ци Нин сидел с другой стороны и, глядя на неё,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Таньмо украдкой наблюдал за ним. За это время он понял, что юный повеса совсем не плохой человек, а даже милый, просто часто пытается казаться сильным, чтобы скрыть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Нину стало скучно, он начал оглядываться по сторонам и заметил, что Вэнь Таньмо смотрит на него с бессознательной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 — Ци Нин нашел это странным. Утром он дал ему попить, и он тоже так смотрел. Неужели он забыл посмотреть в зеркало перед выходом? Может, на лице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просто думаю, что печально известный богатенький наследник оказался совсем не таким, как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услышав это, откинул прядь волос со лба, открыв прекрасные глаза, похожие на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какой я сейчас в глазах господина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замолчал на несколько секунд. Ци Нин уже решил, что он не ответит, и собрался закрыть глаза отдохнуть,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на секунду замер, а затем пришел в себя. На его красивом лице появилась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вы, кажется, любите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начал анализировать смысл этих слов. Неужели он придумал новый способ, чтобы добить его? Он не верил, что после одной той ночи Вэнь Таньмо мог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вздохнул. Ему хотелось ответить, что это не шутка. Он хотел найти подходящий случай, чтобы быть рядом с Ци Нином и заботиться о нем, а не продолжать трусливо следовать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какой-нибудь человек начнет крутиться рядом, они случайно встретятся взглядами — и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Вэнь Таньмо вспомнить девушку, которая брала под руку Ци Нина на том благотворительном аукционе. Со стороны они выглядели довольно гармоничной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Таньмо в голове вспыхнула тревога: нет-нет, абсолютно невозможно! Ему нужно как можно скорее придумать способ оставаться рядом с Ци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шучу… — начал отвечать Вэнь Таньмо, но подняв голову, увидел, что юный повеса, прислонившись к спинке сиденья,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такой сонливости не избежать. Хорошо, что тот был с ним, а если бы с кем-то другим — неизвестно, чем бы это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притянул юношу к себе и позволил ему положить голову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проснулся только тогда, когда Вэй Мэн наигралась и они собрались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проснувшийся, он был немного дезориентирован и постоянно зевал. Он даже не заметил, что спал на плече Вэнь Таньмо. Очнувшись, он сразу же пошел за Вэй Мэн, которая вела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до свидания! — Перед уходом Вэй Мэн потянула Ци Нина за рукав и попрощалась с Вэнь Таньмо, а затем села в машину к Ци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кивнул им и тоже сел в свою машину. Но он не поехал домой, а поехал следом за машиной Ци Нина. Ци Нин только что проснулся и был в полудреме, Вэнь Таньмо боялся, что с тем что-то случится в дороге, поэтому сопровождал его до самого въезда в его район, и только тогда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проработав с Вэй Мэн весь день, Ци Нин вымотался. На следующий день, в понедельник, он срочно отвез её в детский сад, а сам вернулся в компанию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ответ по делу с группой Си Чэня, инвестиционный контракт подписали, оставалось только ждать, насколько качественным будет их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 план «Б»: если сериал провалится после выхода в следующем году, то эти артисты должны будут по низкой цене и без лишних условий рекламировать продукцию его компании. Если же сериал не провалится, а станет хитом, то они тем более обязаны будут рекламировать его за копейки, ведь он — главный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 Нин отпил глоток чая с годжи и подумал, что тоже пошел по пути старых капиталистов, готовых на всё ради выгоды. В памяти всплыл диалог с Вэнь Таньмо на том аукционе. Ему действительно не стоило тогда спрашивать его мнение; ведь в бизнесе интересы отстаиваются методами, и если не получается забрать своё сразу, значит, просто не хватает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постучали. Ци Нин на автомате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Ци, сегодня будет собрание акционеров?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Ян Чэня было видно, что стая старых лис больше не 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переговорной, Ци Нин услышал внутри шум и разговоры. Один из голосов — самый громкий и мощный — принадлежал председателю правления, Ван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посылаю сердечки всем милым читателям!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