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Шань резко сел, но, почувствовав слабость, снова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Линь Су, понимая его беспокойство.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широко раскрыл глаза, а затем рассмеялся так, что у него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Гу Янь, какое счастье он тебе принес? В прошлый раз я просто подшутил над тобой, а ты теперь привык платить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остался невозмутим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Чу Шань махнул рукой, а затем постепенно успокоился. Он пристально посмотрел на Линь Су. — Я знаю своё тело, операция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этот момент в комнату вошел Гу Янь, услышав эти слова. Его тон был крайне неприветливым. — Ты знаешь, что был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«волоске» скрывается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нужно. Я выдержу. К тому же, если я лягу в больницу, кто будет заботиться о моей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умер? — холодно спросил Гу Янь. — Я всё устрою, тебе не о чем беспокоиться. Просто сделай операцию, Чу Шань. — Гу Янь стал серьезнее. — Тебе всего двадцать шесть, у тебя впереди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на мгновение задумался. Будущее? Какое у него может быть будущее? Раньше он был наёмником, и у него были хорошие навыки, но никакого образования, никаких технических знаний. Теперь, когда Гу Янь оказал ему милость, он еще и должен 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должен быть слишком жадным, подумал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взглянув на Чу Шаня, сразу понял, о чем он думает,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делать операцию, твоя зарплата будет урезана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моментально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нанял человека с физическими недостатками для защиты своего самого дорогого человека и платил бы ему полную зарплату? — парировал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и Линь Су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Чу Шань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Линь Су заплатит?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есть зарплатная карта Брата Яня.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промолчал. «Знаю, что у тебя есть деньги, хватит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тихо стоял снаружи, в слепой зоне Чу Шаня. Он жадно смотрел на мужчину, чувствуя, как прошедшие годы вдруг растянулись, став туманными 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все эти годы?.. Но, вспомнив ту теплую кровь Ии, он не мог быть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хотел уходить и остался снаружи, чтобы спросить о состоянии Чу Шаня, когда Гу Янь и Линь Су выйдут. Линь Су уже смотрел на него как на воздух, и только Гу Янь уделял ему немного внимания. Что ж, они были деловыми партнерами, и строительство причала велось с помощью людей Хэ Линьюаня. Как только проект будет завершен, Гу Янь решил, что он немедленно разорвет все связи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Линь Су на обед, и как только они сели, Хэ Линьюань естественно занял место напротив. Гу Янь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Чу Шань выглядел намного лучше, — тихо сказал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умрет, — равнодушно ответил Гу Янь, положив креветку в свою тарелку. С точки зрения Хэ Линьюаня, Гу Янь чистил креветку с большим мастерством, затем макал её в соус и подносил ко рту Линь Су, после чего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малыш, должно быть, очень милый,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знал, что имел в виду Хэ Линьюань, но намеренно задел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Если ты действительно любишь человека, разве ты не должен любить его таким, какой он есть? Мой малыш не такой уж послушный. В юности он часто дрался, писал кучу объяснительных, и его кулаки были известны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 меня всего пять объяснительных.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сдержал улыбку и покорно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Цянь Ии — дочь друга и беспомощная, а Чу Шань, с его взрывной силой, не требует внимания? — спросил Гу Янь, а затем, увидев, как Хэ Линьюань напрягся, усмехнулся. — Вот почему я говорю, что тебе либо суждено остаться одному, либо смириться с Цянь Ии. Ты не можешь отличить благодарность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сжал кулаки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человека до того, что он не хочет жить, — это, Президент Хэ, настоящий талант, — закончив есть, Гу Янь достал салфетку и вытер руку Линь Су, которая держала хвост креветки. — Для меня жена — это человек, которого нужно любить всем сердцем. Почему она должна мириться с тобой? У Чу Шаня тоже есть достоинства. Ты просто пользуешься его глубокими чувствами. Что, если однажды Чу Шань разлюбит тебя? Президент Хэ, уверенность — это хорошо, но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глубоко вздохнул. Слова Гу Яня «Что, если Чу Шань разлюбит тебя?» попали прямо в цель,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лежал в палате и смотрел на потолок. Обычно он недосыпал, но сегодня выспался и был необычайно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и послышался легкий шорох. Чу Шань не обратил внимания, пока холодный палец не коснулся его руки. Ощущение, подобное нефриту, заставило его повернуть голову. Он подумал, какая же это девушка… Хм?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обычный белый халат, но он излучал некую чистоту и ясность. Его кожа была очень белой, черты лица, если рассматривать по отдельности, были обычными, но вместе они создавали особый шарм, особенно маленькая черная родинка под левым глазом, которая, казалось, содержала всю его энергию. Чу Шань, не обладая особым образованием, не мог подобрать подходящего слова, чтобы описать его. Затем он увидел, как тот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у современного «теплого парня», или, как их называют, «центрального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лениво закрыл глаза. Он терпеть не мог «центральные кондиционеры».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поднял бровь. Этот человек бесцеремонно смотрел на него, а он еще не рассердился, но Чу Шань вел себя так, будто он был выше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настроение Лу Цзинъи не испортилось. Работая в больнице, он видел множество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лечащий врач, — тихо сказал Лу Цзинъи. — Раньше я был на конференции, вернулся только сегодня. Теперь я буду заниматься твоим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не был тем, кто настаивает на беседе. Записав необходимые данные, он повернулся и ушел, но за дверью его ждали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где твоя решительность? Ты довел человека до такого состояния и даже не зайдешь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не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Ии случилось кое-что,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прервал Линь Су, без эмоций. —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разозлившись, развернулся и пнул мусорное ведро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Порча общественного имущества тоже требует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обнял Линь Су и, наклонившись, помассировал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промолчал. Что это за странное чувство? И почему оно кажется таким…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прижался к Гу Яню. — Почему он такой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повернулся и ушел. Он не хотел вмешиваться в чужие дела, но произошедшее уже дало ему достаточно информации, чтобы сложить картину. Оказалось, его пациент был несчастным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Чу Шаня была отложена на несколько дней. Лу Цзинъи, как врач, стремился сделать все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операции Чу Шаню ввели анестезию и отвезли в операционную. Лу Цзинъи был в хирургическом костюме, видны были только его ясные глаза. Скальпели один за другим подавались ему, их серебристый блеск вызывал глубокий страх. Чу Шань испуганно попытался поднять руку, но у него не было сил. Он, казалось, понял это и смиренно закрыл глаза. В этот момент его холодная рука была взята в чьи-то теплые руки, сквозь хирургический костюм, но тепло было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Лу Цзинъи наклонился к уху Чу Шаня. — Я самый молодой заведующий отделением. Уверяю, ты проснешься,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подумал, что он мастер хвастовства. «Центральные кондиционеры» хороши тем, что всегда готовы согреть других. Он слегка повернул голову и полностью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лицо Чу Шаня. Да, когда он спокоен, он выглядит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и Линь Су ждали три часа. Наконец, Лу Цзинъи вышел из операционной, слегка уставший: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