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едино, — хихикнул Чу Шань. — Я не придирчив.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аппетит Чу Шаня был тем, что больше всего нравилось Лу Цзинъи. Не то что Линь Су... Лу Цзинъи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перенёс большую операцию, лучше потреблять больше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жадно ел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бери с меня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облокотившись на стол, с любопытством спросил 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растишь?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младшему господину Гу это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послушаю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Бить, — равнодушно ответил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Коэффициент сложности слишком высокий,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положил небольшой кусок бараньей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 бьёт Чу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разминаемся, — Чу Шань проглотил еду. — Если не могу победить — значит,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проигрываешь?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откинулся на спинку стула. Драться нельзя, даже если Линь Су хорошо владеет приёмами, обычно если он ушибётся или ушибётся, Гу Янь будет переживать долгое время, о, ещё и нанести несколько ран — Цинь Мяо прилетит из города Юньчэн и задушит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 не оставит это так, — Гу Янь слегка стал серьёзнее. — Если понадобится помощь, своевременно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знал нынешний адрес Чу Шаня, поэтому Чу Шань на следующее утро пораньше собрал вещи и уехал, полностью рассчитался с хозяином жилья, а потом открыто переехал в дом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Лу молод и преуспел. В центре города Хайчэн, где каждый дюйм земли стоит золота, у него есть большая квартира площадью сто шестьдесят квадратных метров. Раньше, следуя за Хэ Линьюанем, Чу Шань не чувствовал себя особенно легко, а сейчас, прислонившись к стенке дома Лу Цзинъи, он почувствовал, что поймал за хвост крупную рыбу, и ему стало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Чу Шань проснулся от сна и обнаружил, что Лу Цзинъи сидит прямо перед компьютером.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много дел?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сейчас закончу, — Лу Цзинъи слегка развернул монитор. — Свет мешает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кровати, наклонился и поцеловал Чу Шаня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скоро закончу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удовлетворённо закрыл глаза, чувствуя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компьютере были доказательства того, как Цянь Ии всё эти годы использовала покровительство Хэ Линьюаня для неумеренного сбора денег, среди них немало нарушающих закон, в том числе задевающих две человеческие жизни. А в другом маленьком окне на экране — анатомический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жив — это уже самое большое наказание, но Цянь Ии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разгар лета, погода постепенно становилась жарче. Температуру дома Гу Янь снижал медленно, и Линь Су всегда пинал одеяло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суббота. Линь Су проснулся весь в поту. Он слегка откинул одеяло, выставил одну белоснежную, как яшма, руку; вены на утреннем свете были видны отчётливо, выглядело хрупко, но линии мышц были весьма явны.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— тихо позвал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«Мяу» — Фаньхэ запрыгнул на кровать и сразу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закутался в одеяло, собрался перевернуться, как зазвонил телефон. Он нащупал его и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Шаня был низким, сдерживающим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я не могу связаться с Цзинъи, ты попроси Гу Яня помочь мне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А, хорошо, а ты?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Хэ Линьюаню рассчитаться, — Чу Шань закончил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Лу Цзинъи проходил мимо здания компании, почувствовал, что за кем-то следят, затем запах эфира наполнил нос. Эти методы в его глазах были слишком детскими, но, возможно, противники думали, что он просто слабый интеллигентный врач, поэтому Лу Цзинъи решил поддаться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оказался в заброшенном заводе. Лу Цзинъи не мог сразу определить, где это, поднял голову и увидел напротив сидящего Хэ Линьюаня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— улыбнулся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говорил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от Чу Шаня, иначе твои руки, которыми ты ешь, сегодня не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вид Лу Цзинъи не изменился. — Если я не смогу есть, Чу Шань меня прокормит, ещё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Линьюаня стало ужасающим: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человеческую речь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такая паника, мистер Хэ? — Лу Цзинъи был привязан к стулу, руки закручены за спинкой, из-за долгой связки кончики пальцев были холодными, начали неметь. — Если я уйду от Чу Шаня, вы сможете быть с ним? Оставив такую большую проблему, как Цянь Ии, продолжая топтать Чу Шаня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постепенно убрал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почему ты такой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был рядом, ты держал фасон и не ценил, а теперь, когда человека нет, устраиваешь эти подлые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сорвал с себя мягкую оболочку, обнажив свирепое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Линьюань, Чу Шань сказал мне одну фразу. Черты Лу Цзинъи были ясны: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лучше умрёт, чем снова будет иметь с тобой хоть малейшую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мгновенно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Шань прорывался снаружи, Хэ Линьюань как раз бросил кнут в руке. Лу Цзинъи был весь в ранах, слегка опустив голову, нельзя было разглядеть конкретное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внезапно расширил глаза, пронизывающий холод прошёл от макушки до пят, он чуть не устоял на ногах, так и уставившись на Лу Цзинъи, губы что-то беззвучно шептали.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Линьюаня по-прежнему было отвратительным. Он глядел на такого Чу Шаня, сдерживая панику в сердце,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от Лу Цзинъи, вернись ко мне, Сяо Шань, я обещаю, что в этой жизни никогда больше не дам тебе увидеть Цянь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Шань уже не слышал. Нынешний Лу Цзинъи наложился на бабушку того года, лежащую на земле при смерти. Чу Шань не мог понять, почему просто полюбив человека, он должен потерять дом и родных, даже права на новое начало нет. Раньше это была бабушка, а теперь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возможно... Чу Шань сжал нож в руке, медленно поднял голову, глаза без малейшего тепла смотрели на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Линьюаня сильно трепетало, в горле стоял привкус крови,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такому человеку, как можно заслужить счастье? — спокойно сказал Чу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действовал чисто, лезвие скользило, кровь почти не успевала прилипнуть, но на противнике уже появлялись раны. Он словно не чувствовал боли, шаг за шагом шёл к Лу Цзинъи. Сегодня если с Лу Цзинъи что-то случится, он умрёт вместе с Хэ Линьюанем.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бабушки, Гу Янь должен помочь присмотреть, верно? Чу Шань был полон печали, ничего страшного, просто внизу придётся подождать бабушку немного дольше. Чу Шань постепенно уставал, расстояние между ним и Лу Цзинъи было всего десяток с лишним метров, Хэ Линьюань спокойно смотрел, глаза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именно тот вид, который бывает, когда Чу Шань любит человека всеми силами. Кончики пальцев Хэ Линьюаня слегка дрожали, он заслонил собой Чу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Шаня пнули в поясницу, он быстро встал, сидящий на стуле Лу Цзинъи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любишь? — глядя на покрытого ранами Чу Шаня, Хэ Линьюань спросил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Чу Шань без колебаний поднял лезвие и жестоко вонзил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Ии с криком бросилась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вывел из строя всех, а Хэ Линьюань чувствовал, что разница с мёртвым невелика. Тень перескочила через Хэ Линьюаня, увлекая Чу Шаня в объятия. Лу Цзинъи взял его за руку, уставившись на безумную Цянь Ии, мягко сказал на ухо Чу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теперь, когда всё дошло до этого, ты всё ещё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Боишься? Чу Шань посмотрел на Цянь Ии. Женщина, чего её бояться? За его спиной стоял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спросил Чу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 Встать хочешь?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Шань вырвал руку из рук Лу Цзинъи, когда Цянь Ии подошла ближе, белый свет разорвал воздух, сопровождаемый криком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Ии каталась по земле, руками закрывая лицо, вскоре аллая кровь вытекла из-под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Здорово, подумал Лу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Цянь Ии вернул Чу Шаня в реальность. Он внезапно очнулся, кинжал в руке чуть не упал на землю, но Лу Цзинъи сжал его руку вместе с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тихо сказал Лу Цзинъи. — Скажи мне,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Встать трудно? Зачем тратить всё на Хэ Линьюаня? Это то, что Лу Цзинъи чётко передал Чу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Шаня посинели, слегка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уничтожил Цянь Ии, сознание Чу Шаня стало безоблачным, как никогда раньше, прошлые тучи, давившие на сердце,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широко раскрыл глаза, он знал, что делает Лу Цзинъи... именно поэтому сердце упало на острый камень, разбившись так, что весь рот был наполнен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