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Компания сейчас развивается стабильно, дел будет немного, жди меня дома, — тихо произнёс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одет в пижаму с мишками, которую ему купил Гу Янь, и выглядел так, будто всё ещё оставался студентом. Одного взгляда на него было достаточно, чтобы развеять всю усталость, скопившуюся в сердце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Янь заскучает, позвони мне, — обнял его Линь Су, его волосы были растрёпаны, а на макушке торчал непослушный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пригладил его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 Яня, Линь Су вдруг почувствовал, что в сердце чего-то не хватает. Он сел на диван и задумался, как вдруг получил видеозвонок от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поспешно застегнул пуговицу на воротнике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раздался возглас, и на экране появилась незнакомая красивая женщина. Линь Су замер, а затем в кадр врезалось лицо Цинь Мяо. —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тётя Шэнь, моя подруга! — представила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откликнулась Шэнь Юнь, пристально разглядывая Линь Су. — Боже, где ваш Гу Янь нашёл такого сокровища? Он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когда краснеет, он ещё милее! — захихикала Шэнь Юнь. — Может, позволишь мне забрать его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выпила? — оттеснила Шэнь Юнь Цинь Мяо и с улыбкой обратилась к Линь Су. — Тётя Шэнь шутит, она просто тебя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отдашь? — продолжала допытываться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отдашь? Только попробуй забрать моего сына, я тут же прибегу! — закричала Цинь Мяо, после чего продолжила беседу с Линь Су. Она знала, что сегодня первый рабочий день Гу Яня, и слишком хорошо понимала его чувства. Когда-то, когда Гу Хаошэн собирался уходить в компанию, она изо всех сил пыталась его удержать, чувствуя, будто что-то потеряла. Успокоившись, она услышала, как Шэнь Юнь торопит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поспешила Цинь Мяо. — Сяо Су, мама хотела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несмотря на свою свободную натуру, в душе была творческой личностью, и оставалась таковой уже почти тридцать лет. Она опубликовала несколько бестселлеров, а в последнее время занималась открытием галереи. Цинь Мяо, узнав об этом, сразу же попросила её выделить место для её Сяо Су. Шэнь Юнь давно знала, что Гу Янь нашёл сокровище, но до сих пор не видела его лично. Теперь, увидев… Чёрт возьми, только из-за этого лица она готова выделить не одно, а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Цинь Мяо, Линь Су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обычно туда вешают работы известных людей.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неправильного? — возмутилась Цинь Мяо. — Картины моего Сяо Су получали провинциальные награды, и сейчас на доске почёта факультета компьютерных наук университета А есть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до корней волос, опасаясь, что Цинь Мяо начнёт хвалить его до небес,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и спасибо тёте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 махнула рукой Шэнь Юнь. — Но если кто-то захочет купить твою картину, мы поделим доход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Шэнь, давайте 20:80, я возьму только двадцать процентов. Просто на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с сожалением вздохнула Шэнь Юнь. — Такой замечательный парень, почему моя дочь с ним не встретилась?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люблю только брата Яня, и… я не могу быть тем,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чуть не лопнула от смеха. Её Сяо Су был просто невероятно милым, правда? Это был, пожалуй, самый необычный способ отказа, который она когда-либо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переезде они забрали с собой всё, даже любимые бежевые шторы Линь Су, которые Гу Янь не стал заменять, зная, что Линь Су привязан к старым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пришла няня, и Линь Су уже сидел во дворе, рисуя.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няню звали Чжан Цуйхуа, она была расторопной и готовила вкусно, но Линь Су не очень её любил. Ему казалось, что за её внешней доброжелательностью скрывается что-то неискреннее.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рисуешь? — подошла Чжан Цуйхуа и некоторое время смотрела на картину. Так как краски только начали наноситься, ничего ещё не было видно, но она с закрытыми глазами похвалила. — Ой,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посмотрел на ещё не растушёванный розовый мазок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Сяо Су, что хочешь на обед? — спросила Чжан Цуйхуа, повернувшись к нему спиной. В её глазах читалось пренебрежение. Выпускник престижного университета, а целыми днями сидит дома. Всё-таки он удачно женился, раз может позволить себе купить квартиру в таком месте. Сколько же денег у его мужа? С первого взгляда на Гу Яня она поняла, что этот парень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что хотите, — тихо ответил Линь Су. — Брат Янь не вернётся на обед, будем есть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Цуйхуа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я хочу с тобой посоветоваться. У меня есть внук, его родители всё время на работе, и я хотела бы взять его с собой.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привести его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конечно,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брать его с собой, но только на время готовки, а потом возвращайтесь домой,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Цуйхуа сразу поняла, что он имел в виду, и закатила глаза, но на словах осталась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обед, она ушла, неся с собой контейнер с едой. Линь Су заметил это, но ничего не сказал. Если он не ошибался, почти все контейнеры в доме уже были унесены ею. Она говорила, что не привыкла есть в таком шикарном месте, но каждый раз уносила еду не на одного человека. Зная, что она заботится о своём внуке, Линь Су никогда не делал замечаний, но теперь подумал, что нужно поговорить с братом Янем о смене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случайностью, но, зайдя на кухню, Линь Су увидел на столе солёные яйца и жареные кишки, а из овощей только бамбуковые побеги. Он слегка нахмурился. Бамбуковые побеги он мог есть, но солёные яйца и кишки он практически исключил из своего рациона. Когда Гу Янь нанимал её, он дал ей список продуктов, которые можно готовить. Линь Су не привередничал, просто некоторые вещи ему действительно нельзя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съел немного риса с бамбуковыми побегами, а солёные яйца и кишки положил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вернулся на балкон с мольбертом. Рисуя, он заметил, что солнце светит слишком ярко, и, прикрыв глаза на лежаке,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вернулся раньше обычного и, войдя в гостиную, увидел Линь Су, свернувшегося калачиком на балконе. Он нахмурился, взял плед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проснулся, когда его уже обнимал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спать, не накрывшись? — строго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испугался, а, наоборот, обнял Гу 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немного полежать, но неожиданно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твой голос звучит странно, — Гу Янь коснулся лба Линь Су. —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проснулся, — как только он это сказал, его живот громко заурчал. Гу Янь тут же рассмеялся. — Вот это редкость. — Он положил руку на живот Линь Су, и тот слегка отстранился, чувствуя себя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на обед? Не наелся? — с улыбкой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хотел ответить, как в прихожей раздался звук открывающейся двери. Чжан Цуйхуа, напевая, вошла внутрь. У неё было слабое зрение, поэтому она заметила только силуэт на балконе, решив, что это Линь Су, и даже не поздоровалась. Однако, открыв холодильник,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Су, почему ты не съел кишки и солёные яйца, которые я приготовила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перестал улыбаться,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выбрасывать, — крикнула Чжан Цуйхуа. — Сяо Су, если ты не ешь, я заберу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положил руку на руку Гу Яня, показывая, что не стоит злиться. Женщине почти шестьдесят лет, и нет смысла с ней спорить. Если бы это был молодой человек, независимо от пола, Линь Су уже сложил бы его пополам и выбросил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 холодильнике ещё есть говядина, я её приготовлю, — добавила Чжан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встал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Цуйхуа обернулась и, увидев его, испугалась. Она схватилась за грудь, на её лице мелькнула паника, но она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вернулись,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нанимал тебя, я давал тебе список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Цуйхуа была обычной женщиной, и, встретив взгляд Гу Яня, почувствовала, как на её плечи легла тяжесть. Её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Солёные яйца, кишки, говядина — я специально выделил их и сказал, что их не нужно готовить. Почему ты продолжаешь это делать? — потребовал ответа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