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угрюмо отозвался Линь Су. — Помнишь, как Чу Шань подкатывал к Яань? Фу Сяонань начал за нами 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сбежал?! — голос Гу Яня резко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чувствовал, как сердце екнуло,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стараюсь беречь здоровье. Сегодня я побежал, и на душе стало так легко. Если бы не было плохо, я бы почувствовал себя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Линь Су несколько раз потерся щекой о его шею. — Не злись,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я пропаду, этот парень держит меня в кулачке».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принесла миску куриного супа с лапшой. Линь Су чувствовал себя бодро и быстро съел всё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тети Цинь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очень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насыпать еще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Гу Янь передал пустую миску нянюшке Цинь. — Уже поздно, скоро снова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руку Гу Яня, его холодные кончики пальцев постепенно согревались. Когда нянюшка вышла,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хочу навестить Ханьханя.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Су называл его «малышом», но теперь, подражая Гу Яню, в словах сквозила нотка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умойся и ложись в постель, — Гу Янь не согласился. — Ханьхань уже давно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решил перегнуть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отнеси меня на ручках.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Гу Яню? Пришлось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на стуле и чистил зубы. Сплюнув пену в раковину, он посмотрел на отражение Гу Яня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завтра я пойду с тобой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начинай, — Гу Янь холодко хмыкнул. — Каждый раз, когда ошибаешься, ведешь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я пошел с тобой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это одно не отменяет другого, — Гу Янь приподнял бровь. — Это никакая не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женское платье... было довольно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грохотом швырнул стакан для зубных щеток на мраморный столик, покраснев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смерть, чем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Линь Су уснул, Гу Янь медленно встал и осторожно положил руку на грудь юноши. Трижды убедившись, что ритм стабилен и нормален, он достал телефон и написал в группе, где осталось пятеро: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друзья, играем ради развлечения, знаю, что иногда вы делаете это не со зла, но если в следующий раз снова втянете Сяо Су в сомнительные авантюры, не вините меня, если я потеряю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Шань]: Я ошибся! Кланяюсь вам в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Сяонань]: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улыбкой пробурчал что-то в ответ и снова добавил Линь Су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женское платье, которое и не очень-то похоже на женское. Какая ерунда! А ребенок даже обиделся и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провел рукой по волосам Чу Шаня, голос его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 не сильно сердился. Поставь себя на его место: если бы с Линь Су что-то случилось, он бы тоже не смог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поудобнее устроился на плече 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зазвонил будильник, Линь Су проснулся. Гу Янь увидел, что цвет лица у него хороший, и не стал его останавливать. Они умылись, позавтракали, попрощались с Гу Хуанем и вместе отправились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«Здоровый милашка» всего за один месяц побило рекорд частоты использования за последние полгода. Виртуальные предметы и всевозможные скины заставляли группу людей скрежетать зубами, отдавая деньги, но при этом они делали это с готовностью. Мнение сотрудников компании о Линь Су значительно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главную дверь компании, как многие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Шан прошел мимо них,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холодно произнес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Шан остановился, крепко зажмурился и уже жалел о своем поведении: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молодой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приветствуй вовремя, а то мне кажется, что ты относишься к этому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Шана исказилось от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был человеком, страдающим чрезмерным тщеславием, но то, что Дуань Шан то намеренно, то случайно наезжал на Линь Су, вызывало у него сильный дискомфорт. А ведь компания дала Дуаню Шану шанс, его план уже был запущен в работу. О чем еще он мог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сегодня днем мне, возможно, нужно сходить к учителю, —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будешь ехать, попроси Сун Цюаня отвезти тебя. Если будешь возвращаться — звони мне, —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Янь занимался делами, а Линь Су сидел за компьютером и наугад писал небольшие программы. Сталкиваясь с трудностями, он отправлял скриншоты Лу Цзинъи,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Цюань отвез Линь Су в выставочный зал. Шэнь Юнь передала ключи от заднего хода Пэн Тяньюаню, что было удобно и для него, и для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Макларен 675, — увидев, как Линь Су выходит из машины, Пэн Тяньюань не удержался от восхищенного возгласа. Ведь все мужчины любят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 этом не разбирался, поэтому просто проигнорировал комментарий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здравствуй, — Пэн Тяньюань в последний раз бросил взгляд на машину, Сун Цюань кивнул ему в знак приветствия, затем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здесь несколько друзей, — Пэн Тяньюань похлопал Линь Су по плечу. — Пойду познакомлю, broaden your horizons.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пришли не только друзья Пэн Тяньюаня, но и немало льстецов, узнавших о событии. Пэн Тяньюань представил Линь Су только троим из них — пожилым людям, известным в профессиональных кругах художниками, остальных он в основном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 всеми поздоровался, но вдруг почувствовал на себе взгляд, словно от укола иглой. Он обернулся и увидел совершенно неожиданного человека — Юань Шаофэна.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пришел с матерью, надеясь, что благодаря этому случаю сможет познакомиться с несколькими известными мастерами. Но он и не думал, что всего за каких-то полтора года Линь Су стал учеником Пэн Тяньюаня!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Юань Шаофэна в состояние крайнего дисбаланса!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поступить в Академию Фаньси благодаря той самой картине и думал, что теперь ему открыт широкий простор. Но, оказавшись там, он обнаружил, что талантов там немало, а усердных еще больше. Та самоуверенность, с которой он смотрел свысока на всех в Университете А, в Академии Фаньси оказалась даже не стоящей пустого звука. Он дни и ночи просиживал за столом с мольбертом, как тупая птица, но как бы он ни старался, всегда находились те, кто обгонял его. Вдохновение быстро иссякало, а когда наставник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Шаофэн, с тех пор, как ты поступил с той картиной, у тебя не было ни одного прорыва, — Юань Шаофэн с отчаянием обнаружил, что больше не может рисовать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матери срочно забрать сына домой. В их обычном кругу общения никто не знал правды, и все считали Юань Шаофэна тем самым вундеркиндом, поступившим в Фаньси. Вернувшись в атмосферу прежнего восхищения, Юань Шаофэн словно сухой лист, напоенный водой, снова ожил. Он снова смог рисовать, пусть и не так ошеломляюще, но если подождать возможности, он наверняка снова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Юань Шаофэн пришел и вовсе не думал, что Пэн Тяньюань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Линь Су 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снова вспомнил слова наставника, они звучали так, будто намекали, что он никогда не превзойдет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испытывал абсолютно никаких симпатий к Юань Шаофэну, поэтому даже не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пошли смотреть новые картины, а Линь Су позвали в сторону друзья Пэн Тяньюаня поболтать. Воспользовавшись этим моментом, Юань Шаофэн протиснулся к Пэн Тяньюаню: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Пэн Тяньюань не вспомнил имени Юань Шаофэна, он только знал, что этот юноша в университете благодаря одной картине попал в Академию Фаньси и, должно быть, был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Пэн, я однокурсник Линь Су, он раньше учился на художественном факультете, — Юань Шаофэн нервно тер пальцы, опущенные вдоль тела. Подняв голову, он увидел, как мать едва заметно кивает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набрался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Линь Су тоже из Университета А. Я вижу, вы особенно не общались, вы не знакомы? — спросил Пэн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мы не знакомы, — Юань Шаофэн улыбнулся, в глазах мелькнул зловещий блеск, словно у змеи, показывающей язык. — Линь Су, должно быть, очень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произносил каждое слово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когда-то скопировал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Пэн Тяньюаня.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дамы и господа, послушайте меня, — с улыбкой произнес Пэн Тяньюань. — Просто смотреть неинтересно. Старина Чжао каждый день орет и кричит, что хочет посоревноваться со мной. Так что лучше день, чем никогда, давайте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Вэй, который до этого разговаривал с Линь Су,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Кто боится?!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смотрел на спину Пэн Тяньюаня и чуть не лишился рассудка от нетерпения. Он же уже все сказал, почему этот человек вообще не реагирует?!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Пэн Тяньюань обернулся к Юань Шаофэну: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Юаня тут же с радостью толкнула сына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