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человек казался ему загадочным, словно скрывал слишком многое или же обладал множеством секретов. Му Цзиньнянь ощущал раздражение, но одновременно с этим непонятное возбуждение, будто впервые встретил кого-то, кто вызвал в нем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он вышел из ресторана, и тут же его мобильный телефон снова зазвонил. Это снова звонил второй брат. Взглянув на экран, он заметил, что тот уже несколько раз пытался дозвониться. Из-за того, что телефон Му Цзиньняня всегда находился в беззвучном режиме, он не слышал звонков. Но второй брат продолжал названивать, и Му Цзиньнянь был просто сражен его настойчивостью.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Цзиньнянь, результаты расследования готовы. Последним, кого видел погибший, был Гу Чэннань, восходящая звезда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Камеры наблюдения зафиксировали, что погибший вышел из офиса в 7:30, а через десять минут за ним последовал Гу Чэннань. Кроме охранников, больше никто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Му Цзиньнянь сел в машину и отправился в пригород, к дому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надел бахилы и перчатки, после чего начал тщательный осмотр. Он был уверен, что где-то остались упущенные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судя по всему, был недавно заменен, он выглядел новым, и ключ был всего один. Такой замок можно открыть и закрыть только с помощью ключа, а на окнах были установлены прочные решетки. Единственный возможный способ — это если преступник, уходя, вернул ключ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внимательно осмотрел окно и действительно обнаружил свежую царапину на стальной решетке. Похоже, он уже разгадал способ совершения этого убийства в закрытой комнате, но главное было выяснить, кто именно был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Чэннань стал главным подозреваемым в этом деле, но у Му Цзиньняня было предчувствие, что он не был причастен. Он уже проверил: вчера Гу Чэннань, уйдя с работы, отправился домой, а в девять вечера поехал в «Императорскую корону» на бизнес-ужин. Многие свидетели подтвердили, что за это время он не покидал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дома до офиса и обратно занимал четыре часа. Согласно словам соседской девочки, тело в доме появилось только после девяти вечера. Чтобы доставить тело и вернуться обратно, нужно было сделать это после половины десятого. Ужин закончился в двенадцать, и если Гу Чэннань уехал в полночь, то он смог бы вернуться только к четырем утра. Однако второй брат проверил камеры наблюдения возле дома Гу Чэннаня и подтвердил, что вчера он не выходил из дома. Именно поэтому его не арестовали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фотоаппарат, Му Цзиньнянь сфотографировал все важные детали, после чего вернулся в центр города. Время подходило к тому, когда Гу Чэннань должен был закончить работу. Му Цзиньнянь сел в машину и, достав заранее приготовленные бумагу и ручку, начал делать заметки. Теперь, когда он разгадал загадку закрытой комнаты, оставалось найти место преступления и хоть какие-то улики, которые могли бы указать на убийцу. Наверняка что-то было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стекло машины. Му Цзиньнянь поднял голову и увидел Гу Чэннаня, который одной рукой в кармане элегантно постукивал по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 мрачным лицом открыл дверь с другой стороны, и Гу Чэннань без церемоний сел внутрь. Едва успев устроиться, он заметил на экране ноутбука Му Цзиньняня фотографии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где моя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однажды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бросил на него сердитый взгляд и начал собирать вещи. Гу Чэннань не проявил сильной реакции, и Му Цзиньнянь внимательно это заметил. В тот момент он лишь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расскажешь, или я начну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разговаривать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 местами. Я буду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снова зло посмотрел на него, но все же поменялся местами. Пересев с водительского места на пассажирское, он обнаружил, что Гу Чэннань не сдвинулся с места, и теперь он оказался у него на коленях из-за тесноты.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пересел?!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мало, я ждал, пока ты сядешь, чтобы потом перебраться.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Му Цзиньнянь ударить его, как Гу Чэннань быстро пересел на свое место. Удар пришелся на спинку сиденья — повезло, что тот успел увернуться. Му Цзиньнянь хотел было нанести еще один удар, но Гу Чэннань уже нажал на газ, и машина рванула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 ремень. — Гу Чэннань, сосредоточенно управляя машиной, не забыл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стиснул зубы, но все же пристегнулся. Если бы взгляды могли убивать, Гу Чэннань сейчас был бы изрешечен!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целый час, прежде чем Гу Чэннань плавно остановил машину у виллы. Как и говорилось в материалах, переданных вторым братом, это, судя по всему, было его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вилл был застроен корпорацией Гу год назад. Тогда он стал популярен благодаря высоким ценам на недвижимость, и, несмотря на постоянное снижение стоимости, цены все равно оставались заоблачными. Если говорить прямо, то зарплата обычного офисного работника, вероятно, едва ли хватила бы на покупку пары квадратных метров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просто сжигание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любил заходить в чужие дома и никогда не оставался у клиентов на обед или ночлег. Однако на этот раз ситуация была особенной — ему нужно было осмотреть дом Гу Чэннаня. Хотя на первый взгляд у того не было времени для совершения преступления, нельзя полностью доверять технике. Камеры всегда имеют слепые зоны, и он должен был убедиться, что Гу Чэннань на сто процентов не мог быть причастен, иначе это дело станет крайне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удивлен. — Гу Чэннань повел Му Цзиньняня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много думаете,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Му Цзиньнянь обнаружил, что интерьер оказался не таким роскошным, как он ожидал. Дизайн был довольно обычным, мебели было мало, и в гостиной, помимо дивана, стола и телевизора,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вас дома установлена инфракрасная система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перестраховаться. Безопасность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отрицая слов Му Цзиньняня, Гу Чэннань ответил прямо. Му Цзиньнянь внимательно осмотрел дом: начиная с внешнего забора и до самого входа, скрытых и явных инфракрасных сканеров было не меньше шести. Вместе с камерами наблюдения вход действительно был неприступен, и тут еще была система сигнализации.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дома были установлены скрытые камеры — словно он сам был преступником, за которым нужно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много грехов на совести, раз столько камер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одного случая с воровством семья вызвала мастеров для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ваша семья о вас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из кухни, Му Цзиньнянь прекратил расспросы и с любопытством вошел внутрь. К его удивлению, Гу Чэннань, засучив рукава, нарезал овощи в кухне. Движения были уверенными и ловкими. Му Цзиньнянь всегда думал, что избалованные молодые господа не умеют готовить. Сам он был тому примером. Второй брат еще как-то справлялся, его жена научила его быть мастером на все руки, а он, выросший без особого присмотра, в этом плане был неважным поваром. Впрочем, как бы ни было невкусно, от его блюд никто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важный директор, а умеет готовить. Действительно,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повернулся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выглядел весьма изысканно, стоял, как настоящий интеллигент, но стоило ему заговорить, как проявлялась его хулиганская натура. Добавьте к этому его удары — действительно,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был взбешен его словами, крепко сжал кулаки, но, видя, что тот занят у плиты, лишь фыркнул и вышел из кухни. Едва он переступил порог, как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можешь осмотреть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последовало шипение на сковороде, и Му Цзиньнянь, раздраженный шумом, с радостью принял предложение. Раз ему разрешили осмотреть дом, он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небольшой фонарик, он начал осматривать помещение. Это был ультрафиолетовый детектор крови. Осмотрев все, Му Цзиньнянь не обнаружил подозрительных следов. У погибшего были лишь легкие следы крови, и даже если бы он искал, вряд ли нашел бы что-то значимое. Возможно, он просто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