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Цзиньнянь всё же достал телефон и позвонил Гу Чэннаню, намереваясь снова поужинать за его счёт. Однако он не ожидал, что Гу Чэннань предложит ему присоединиться к банкету, который, как говорили, был очень важным. Если сам Гу Чэннань считал его важным, то, вероятно,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Цзиньнянь согласился, но любопытство всё же заставило его попросить И Пинфаня провести небольшое расследование. И вот, к его удивлению, обнаружилось неожиданное обстоятельство: сегодня вечером должен был состояться аукцион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бывал в таких местах не раз, но обычно он не вмешивался, если дело не было связано с его работой. Гу Чэннань, судя по всему, не казался человеком, который мог бы интересоваться подобным. Нахмурившись, Му Цзиньнянь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костюм, заказанный для него Гу Чэннанем, уже лежал на кровати. Выйдя из своей комнаты, он взглянул на дверь комнаты Гу Чэннаня. Она была закрыта, но, скорее всего, кто-то был внутри. Постучав, он попытался прислушаться, но, едва его ухо коснулось двери, она внезапно открылась, и он, потеряв равновесие, неуклюже рухнул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есть привычка подглядывать у дверей, — раздался голос Гу Чэннаня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поднял голову и увидел Гу Чэннаня с обнажённым торсом, полотенцем на голове и без очков. Видимо, он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Цзиньнянь видел Гу Чэннаня без очков. Его глаза были красивыми, большими, круглыми, с глубоким взглядом, который невозможно было оторвать. Однако в них чувствовалась некая властность, создающая непреодолимое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близорукий?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отступая и позволяя Му Цзиньняню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постоянно носишь очки? — продолжил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Просто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больше не обращал на него внимания, занявшись выбором подходящей одежды в шкафу. Му Цзиньнянь же считал, что слова Гу Чэннаня были вполне логичны: большинство сотрудников компании были женщинами, и очки добавляли ему холодности. Но без них Гу Чэннань выглядел ещё более привлекательным, его черты лица, лишённые преграды, были почти идеальными. Любая женщина бы не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Роковой красавец, — пробормотал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последовал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Роковой красавец, — повторил Му Цзиньнянь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внезапно приблизившись, Гу Чэннань взял Му Цзиньняня за подбородок и, глядя ему 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Цзиньняня мгновенно покраснело. Действительно, Гу Чэннань обладал мужской красотой, а его самого часто описывали как красивого, что, если подумать, звучало почти как комплимент женщине. Роковой красавец — это скорее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Гу Чэннань его поддразнивает, Му Цзиньнянь едва сдержался, чтобы не прикусить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переодевайся, а то опоздаем, — сказал Гу Чэннань, выбирая подходящий наряд из новой одежды и начиная переодеваться прямо перед Му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белоснежная кожа, слегка приподнятые ягодицы и длинные ноги были полностью обнажены перед Му Цзиньнянем. Тот почувствовал, как у него зачесался нос и стало жарко. Чёрт, неужели это кровь из носа?! Му Цзиньнянь поспешно прикрыл нос и бросился вон из комнаты. Нельзя находиться рядом с таким искусителем! — про себя повторил он трижды, затем с силой шлёпнул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Му Цзиньняня представлял собой чёрный облегающий костюм. Его фигура и так была хороша, а в этом наряде он выглядел как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с тобой, все подумают, что ты мой фаворит, а не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стоя перед зеркалом и любуясь собой, вдруг заметил в отражении ещё одного человека. Однако, надо признать, Гу Чэннань в официальном костюме выглядел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смотрелись просто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Гу, я просто недостаточно подхалим. Когда я стану настоящим подхалимом, все поймут, что я секретарь, — похлопав Гу Чэннаня по плечу, Му Цзиньнянь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детектив Му, разве не знал, что выглядеть благородным или хулиганом — это лишь вопрос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сначала не понял, но, прибыв на место, сразу осознал, что у Му Цзиньняня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следовал за ним, словно верный пёс, проявляя невероятное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Гу Чэннань лишь сделал вид, что участвует, ничего не покупая. Му Цзиньнянь же был начеку: он не только прикрывал Гу Чэннаня от выпивки, но и отбивался от женщин, которые к нему подкатывали. Настоящий мастер подхалимства!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Му Цзиньнянь был уже почти без сознания, выпив столько, что с трудом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устроившись на пассажирском сиденье, он покачал головой, чувствуя себя ужасно. Гу Чэннань пристегнул его ремнём безопасности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внезапно выпрямившись, Му Цзиньнянь наклонился к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поморщился от запаха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отрывая взгляда от дороги,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кто-то придёт в дом Гу арестовать человека, ты будешь мешать или нет? — бессвязно пробормотал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резко обернувшись, Гу Чэннань пристально посмотрел на него. Воцарилась краткая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налево, — внезапно сказал Му Цзиньнянь, схватив руль и резко повернув его. — Дави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голос Му Цзиньняня стал громче, Гу Чэннань инстинктивно последовал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три машины, вероятно, больше шести человек. Давай быстрее, если нас зажмут, всё кончено. — Теперь Му Цзиньнянь говорил спокойно, совсем не похоже,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взглянул в зеркало заднего вида и увидел три чёрные машины местного производства. Они ускорялись, явно намереваясь догнать. Гу Чэннань сделал несколько резких поворотов, но машины продолжали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не нравилось, что дом Гу Чэннаня находился так далеко, в пригороде. Это место было идеальным для грабежей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Цзиньнянь отстегнул ремень безопасности и, согнувшись, перебрался на заднее сиденье. Гу Чэннань, сосредоточенный на вождении, не обратил на это внимания, решив, что тот просто сменил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Му Цзиньнянь полезет под сиденье и достанет оттуда два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мрачно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 из дома, нужно брать с собой что-то для защиты! — сказал Му Цзиньнянь, затем закатал штанину, обнажив модифицированный нож, привязанный к ноге. Нож был сделан не из металла, поэтому он смог пройти через металлодетектор на входе. Всё нужно тщательно продумывать!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объяснения, Му Цзиньнянь снова полез под сиденье и достал патроны. Заправив оба пистолета, он протянул один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знаешь, как обращаться с этим, так что не буду объяснять, — сказал он, возвращаясь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преследование или охота? —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 пусть подойдут ближе, и узнаем, — ответил Му Цзиньнянь. Он попросил Гу Чэннаня ускориться не для того, чтобы убежать, а чтобы выиграть время для подготовки оружия. Три машины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Чэннань сбавил скорость, машины сзади тоже замедлились. Вскоре преследователи не выдержали и ускорились, чтобы проверить реакцию. Гу Чэннань сохранял скорость, не реагируя. Убедившись, что их манёвр удался, они снова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начали сближаться, пытаясь окружить машину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крепко сжал пистолет, наблюдая, как две машины подходят всё ближе. На водительском и пассажирском сиденьях каждой машины сидело по человеку, задние сиденья были пусты. Всего, вероятно, было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сократилось достаточно, Му Цзиньнянь выстрелил сначала в правую машину, а затем, не дожидаясь, пока стихнет звук выстрела, в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пролетела всего в сантиметре перед Гу Чэннанем, за ней последовал звук разбитого стекла и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снайперская винтовка, будь осторожен. Теперь ускоряйся, — холодно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