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Дун Жуй отступил на шаг назад, нахмурившись, и резко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Сяохуа, не говори глупостей, ты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выпили немного пива в доме Цюй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Цзыхуа сделал шаг вперед, схватил Дун Жуя за одежду и поднял свое милое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Жуй-гэ, я не пьян, я трезв. Я действительно влюбился в тебя. Еще с тех пор, как я переехал к тебе,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Дун Жуй резко прервал его, снова отстранив Вэнь Цзыхуа. Он взял себя в руки и продолжил. — Сяохуа, возможно, ты путаешь благодарность с любовью. Когда ты поступишь в университет и увидишь мир, ты поймешь, что твои чувства — это просто зависимость, а не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так, я действительно... — Вэнь Цзыхуа хотел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Дун Жуй снова прервал его. — Если ты продолжишь, мне придется съехать.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Цзыхуа опустил голову, и крупные слезы упали на землю, мгновенно растаяв в снегу. Он тихо проговорил, сдерживая рыдания: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Жуй-гэ, это твой дом, ты не должен съезжать. Это я должен уйти. Но поверь мне, я знаю свои чувства и понимаю, что 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Жуй глубоко вдохнул, пытаясь успокоиться. Он был взрослым человеком и не мог позволить этой ситуации выбить его из колеи. До экзаменов оставалось всего несколько месяцев, и это было важным этапом в жизни Вэнь Цзыхуа. Он не мог позволить, чтобы их отношения повлияли на его успехи.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Сяохуа, тебе скоро сдавать экзамены, и это сейчас самое важное. Сосредоточься на этом. Тебе не нужно съезжать. Ты мой брат, и я помогу тебе справиться с экзаменами. А то, о чем ты говоришь, мы обсудим позже, после экзаменов, хорошо? — Дун Жуй не хотел оставлять себе лазейку, он просто боялся, что Вэнь Цзыхуа, пытаясь найти жилье, отвлечется от учебы.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Вэнь Цзыхуа понял его слова неправильно. Он решил, что Дун Жуй тоже испытывает к нему чувства, пусть даже небольшие. Он радостно поднял лицо, слезы все еще блестели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Жуй-гэ, я буду усердно учиться и не подведу тебя. Когда я поступлю в университет, мы сможем быть вместе,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Будущее покажет, — Дун Жуй отвел взгляд, не в силах обмануть его. Его способность легко справляться с трудностями в бизнесе казалась бесполезной перед Вэнь Цзыхуа.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медленно вел машину, поглядывая на Сюэ Му, который играл на телефоне. Он наслаждался редкими моментами тишины с ним. Увидев, как счастливы Цюй Нин и Хэ Шаоцзюнь, он захотел, чтобы у них с Сюэ Му было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у тебя с Чэнь Цинъюнь? — внезапно Сюэ Му показал Ань И свой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мельком взглянул на фотографию, где они с Чэнь Цинъюнь входили в отель. Заголовок гласил: «Ань И и Чэнь Цинъюнь в отеле: роман?»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все. Мы были там с группой людей. Режиссер позвал нас в свой номер обсудить сцену. Эти журналисты просто безответственны, не разобравшись, пишут ерунду.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сфотографировали только вас двоих? Ты мне врешь, — сердито посмотрел на него Сюэ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остановил машину и повернулся к Сюэ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нас было много. Цяо Я и Сяо Мэй тоже были там. Если не веришь, позвони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знают, что ты мой человек. Как журналисты осмеливаются так писать? — голос Сюэ Му стал громче, с нотками агрессии.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 компания Чэнь Цинъюнь хочет использовать мою популярность для пиара, — предположил Ань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Му уставился на него с привычной надменностью: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И, я тебе говорил, если ты со мной, не устраивай таких шоу. Кто бы ни пытался использовать тебя, я не хочу этого видеть. Мне это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поник, чувствуя себя униженным. Раньше он думал, что Сюэ Му заботится о нем, особенно когда он флиртовал с Цюй Нином, и Сюэ Му ревновал. Цюй Нин даже говорил, что Сюэ Му действительно его любит. Но теперь он понял, что это были лишь его иллюзии. Сюэ Му, как и раньше, видел в нем лишь свою собственность, купленную за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я всегда был лишь твоим питомцем, — голос Ань И звучал с горькой иронией. — Если ты мне так не доверяешь, нам нет смысла продолжать. Сюэ Му, давай расстанемся. — Сегодня он решил покончить с этим, чтобы больше не надеяться. Чем больше он надеялся, тем больше чувствовал себя жалким. Ань И больше не хотел быть тем, кто умоляет о внимании.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можешь просто так порвать со мной? Да, ты стал знаменитым, окрылел. Ты больше не тот статист, который бегал по съемочным площадкам. Но ты забываешь, кто сделал тебя тем, кем ты стал. И теперь ты осмелился сказать мне это, — кричал на него Сюэ Му. Его привычная надменность заставила его выпалить эти слова, не подумав. Увидев боль в глазах Ань И, Сюэ Му почувствовал себя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горько усмехнулся, открыл дверь и вышел из машины, поймав такси, чтобы уехать от человека, который разбил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Му хотел остановить его, извиниться, но его гордость и привычка быть на высоте не позволили ему этого сделать. Кроме Хэ Шаоцзюня, он никогда ни перед кем не склонял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становился гуще, застилая окна машины и замораживая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Котёнок втянул голову в плечи, плотнее закутавшись в шарф. Этот год выдался особенно холодным. Он медленно подошел к своему дому и, подняв глаза, увидел, что тот человек все еще стоит под фонарем у двери. Котёнок вздохнул. Этот Цзи Сунтао был слишком настойчив. Уже почти месяц он каждый день приходил к его дому, надеясь, что Котёнок простит его. Котёнок игнорировал его, но Цзи Сунтао не настаивал, просто стоял там, а когда Котёнок поднимался наверх и смотрел в окно, он махал ему рукой и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Котёнок прошел мимо Цзи Сунтао, не сказав ни слова. Он и сам чувствовал, что немного капризничает. Даже Цюй Нин простил Цзи Сунтао, почему же он не может? Не то чтобы он не простил, просто в душе оставалась обида, которую он не хотел выпускать.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Чжан, — Котёнок поздоровался с пожилой женщиной, выходящей из подъезда.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ты, Сяо Мао! Только с работы? — Тётушка Чжан тепло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идете выносить мусор? Давайте я помогу, на улице скользко. — Котёнок взял у нее пакет с мусором и направился к мусорному 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он увидел, что Цзи Сунтао разговаривает с Тётушкой Чжан. Она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Мао — хороший мальчик. Недавно мой муж упал в районе, и именно он помог ему добраться до больницы. Сейчас люди боятся помогать пожилым, но Сяо Мао не испугался, иначе бы мой муж мог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Чжан, холодно, идите домой, — прервал ее Котёнок.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Мао, я только что приготовила ужин. Заходите с другом, поедите вместе, — Тётушка Чжан тепло предложила, желая выразить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 Котёнок поспешно отказался, бросив взгляд на Цзи Сунтао. Он не знал, о чем они говорили. — Мы уже поужинали, спасибо, не беспокойтесь.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Тётушка Чжан, мы только что поели, — поддержал Цзи Сунтао.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 следующий раз, обязательно заходите, — с сожалением сказала Тётушка Чжан, и Котёнок помог ей подняться в подъезд. Цзи Сунтао воспользовался моментом и забрал у Котёнка несколько тяжелых пакетов. Котёнок не стал отбирать их при посторонних, только бросил на него равнодушный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Квартира Котёнка была этажом ниже, чем у Тётушки Чжан. Он вышел из лифта, подошел к двери и протянул руку за пакетами: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все, можешь идти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я зайду немного погреться? Сегодня очень холодно, мои руки до сих пор ледяные, — нашел предлог Цзи Сунтао, даже приложив свои холодные руки к лицу Котёнка, чтобы доказать свою правоту.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Котёнка было не намного теплее, и он инстинктивно отстранился. Не сказав ни слова, он открыл дверь и вошел внутрь. Цзи Сунтао, видя, что дверь не закрылась сразу, понял, что его впустили, и поспешил зайти.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http://bllate.org/book/16802/1545430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