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Пока истина не раскрыта, мы не выдадим человека. Кто знает, может ли глава клана заклинателей, называющий себя справедливым, сделать его козлом отпущения? Семья Шэн не из тех, кого можно запугать. Вы осадили Равнину Саньму, и я хочу посмотреть, кто действительно осмелится напасть на нашу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арбалеты на вершинах деревьев, казалось, активировали какой-то механизм, направив стрелы на учеников трех кланов. Ученики с обеих сторон выхватили мечи, и на плацу вспыхнули световые лучи оружия, но никто не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и его спутники спрятались в месте, где не было учеников трех кланов, и куда не были направлены арбалеты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стоит ли вмешиваться, если начнется бой, когда Чэнь И, прятавшийся позади, потянул его и У Няня за одежду и указал в сторону, откуда они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Равнина Саньму была плавучим островом на озере, окруженным несколькими рядами деревьев. Только одно дерево склонилось к воде, и именно по нему они поднялись на остров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направлении, указанном Чэнь И, появились две знакомые фигуры — Линь Ин, которого требовали кланы заклинателей, и Шэн Цзиньчэн, который до этого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мечи были наготове, и никто не обратил внимания на эту сторону. Вероятно, Шэн Ланьчу намеренно затягивала время, чтобы дать им возможность увести Линь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местом, где они причалили, стояла пустая лодка. Они подумали, что кто-то уже поднялся на остров, но теперь стало ясно, что она была оставлена для их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внизу все еще есть ученики кланов заклинателей, которые поджидают нас! — с тревогой воскликнул Чэнь И, все еще держась за рукав Сы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Цзиньчэн уже помог Линь Ину подняться на склоненное дерево. Сы Хуай оглянулся на плац, где ситуация оставалась напряженной, и хотел выйти, чтобы вернуть их, когда увидел, как из-за деревьев блеснуло оружие. Звук рассекающего воздух снаряда прорвался сквозь листву, и стрела уже летела в сторону Шэн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маленького монаха «Осторожно!» Сы Хуай оказался рядом с Шэн Цзиньчэном, схватил их обоих и утащил с дерева. Стрела едва не задела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Механизмы на вершинах деревьев, похоже, отреагировали на это движение. После нескольких щелчков арбалеты выпустили стрелы с красным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стрел, как дождь, полетели в сторону плаца семьи Шэн. Ученики кланов заклинателей выхватили мечи, отражая их. Световые лучи оружия вспыхнули, и ситуация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Механизмы семьи Шэн были устроены с некоторой долей человечности. Вероятно, они восприняли движение здесь как атаку. Арбалеты на двух ближайших деревьях повернулись, и стрелы с красным блеском полетели в сторону Сы Хуая и его спутников, которые только что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Нянь! — с тревогой крикнул Сы Хуай, толкнув двух человек к нему, и отступил назад, выхватив веер из-за пояса. Слегка нажав на ось веера, он раскрыл его, и поток ветра остановил летящие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временная передышка. Этот веер был сделан из материалов, которые он нашел после своего возрождения, и подходил только для украшения. Стрелы семьи Шэн были сделаны из лучших материалов, и обычное оружие не могло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стрела пронзила его тело, его «плоть» превратилась бы в грязь и вытекла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 напряжением нахмурился, приложив больше силы. Веер, висевший перед ним, начал вращаться, создавая небольшой вихрь. Он воспользовался этим моментом, чтобы отступить, и стрелы, потеряв сопротивление, пролетели мимо, упав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вздохнул с облегчением, поднял веер «Летящие цветы, догоняющие луну» и, не обращая внимания на пыль, вытер его рукавом. Он с сожалением провел пальцем по трещине на веере и медленно подошел к Шэн Цзиньчэну: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Шэн Цзиньчэн поклонился, а затем оглянулся на У Няня и Чэнь И, удивленный их присутствием. Прежде чем он успел задать вопрос, он увидел, что на плацу началась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боя стрела, упавшая сверху, направилась к спине Дунъян Яня. На расстоянии пяти шагов ее перерубил меч Шэн Ланьчу. Ученики семьи Дунъян, вероятно, подумали, что она хочет навредить их молодому главе, и с криками окружили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Чжоу, помоги моей сестре! — умолял Шэн Цзиньчэн, дергая Сы Хуая за рукав и оглядываясь на бой. Он сожалел, что не умеет сражаться и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Сы Хуай похлопал его по плечу и, обменявшись взглядом с У Нянем, чтобы тот присмотрел за Шэн Цзиньчэном и Линь Ином, направился к плацу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Раскрытый веер он держал в руке, слегка обмахиваясь им, как настоящий аристократ. Но в следующее мгновение он бросил его, как оружие. Веер облетел вокруг Шэн Ланьчу, сбив оружие с рук окружавших ее людей, и вернулся к Сы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Хуай отошел, с острова снова полетели стрелы. У Нянь быстро поднял с земли ветку и, размахивая ею, сбил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учеников внешних кланов, используя веревки с крюками, взобрались на остров и, выставив мечи, начали приближаться к ним. У Нянь повернул ветку, чтобы защититься, но она была непрочной и сломалась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энергии меча разошлась по плацу семьи Шэн, заставив всех отступить на два шага, чтобы сохранить равновесие. Схватка на мгновение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глава семьи Чжун, глубоко вонзил меч в землю. Его рука, держащая рукоять, слегка дрожала, когда он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семьи Чжун, уже смешавшиеся в бою, услышав приказ главы, поспешили убрать оружие и отступить за него. Ученики других кланов, посмотрев на своих глав, тоже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горой Дахуан очень серьезное. Пока неизвестно, возродился ли демонический дракон, но мы, четыре великих клана заклинателей, сотрудничали десятилетиями. Мы не можем позволить себе поссориться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Глава семьи Шэн убрал меч и холодно оглядел их. — В ночь, когда произошел инцидент на горе Дахуан, вы сразу же направились на Равнину Саньму. Кто первым начал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несомненно, связан с этим делом. Он убил так много людей, а семья Шэн не дала никакого объяснения. Мы пришли спросить, и это вполне справедливо. Более того, если семья Шэн хочет выяснить, кто стоит за этим, мы не будем мешать. Но обычный человек, способный использовать кисть, чтобы убивать во сне, — эта кисть явно не простая, и ее следует изъять.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У Нянь, Шэн Цзиньчэн и другие были выведены на плац учениками, поднявшимися на остров. Ученики были одеты в черные одежды семьи Мин с узором цилиня. Увидев, что на плацу стало тихо, они убрали оружие и поклонились Мин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 Иди сюда! — Голос Шэн Ланьчу был полон гнева. Когда они благополучно вернулись к семье Шэн, она холодно рассмеялась. — Вы говорите, что пришли только спросить, не желая ссориться. Тогда почему ваши ученики поднялись на остров с лодок? Вы потерялись и не смогли найти ворота семьи Шэн? Или хотели перекрыть нам путь, чтобы уничтожить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удивленно посмотрел на учеников семьи Мин, появившихся сзади, и повернулся к Мин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персонажей немного многовато, но я, надеюсь, объяснил всё ясно? Три других клана хотят воспользоваться случаем, чтобы подавить влияние семьи Шэн, ища нелепый повод из-за появления Драконьей ямы, а семья Шэн, не разобравшись до конца в деле, не желает выдавать господина Линя, опасаясь, что ему могут навредить. Ну примерно так,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баги или что-то непонятное, напишите в комментариях, я смогу ответить или исправить текст. Люблю вас,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