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снова задел дядю? Неужели у того плохое настроение, и он специально ищет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подумали, что младший кузен попал под прицел, и, вероятно, дело кончится плохо. Может, стоит попросить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нахмурил свои красивые брови и с гневом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посмел повести людей на кутёж,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оказался невинной жертвой: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Почему 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с дядей действительно трудно ладить, и эта собачья манера поведения кажется странно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спросил Чжоу Сичжоу, настороженно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Гу Цзиньтану, от которого исходил самый сильный запах, и в его нос ударил резкий аромат специй, заставивший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дядя бросает на него взгляд и сморкается, Гу Цзиньтан почувствовал странное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собачья манера поведения может быть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шашлыка, ты как? — участливо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прогулки на свежем воздухе запах специй на одежде уже не был таким резким. Странно, насколько чувствителен нос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воспользовался моментом, чтобы смыть с себя обвинения в развращении младшего брата,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просто пошли есть шашлык, и даже не дали младшему кузену выпить. Его шашлыки были так популярны, что все только и делали, что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даже если до вечеринки были подозрения на кутёж, после появления младшего кузена всё превратилось в ночную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только ухудшили ситуацию. Чжоу Сичжоу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Юй почувствовал панику, он не мог понять, что же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направил свой гневный взгляд на Гу Цзиньтана и холодно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бросил своего питомца дома, чтобы пойти готовить ужин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всё более обиженным. Он ещё не простил Гу Цзиньтана за тот случай с ежом, которого тот использовал как Белого бессмертного, чтобы проучить его. А сегодня тот даже не приготовил ужин, заставив его ждать до такого позднего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отношение к питомцу? Что, если он до сих пор не поел? Это просто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вернулся, весь пропахший шашлыком, который приготовил для других.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остальные были в полном смятении. Никто не ожидал, что причина, по которой дядя искал повод для ссоры, была в том, что младший кузен вышел погулять и не покормил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многовато?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вспотел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всё серьёзно. Перед выходом я оставил ему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скармливаешь ему собачий корм, а сам ешь вкусности и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ты так возмущён?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Аляска в тот день защищала его, ударив лапой ежа, Гу Цзиньтан не смог оправдаться. Аляска всегда презирала собачий корм, и он не знал, ела ли она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был неправ. В следующий раз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Чжоу Сичжоу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Ты ещё планируешь повторять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давно удивляюсь. Моя собака даже ничего не сказала,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Сичжоу на мгновение застыло… Затем он сердито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настроение мешало мне спать, нельзя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довольно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подумал, что это из-за того, что Аляска не поела и шумела, мешая дяде спать, и не заметил лёгкого смущения на лице Чжоу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дяде, что в будущем он будет лучше следить за Аляской и не даст ей мешать, они, наконец, словно избежав беды, вернулись в свои комнаты и упали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Цзиньтан проснулся по биологическим часам, сделал утреннюю зарядку и отправился осматривать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голый участок земли теперь покрывался тонкими зелёными ростками, впитывая утреннюю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предыдущий опыт, Гу Цзиньтан заранее подготовил сетку, чтобы защитить ростки от мелких животных, которые могли бы испортить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наполнен работой, и он даже не подозревал, что небольшое видео с вечеринки неожиданно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кто-то снял сцену с вечеринки в вилле и загрузил десятисекундное видео в интернет, вызвав любопытство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написал: «Богатые дети из соседнего района вилл устроили вечеринку, но, что странно, они не танцевали и не пели. Вместо этого все собрались в одном месте, откуда шёл небольшой дым! Как вы думаете, чем они занимаются?»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 высоты, и из-за ночного времени картинка была не очень чёткой, но можно было разглядеть двор виллы, полный атрибутов вечеринки, но никто не играл у бассейна. Все толпились в углу, где дерево закрывало обзор, и было непонятно,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загадки пользователи начали строить догадки. Что могло привлечь внимание богатых детей больше, чем бассейн и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автор добавил в комментариях: «Меня отвлек кот, и я не смог продолжить наблюдение. Когда я вернулся, они, похоже, закончили, и все выглядели очень странно… Как будто были в состоянии блаженства, расслабленно лежа в шезлонгах… Боже, я не снял ли я то, что не должен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их кругах царит беспорядок. Неужели они занимаются чем-то незаконным?»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дым кажется странным. Я тоже хочу знать, что происходит.»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странно. У меня такое чувство, что они занимаются чем-то противозаконным.»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не успеваю за вами. Кто бы это ни был, у него хватило бы смелости заниматься этим в центре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а вы уверены, что у них нет статуса и смелости для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я только что видел это в своей ленте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видел. Эта вилла принадлежит одному известному парню из нашего города. Если я назову имя его отца, вы все его узнаете.»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поражены. Они думали, что просто наблюдают за очередной историей, но не ожидали, что это может перерасти в нечто большее. Их любопытство достигло предела, и они начали активно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уже настолько наглеют, что публикуют это в своих лентах, значит, они действительно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даёт им такую уверенность? Если они полагаются на свои связи, то пользователи точно не останутся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известной фигурой в кругах богатых детей, лидером в своей среде. Благодаря своим успехам в бизнесе за последние годы, он даже мог похвастаться знакомством с некоторыми из старших поколений, и его круг общения был весьма обширен.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чтобы ограничить доступ к своему посту, и многие увидели его, включая своего занятого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веселья Янь Ци проспал до полудня и, проснувшись, обнаружил, что его WeChat и лента друзей буквально взорвались от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Небо упало или дом рухнул? — Он был так напуган, что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сообщений, он понял, что его пост в ленте друзей был опубликован в интернете и мгновенно стал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своей фотографии, но не нашёл ничего предосудительного. Просто снимок был сделан случайно, без фильтров и редактирования. На фото были изображены богатые дети, которые выглядели как обычные люди, лежа в шезлонгах. Картинка была немного странной, но не настолько, чтобы вызвать такое осуждение!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много лайков и комментариев, большинство из которых выражали любопытство: «Что вы вообще делали, что это было самое крутое время?» и «Посмотрите, как они наслаждаются!» Действительно, люди на фото выглядели так, будто они были полностью истощены от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не ладил с Янь Ци, воспользовались моментом, чтобы посмеяться над ним, обвиняя его в необдуманности и отсутствии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в полном недоумении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похвастался шашлыком.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его комнаты с силой распахнулась, и человек с яростью ворвался внутрь. Не дав ему даже одеться, он обрушил на него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живёшь слишком сытно? Я же тебе говорил, держись подальше от всякой дряни, а ты смелость потерял, ещё и выложил это в ленту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родить такого болвана! Вставай, говори, что ты вчера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Я просто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подарившим питательный раствор: Легенда из легенд 10 бутылок; Прошлое, как в кино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