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Саньфэн только что слышал звуки чтения, размышляя о своей удивительной жизни. С детства он изучал искусство Маошань без учителя, и вот, когда он уже готовился к высшему образованию и молодости, внезапно оказался в этом неизвестном времени, где есть бессмертные и демоны. «Стать великим мастером или исчезнуть в безвестности» — теперь это не имело значения. Его трагедия лишь подтвердила известную истину: «Не делай глупостей, и не придётся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Чжисинь велел ему убрать зонт, он, хотя и не понимал причины, нашёл укромное место, где его никто не видел, сложил зонт и прикрепил его к поясу, затем вернулся в облике призрака. Юйнуань тоже исчез, вероятно, скрывшись.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покинул это место и направился вглубь города. Го Саньфэн, в своём призрачном облике, заметил, как за ними устремился человек, одетый как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запыхавшись, догнал Чжисиня, перевёл дыхание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даос,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много людей, и все с любопытством наблюдали, как учёный окликает даоса. Го Саньфэн, не владея искусством иллюзий, но уверенный в своих способностях и опыте, слегка хлопнул по затылкам нескольких прохожих, и те, словно увидев призраков,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молодец, — рядом раздался голос Юйнуаня.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оглянулся и едва разглядел очертания Юйнуаня. Хотя Чжисинь никогда не говорил прямо, он сам догадался, что благодаря энергии Гвоздя сбора душ он может чувствовать присутствие Юйнуаня.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зевак, Го Саньфэн прислонился к стене, наблюдая за учёным и Чжисинем, чувствуя, что между ними определённо есть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даос, осмелился явиться в мой уезд Цютан! — человек подошёл к Чжисиню, указал на него пальцем, брови его грозно нахмурились, и он выглядел как настоящий уличный забияка.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оставался спокоен,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разве сам не знаешь? — человек, то ли из-за плохого здоровья, то ли от гнева, покраснел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часто звучала в мыльных операх. Го Саньфэн беззвучно артикулировал фразу: «Я хочу, чтобы ты отвечал за меня». Сказав это, он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человек продолжал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Ланьтин всегда относился к тебе с уважением. Почему ты убил его? Он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одержим демоном сердца, я лишь исполнял волю Неба, — сказал Чжисинь, повторяя это себе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демон сердца? Кто его видел? Вы просто мошенники, которые обманывают людей ради денег. Зачем было лишать его жизни? — учёный становился всё более возмущённым и расстроенным. Он сделал шаг вперёд и схватил Чжисиня за рясу. Чжисинь, не видя другого выхода, взял его за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 Саньфэн почувствовал, как его душа сотрясается, словно от удара молнии. Боль, полная отчаяния, быстро распространилась по всему его существу. Он никогда не знал, что призрак тоже может чувствовать боль. Но он уже не мог контролировать себя. Слёзы потекли из его глаз, и он почувствовал, как его душа погружается в ледяную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что с тобой? — тревожно спросил Юйнуань.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мысленно воскликнул Чжисинь, глядя на быстро сгущающиеся тучи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небо было ясным, а теперь поднялся ветер, и тьма опустилась, словно огромный котёл накрыл всё вокруг. Порывы ветра поднимали песок, мешая людям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коснулся пальцем учёного, и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Сяолун, береги свою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инстинктивно сжал Гвоздь сбора душ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происходит? — вскрикнул Го Саньфэн, увидев на улице множество призраков, которые, казалось, были недружелюбны и смотрели на них мутными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за мной, — сказал Чжисинь, доставая жёлтую бумагу. Он укусил палец и начал рисовать на ней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и Юйнуань быстро подлетели к Чжисиню. Никто из них никогда не видел такого ужасающего зрелища, и оба почувствовали страх, надеясь, что Чжисинь сможет вывести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будучи призраком, мало что мог сделать. Он сказал Юйнуаню: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человеческий облик и поддержи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кивнул, взял учёного и пошёл за Чжисинем. Го Саньфэн развернулся и встал спиной к Юйнуаню, рисуя защитный талисман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шёл впереди, держа талисман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Призраков на улице становилось всё больше. К счастью, все люди уже разбежались, или, возможно, эти призраки пришли именно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талисман Чжисиня отгонял призраков, прокладывая узкий путь через их толпу. Те, кто пытался напасть сзади, получали от Го Саньфэна, который, хоть и был призраком, отбивался кулаками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 вскрикнул Юйнуань.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обернулся и увидел, что Чжисинь, согнувшись, выплюнул кровь, его высокое тело уже пошатывалось. Кроме талисмана Чжисиня, у них не было ничего, что могло бы защитить от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отбиваться, одновременно с тревогой оглядываясь в поисках чего-то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одного дома росло персиковое дерево. Цветы уже опали, на ветвях висели зелёные плоды. Го Саньфэн протянул руку и сломал несколько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забыл, что сам был призраком. Рука его обожглась, и он чуть не выронил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на! — Го Саньфэн быстро протянул ветки Чжисиню. Ему всё же было безопаснее драться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на мгновение задумался, взял ветки и, сложив их, стал размахивать ими, как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мельком взглянул на это. Это было круто! Чжисинь, словно одержимый духом Цзян Тайгуна, размахивал своим «мечом против призраков», сражая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персики падали с веток, и Юйнуань, подпрыгнув, пинал их, как мячи,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вошли в азарт и сражались с призраками, тучи на небе рассеялись, ветер утих, и призраки внезапно исчезли. Го Саньфэн, замахнувшись,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что только что произошло? — Го Саньфэн, словно очнувшись,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вытер кровь с губ, тоже покрытый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привлекло этих бродячих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всё ещё крепко сжимал свой Гвоздь сбора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Гвоздя?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Твой Гвоздь — это сокровище бессмертных, но призраки 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делать? — Юйнуань посмотрел на учёного, которого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очнётся через некоторое время, пойдём, — Чжисинь указал Юйнуаню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 Го Саньфэн посмотрел на человека с чистым и нежным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взглянул на Го Саньфэна, быстро коснулся шеи учёного, и тот, вздохнув, очнулся. Обнаружив, что опирается на Чжисиня, он оттолкнул его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израсходовавший много сил, почувствовал, как в горле поднялась сладость. Он прикрыл рот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зная, что произошло, продолжал с гневом спрашивать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ради Ши Ланьтина, — Чжисинь подавил волнение в груди и не стал спорить. — Его душа неполна, он не может войти в цикл перерождений. Я пришёл сюда, чтобы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мгновение замер,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добрым. Его душа неполна из-за тебя. Как он мог так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 Саньфэн почувствовал, будто его ударило молнией. Ши Ланьтин любил Чжисиня? Но Чжисинь убил его? Его мозг не мог собрать воедино эту трагическую историю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невидимый Юйнуань смущённо взял его за руку. Эй, тут же есть несовершеннолетний, вам точно стоит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тоже замер, его лицо выражало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я действительно не 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выражением удовлетворения на лице, но со слезами на глазах, резко развернулся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постоял некоторое время, затем посмотрел в сторону Го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