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сидел рядом, развалив ноги, и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тебя… ну, это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нахмурился, чувствуя, что Шэнь Чжоу что-то от него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почесал голову, понимая, что говорить о Сюаньсюане напрямую пока не стоит, и потому задал случайный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Лэй тебе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 Шань. — Уже три дня прошло, а от него никаких вестей. Зато многие хотят устроить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Сы, — вспомнил Ци Шань только его, довольно наглого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знал Вэй Сы ещё с прошлогоднего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тогда занял первое место, став знаменитым. Второй гонщик, пытавшийся его обогнать, был буквально выброшен с трассы.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на гонках была огромной, и сила удара была невообразимой. Говорили, того гонщика от удара так перекосило, что у него всё внутрь втянулось.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стал легендой, известным своей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 Шань. Он знал, что на прошлых гонках он опередил Вэй Сы, и тот с тех пор затаил обиду. Теперь он снова предложил гонки, явно желая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Вэй Сы позвонил ему, Ци Шань был в автомастерской.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Большой Пес, и Ци Шань включил громкую связь. Услышав, что Вэй Сы предлагает гонки на горной трассе, Большой Пес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Сы жил в соседней с Цзиньчэном провинции, где были горные дороги. Он каждый день катался на своём мотоцикле по этим трассам, а Ци Шань никогда не ездил по горным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трассы опасны, внизу — обрывы, и любая ошибка может закончиться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дороги крутые, и только Вэй Сы и его компания на суперкарах решаются на такое, — покачал головой Шэнь Чжоу. — Раньше Вэй Сы не был мотоциклистом, он был гонщиком Формулы-1. Поэтому любит показывать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Сы хочет поставить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решается на такое, разве что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выиграет, эти деньги достанутся Ци Шаню. Условия звучали заманчиво, но Ци Шань, хоть и нуждался в деньгах, не был готов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риск, высокая награда, — цокнул языком Шэнь Чжоу. — Вообще, Вэй Сы довольно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в бедной семье, но потом его отец стал владельцем угольной шахты, и они разбогатели. С тех пор Вэй Сы начал ездить на суперкарах, вращаться в кругах богатых наследников, ведя себя наглее всех. Потом он участвовал в гонках Формулы-1 в Европе, и если проигрывал, то рычал от злости, занимаясь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закурил, положив одну руку на спинку скамейки за Ци Шанем, а другой держа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гонки, Шэнь Чжоу заметил, что Вэй Сы действительно был расстроен, когда проиграл, и даже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просто не чувствует себя значимым. Раньше он бедствовал, а теперь требует от себя быть самым лучшим, и если проигрывает, то воспринимает это как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прищурился, выпуская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нет внутри, невозможно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помнил, как в детстве дети мерялись ростом. Самый низкий всегда старался выпрямиться, стоять как можно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гордости, а от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насмешек, поэтому сам начинал смеяться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Наглость Вэй Сы — это всего лишь попытка скрыть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вообще о нём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обсуждали гонки, — Шэнь Чжоу потушил сигарету в урне, сильно прижав окурок. — Не будем больше о нём, это только портит настроение. Кстати, насчёт вступления в команду, Син Лэй, наверное, тоже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начал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заметил, что ты такой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нём забочусь, — взглянул на него Шэнь Чжоу, его тёмные глаза блеснули. — Я о тебе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хотел быть обузой для Ци Шаня. Тот заслуживал наград и аплодисментов, он должен был выйти на более широкую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был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Ци Шань погладил Шэнь Чжоу по голове. — Я смогу сиять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потёр волосы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светодиод.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Биу-биу-биу, — усмехнулся Ци Шань, сделав из руки пистолет и направив его в бок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сразу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 — не стреляю.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встал со скамейки, глядя на Шэнь Чжоу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резко встал и, обхватив Ци Шаня за шею сзади, наклонил его вниз, устроив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не ожидал такого,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это шутка, не надо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приблизился к его уху и с торжеством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закашлялся от давления, но 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отпустил его, позволив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посмотрел на время на своём телефоне. Уже почти три часа, и если они не поторопятся, то не успеют пройти все пять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сегодня не получится, — Ци Шань, закончив разговор, нахмурился. — С Сюаньсюанем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больнице, дядя просит меня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Шаня читалась тревога. Он указал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заходи, а я поеду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настроения для развлечений, я поеду с тобой, — сказал Шэнь Чжоу, открыв приложение для вызова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вскоре оказались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белым, безжизненным, как будто покрытым известью. Запах дезинфицирующего средства проникал в нос, заставляя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дядя сидел на кровати, держа Сюаньсюаня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как тонкий росток, опустил голову. Его лицо было бледным, а взгляд —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бросился к нему, присев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выпил лекарство, врач сказал, что нужно сделать ещё один сеанс лучевой терапии, — вздохнул дядя, глядя в пол. — Что за напасть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ничего не ответил, только сжал руку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Сюаньсюань скривился, обнял Ци Шаня за шею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стоял рядом, слушая душераздирающие рыдания Сюаньсюаня, чувствуя, как что-то внутри него медленно опускается на дно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атмосфера была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 этой напряжённой обстановке понял, что состояние Сюаньсюаня, возможно, серьёзнее,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Поплакав, Сюаньсюань вытер слёзы рукой и, покачав головой,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со мной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посадил его на кровать и вывел Ци Шаня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он кивнул Шэнь Чжоу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Сюаньсюань, побудь с этим братом, мне нужно поговорить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наконец понял, что происходит, и, стоя перед Сюаньсюанем, достал из кармана конфету. Он не помнил, когда положил её туда, но она уже слиплась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конфету в руку Сюаньсюаня и крепко сжал его маленькую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Сюаньсюань, слёзы затуманивали его взгляд,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Сюаньсюань скривился, пытаясь сдержать слёзы, аккуратно развернул растаявшую конфету, положил её в рот, разжевал и улыбнулся Шэнь Чжоу, конфета всё ещё прилипла к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крошечная сладость смогла утешить Сюаньсюаня.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почувствовал, как сердце сжалось, но он всё же попытался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Ци Шань вернулся в палату один. Его лицо, как обычно, не выражало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смотрел на него, невольно хмурясь. Всё его лицо казалось каменным, с чёткими линиями и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Шань знал, что печаль бесполезна. Печаль — это сдача перед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