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ты не должен кайфовать, ты должен сохранять неловкость и стыд, ты должен держаться, абсолютно, никаких неправильных мыслей!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думать, человек, которого мы ищем,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голову и увидел, что к ним подходит парень с белыми волосами. На нём была кожаная куртка с заклёпками, и в ушах — целый ряд проколов. Всё его существо кричало: «Панк».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встретился с ним взглядом, затем подмигнул Чжуан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нельзя красить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он не красил.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карту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человека, которого вы ищете, — парень с белыми волосами, казалось, уже не мог этого терпеть. — Этот скорпион —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хлопнул ладонью по столу и вскочил, сжимая руку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белыми волосами пожал ему руку и безэмоционально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Я даже знаю,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обошёл все тату-салоны в Цзиньчэне, чтобы найти этого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ошибёшься? — Шэнь Чжоу повернулся к Чжуан Линю. — Ведь мы не видели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ошибёшься, — уверенно сказал парень с белыми волосами. — Двухвостый скорпион на правой руке — это мой дизайн. Человека, которого вы ищут, зовут Ли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Чуну в последнее время не везло. Сегодня он снова проиграл все деньги, которые у него были. Коллекторы уже ждали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Цзян Сяолун предложил ему «работу», но денег, которые он дал, не хватило даже на треть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 Сяолун оказался совсем нечестным.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Ли Чун злобно плюнул, идя по переулку, и пнул банку из-под газировки, отправив её высоко в воздух. — Да кто ты такой! Когда твой брат ещё со мной шлялся, ты только молоко сосал!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Ли Чун зашёл в магазин, взял с полки две бутылки пива и с размаху поставил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бросил на него взгляд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долго пытался отсканировать код, но ничего не вышло, и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 его злость, промолчал, и только когда тот ушёл, начал ругаться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открыл банку и залпом выпил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покачиваясь, вышел за магазин и в безлюдном месте расстегнул ремень, собираясь помочиться.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 увидел, как к нему приближается группа людей, все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протёр глаза, думая,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парней с угрожающим видом шла к нему, и, что удивительно, на некоторых из них были школьные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тот, кого он, кажется, знал — племянник Ци Хромого,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оглянулся назад и увидел, что сзади тоже подошла группа парней, отрезав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был типичным уличным хулиганом. Хотя он и был дерзким, но иногда трусил. Увидев такую обстановку, у него в голове возникла только одна мысль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опустил взгляд и посмотрел на него, в его глазах горел опасный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человек привёл группу хулиганов, которые разгромили его мастерскую, которую он с таким трудом построил. Именно этот человек, воспользовавшись его отсутствием, обидел второго дядю и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скрипнул зубами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его, пока не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его ногой в грудь, и группа людей набросилась на Ли Чуна, избивая его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в стороне, держа сигарету в руке, и, прищурившись, смотрел на Ли Чуна, тихо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Ли Чуна избили до синяков, и он, лежа на земле, умолял о пощаде, хватая Ци Шаня за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бейте, пожалуйста, я всё расскажу. Это Цзян Сяолун послал меня разгромить мастерскую. Он сначала обещал мне десять тысяч, а потом дал только шесть. Я тоже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как будто отшвырнув мусор, пнул его ногой, присел и схватил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хотел разорвать Цзян Сяолуна на части. Он знал, что после того, как его брат вышел на свободу, он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снова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Мстить за Чэн Юя было лишь предлогом, настоящей целью была месть за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Шэнь Чжоу похлопал его по плечу. — На этот раз Цзян Сяолун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через несколько дней выпустят под залог, — покачал головой Ци Шань. — В прошлый раз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 нас есть второй господин Чжуан, — Шэнь Чжоу покачал чётки в руке, зловеще улыбнувшись. — На этот раз я покажу ему, чья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мастерская семьи Ци Шаня была снова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изменили, старые стеллажи убрали, оставив только двухдверный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Пёс, который учился в профессиональном училище, закончил семестр раньше и помогал Ци Шаню с ремонтом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стеллажи убрали, комната стала очень просторной, и Большой Пёс, почесав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мы больше не будем продавать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будем ремонтировать мотоциклы, а не продавать молоко, — Ци Шань принёс две коробки с йогуртом, разобрал их и аккуратно сложил в холодильник. — В такую погоду, наверное, и без холодильника можно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столько йогурта? — Большой Пёс указал на холодильник. — Это новый? Выглядит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холодильник, наверное, стоит несколько тысяч. И скупой Шань так щедро использует его только для йогурта?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Йогурт? — Ци Шань выбросил пустые коробки в сторону. — Потому что мой Чжоу любит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Шэнь Чжоу, покачиваясь, вошёл в комнату и взглянул на Ци Шаня. — Кажется, я слышал, как кто-то говорил о моей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да? — Большой Пёс прямолинейно бросил ему. — Красота не поможет тебе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обиделся, а весело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ничего не могу поделать с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отсюда, не мешай, — Ци Шань подтолкнул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заглянул внутрь и увидел, что в спальне стоит новая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поменял кровать? — Шэнь Чжоу встал за спиной Ци Шаня, приблизившись к его уху, и тихо спросил. — Когда ты её поменял?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почувствовал, как за ухом защекотало, и, хихикая,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был очень доволен, обернулся и упал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мне придётся чаще приходить, чтобы использовать её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вбежал в комнату и, указывая на кровать,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его и посадил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сколько хочешь,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зазвонил телефон Шэнь Чжоу, он ответил на звонок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даже не успел его остановить, хотел напомнить, чтобы он не уходил далеко,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 комнату ворвалась целая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Сянь, Чжуан Линь, Сяо Цзюнь, их староста Кун Байши, заместитель старосты Шэнь Дэн и заикающийся Се Цзинъюань —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сразу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 гитарой на шее, ворвался внутрь, за ним шёл парень с белыми волосами, тоже с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песню «Желаю богатства», Шэнь Чжоу качал головой в такт, выглядело очень по-рокерски.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Оооооо!!! — Чжуан Линь, держа в руках бутылку шампанского, внезапно обрызгал всех вокруг пеной, и все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Шаня с открытием!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положил гитару и, обняв Ци Шаня за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достаточно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Пёс вытащил из угла ящик пива, каждый из братьев взял по бутылке, стукнул её об угол стола, открыл и начал пить прямо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стоя в центре толпы, сделал жест «тише»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 тост за нашу юность!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юность!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запрокинул голову и выпил бутылку до дна, пиво стекало по его молодому горлу, но он не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драки с Шэнь Чжоу, стояние в коридоре. Это игры в баскетбол с братьями, бег под дождём. Гонки. Укрытие от дождя. Это объятия, чтобы согреться. Курение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слушание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