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щелчком пальца в воздухе взметнулось пламя, искажая окружающее пространство. Рыцари, не успевшие выхватить мечи из ножен, были пронзены раскалёнными лучами, которые легко пробили их тяжёлые доспехи, лишив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Церковный хор также не избежал печальной участи. После того как рыцари пали, очередной залп лучей пронзил пространство, оставив на телах певчих зияющие дыры. Края ран были обуглены.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начал стихать, на обочине дороги появилась фигура в красной мантии. Пламя постепенно угасло. Человек в мантии, склонив голову набок, с удовлетворением осмотрел результаты своей работы. Эта «убийственная» операция, прошедшая без единого крика, явно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центре угасающего пламени вдруг возникла тень. Человек в красной мантии крепче сжал свой магический посох. Это противоречило его информации — в ней не было ни слова о том, что среди певчих, постоянно твердящих о Боге, может оказаться священник! И не простой священник, а тот, кто способен без всяких защитных заклинаний противостоять магии арканистов!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неужели он столкнулся с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чуть не выплеснулась из глаз Фэн Ваншу. Если бы не было так неловко, она бы с радостью обняла этого арканиста. Кто бы мог подумать, что она, уже почти потерявшая надежду встретить арканиста за эту неделю, внезапно наткнётся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арканист?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 настороженно спросил человек в красной мантии, сжимая посох. Разве не очевидно, что он арканист, раз атаковал людей Церкви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Чтобы доказать свои слова, Фэн Ваншу с помощью простейшей магической руны создала малый огненный шар, который завис у неё на ладони, словно это было самым естественным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 тоже может это сделать, и у тебя нет посоха. Без посоха невозможно использовать магию. — Человек в красной мантии не проявлял ни капли доверия к ней. На его посохе уже замерцал голубой свет, свидетельствующий о готовности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 тоже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что без посоха нельзя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помнила, чтобы в Башне Небес существовало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доказать, что это не так? — Она переложила ответственность на человека в красной мантии. — Но прежде чем мы продолжим, думаю, нам стоит сменить место. Папа сейчас в Талбане, и, если ничего не изменится, она скоро заметит,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ты ни была, я пока поверю тебе. Следуй за мной. — Человек в красной мантии лишь на мгновение задумался, прежде чем принять решение. Он повернулся и направился в ближайший лес. Фэн Ваншу последовала за ним, петляя среди густых деревьев, пока они не остановились в трёх километрах от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расстояние позволяло следить за ситуацией, не рискуя быть обнаруженными сразу, что было очень удобно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мышление было совершенно правильным, и Фэн Ваншу невольно отметила, что, возможно, только арканисты в этом мире обладают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красной мантии достал из кармана на поясе пергамент и, используя ментальную силу, передал его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способ доказать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пергамент, Фэн Ваншу с помощью ментальной силы воспроизвела на нём магическую руну, идентичную той, что была изображена. На пергаменте не было указано, какие элементы нужно использовать, поэтому она, основываясь на обратном анализе руны, попыталась ввести достаточное количество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руна была заполнена, она засветилась серебристо-голубым светом, а затем растворилась в воздухе. На месте руны внезапно появился кролик, который, упав на землю,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загадочный ритуал, записанный на пергаменте, был предназначен для вызова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нужен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недоумением посмотрела на человека в красной мантии, не зная, правильно ли она заполнила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арканист. — Человек в красной мантии с облегчением вздохнул. Он не ожидал, что во время этой атаки встретит собрата. Хорошо, что этот собрат обладал некоторыми знаниями, иначе, если бы он погиб вместе с теми фанатиками, это обернулось бы для него большими неприятностями. — Где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нет наставника? — с лёгкой иронией спросила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Человек в красной мантии нахмурился. — Похоже, ты из семьи арканистов, которая осталась в изгнании. Твои родители, наверное, рано ушли из жизни, оставив тебе только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согласилась, это вызвало бы ещё больше вопросов, поэтому Фэн Ваншу лишь растерянно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красной мантии выглядел немного уставшим, но это был не первый раз, когда он сталкивался с такими собратьями.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имеешь в виду то, что ты использовал, то да. — Огненная стена даже не имела названия, это было просто средство для поджога, которое можно легко создать с помощью ментальной силы. А другой пример — раскалённый луч, который может заменить лазер.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невидимых нитей? Это было просто материализованное проявление ментальной силы, бесполезное против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отведу тебя во временное убежище. Там есть несколько учеников из семей арканистов. Возможно, у тебя уже есть достаточно знаний, но ты ничего не знаешь о Высокой Башне. Если ты пообщаешься с этими учениками, это будет тебе полезно. — Человек в красной мантии сделал пару шагов, прежде чем, кажется, вспомнил что-то. — Я Сал Дункан из Высокой Башни, страны арканистов.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 До сих пор она не встречала людей с похожей структурой имени, поэтому, чтобы избежать лишних вопросов, Фэн Ваншу просто назвала кодовое имя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было назвать обманом, она была вполне искренней, иначе могла бы назвать себя Фэн Сихэ или 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предполагала, что временное убежище должно находиться далеко отсюда, но, следуя за Салом, она обнаружила, что они направляются прямо к Талбану. В километре от городских стен Сал взмахнул посохом, и земля раздвинулась, открывая вход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Фэн Ваншу почувствовала, будто пространство и время вокруг неё исказились. Яркие лампы освещали подвал. Пройдя по длинному коридору, она оказалась в небольшой комнате площадью около ста квадратных метров, которая, судя по её расчётам, находилась уже в пределах городских стен Талбана.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комнатой также был вход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временное убежище, предоставленное семьёй арканистов, которая сейчас находится в Талбане. Вот они. — Сал указал на четверых юношей и девушек, сидящих вместе. — Это ученики, которые отправляются в Высокую Башню для обучения. Больше я ничего не скажу. Сегодня вечером я должен встретить последнего, и завтра мы отправляемся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юношах и девушках были роскошные одежды, явно указывающие на их благородное происхождение. Увидев Фэн Ваншу, они лишь мельком взглянули на неё и продолжили погружаться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Ваншу и интересовалась Высокой Башней, она не собиралась навязываться. Она села на стул и, спросив разрешения у Сала, взяла одну из его книг. Просмотрев её, она обнаружила, что в ней записаны либо уже известные в Башне Небес вещи, либо устаревшие теории 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Фэн Ваншу посмотрела на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 держал книгу с обложкой из какого-то необычного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взгляд,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личные записи по магии, я не могу дать их тебе. Это неписаное правило — только мои потомки или ученики могут их читать. Когда ты прибудешь в Высокую Башню для обучения, у тебя тоже будут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давай. Взгляд Фэн Ваншу переключился на посох Сала. Она до сих пор не могла понять, почему арканист не может использовать магию без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арканист не может использовать магию без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