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ты уже убедилась, что Великие арканисты и Бог Света действительно противостоят друг другу. Теперь я могу раскрыть, что я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руна на руке Фэн Ваншу вспыхнула, и перед ней появилось изображение, которое каждый испытуемый мог чётко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выпускной список, который я нашла в запретной зоне библиотеки. Раньше я думала, что он был запечатан там из-за его древности, чтобы студенты случайно не повредили его. Но моё предположение было слишком поверхностным. Недавно в коридорах Акабана я случайно услышала секрет, который не является секретом: имя Бога Света — Тифа.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указала на имя «Тифа»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Тифа и шесть Великих арканистов были первыми выпускниками Акабана. Они были одноклассниками. Тифа специализировался на магии некромантии, и это объясняет, почему священники могут использовать только магию некромантии.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были поражены. Но как бы они ни сомневались, в их ушах прозвучало сообщение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Скрытое задание ещё не выполнено, и даже нет никаких зацепок, а тут ещё и дополнительное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испытуемых стали зелёными, но никто не обвинял Фэн Ваншу в этой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всё равно пришли к этому,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дополнительные задания были редкими, и многие испытуемые, чтобы подняться на второй уровень Башни Небес, должны были выполнять множество заданий в различных мирах, чтобы получить шанс на скрытое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всего за несколько попыток получили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неудача казалась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Фэн Ваншу удивилась. Она знала правила «подъёма по уровням» Башни Небес, и именно поэтому считала, что подняться на верхний уровень за короткое время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внезапное появление дополнительного задания говорило ей, что если она сможет, то сможет быстро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«подъём по уровням», который для других испытуемых был важным делом, для Фэн Ваншу теперь казался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сильнее или вернуться в межзвездное пространство — ничто из этого больше не вызывало у неё желания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мы должны выполнить задание, — Афрот горько улыбнулась. — И даже два, иначе мы не только отстанем от колеса времени. Я узнала от шести Великих арканистов, что имя Бога Света действительно Тифа. Что касается того, знали ли они его, они промолчали, но сказали, что тоже хотели казнить Бога Света, но сейчас он находится под защитой веры, и они не могут причинить ему вреда. Поэтому они отправили множество арканистов в лес и использовали древнюю магию, чтобы наложить на Высокую Башню иллюзию. Те, у кого нет ключа, не смогут войти. Бог Света также ограничен этим, но у этой магии есть слабое место — точка заклинания, которая наиболее уязвима. Поэтому Алое Золото Куинас стало главной целью Церкви Света в каждой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хуже, чем предполагалось ранее. Она думала, что силы равны, но от шести Великих арканистов она узнала, что Бог Света сейчас практически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мы подтвердили, что Бог Света — это Тифа, арканист магии некромантии, — Фэн Ваншу обдумывала информацию, полученную Афрот.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услышала о «вере», которая здесь стала силой, которую можно использовать. Но если вера может усиливать, то её можно ослабить или даже полностью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Блокировка или прерывание канала веры были самыми простыми способами, но пока что ни одна из изученных ею техник не могла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она должна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начала формировать стратегию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выманить Бога Света, и если вера действительно такова, как я предполагаю, то его сила, превосходящая обычных Великих арканистов, исходит от веры других людей. Тогда я могу максимально ослабить это усиление, — Фэн Ваншу оглядела испытуемых. — Но я не отрицаю, что в этой стратегии есть высокий риск. Если хоть один этап пойдёт не так, весь план рухнет. Но у нас нет выбора: рисковать или просто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сказала, что у неё уже есть запасные планы на каждый этап, и даже эксперимент включён в основной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понимали сложность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её слова, они нахмурились. Один промах — и всё кончено? Нет никакого запасного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зашли слишком далеко, чтобы отступить. Рискнем, — Афрот потерла виски. — Надеюсь, ты предложишь надёжный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риск есть, но я считаю, что каждый шаг моего плана для вас не будет сложным, — Фэн Ваншу сложила руки на коленях. — Возможно, вы быстро поймёте мою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переглянулись. Риск и простота — это противоречивые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Фэн Ваншу начала объяснять свой план, их глаза загорелись. Они поняли, что она задумала, и почему это было рискованно, но для них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сложные части плана касались только двух человек, и они не имели к ним отношения. Их лица стали серьёзными, и они начали готовиться к действиям, чтобы их этап прошёл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Виолетта в церкви читала донесения с фронта, в которых описывалось, насколько сложно захватить Алое Золото Куинас. Каждый кардинал пытался получить доступ к личной гвардии Папы, чтобы захватить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тринадцати кардиналов только двенадцать прислали донесения, один словно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кардиналов упомянул, что тот хотел использовать слабость защиты арканистов, чтобы ударить с фланга.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отсутствию новостей, он, вероятно,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Виолетта выбросила прочитанные донесения в корзину, её тонкие пальцы постукивали по столу. Лампа на столе освещала комнату так ярко, что даже пыль не могла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церковь была белой, включая покои Папы, с небольшими золотыми акцентами, что добавляло немного жизни, но всё же было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тень человека появилась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Виолетта резко произнесла, используя технику развеивания иллюзий, но тень оставалась просто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наша всемогущая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Виолетта не могла найти источник голоса, словно он исходил из каждого угла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полны настороженности. Это явно работа арканиста, и в такой критический момент ночное вторжение в церковь могло быть только попыткой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думаешь, что я здесь, чтобы убить тебя, и тогда Церковь Света рухнет, и армия отступит? — Фэн Ваншу тоже рассматривала этот вариант, но когда активировалось скрытое задание, этот простой план был отброшен.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таинственная фигура читала её мысли! Виолетта наложила ментальный барьер, но в следующий момент голос снова проник в её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