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нельзя винить её! Кто бы мог подумать, что Нила после ухода Лилит сойдёт с ума и начнёт постоянно преследовать их группу испытуемых, лишь бы получить информацию о ней. После того как стало известно о исчезновении Лилит, ситуация стала ещё хуже. Не обладая значительной силой, Нила всё равно носилась по всему свету, и только вмешательство виконта Джинкса из Княжества Тансан позволило связать её и вернуть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история не закончилась. Вскоре они получили приглашение, и, увидев имена «Нила» или «Джинкс», они перепугались. Как они могли поехать в Княжество Тансан на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пришло сообщение: виконт Джинкс из Княжества Тансан хотел подыскать жениха для своей дочери, но на банкете его самого избили так, что он еле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не поехали, иначе им пришлось бы считаться с лицом виконта Джинкса, чтобы не покалечить Нилу и не вязать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сможет ли она в следующий раз так удачно поймать Лилит. Думая об этом, Лун Сяо чувствовала, как её охватывает печаль. Почему же в Системе Башни Небес нет объявления о розыске?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круглосуточно транслировали это по громкой связи, Лилит могла бы услышать, а может, и тот, кто является её предполагаемым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беспокоилась, размышляя, не стоит ли ей просто дежурить у входа и ждать, пока кто-нибудь выйдет. Тем временем Фэн Ваншу уже вовсю сражалась на Арене. Её усердные тренировки и улучшения в мире миссий не прошли даром. Даже в десятой битве она одержала победу без каких-либо сомнений. Неизвестно, было ли это совпадением, но её противник в этой битве, которая должна была стать её квалификационной, оказался слабее, чем те, кого она встречала в Башне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квалификационный бой, Фэн Ваншу выполнила задание, которое поставила перед ней Фэн Сихэ. Однако она стояла в Малой комнате, глядя на интерфейс, где мигал красный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попала в рейтинг боевой силы на Арене, она стала получать вызовы от испытуемых с более низким рейтингом. Она не могла отказаться, только перенести время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уже была в рейтинге, но до сих пор никто не вызывал её на бой. Когда она уже думала, что эта функция бесполезна и существует лишь для мотивации испытуемых, она получила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приподняла брови и открыла информацию о вызывающем.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Зарегистрированное имя — Люси. Кроме отметки о том, что он находится на втором уровне мира Шэньсин, другой информации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вызов был в режиме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отказаться нельзя, то время начала боя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тут же начала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обратного отсчёта её телепортировали на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капюшоне стоял на противоположной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не была похожа на её частные стычки с Афрот, где они договаривались, кто начнёт первым. Прежде чем её противник успел атаковать, Фэн Ваншу быстро сформировала магическую руну, и электромагнитная бомбардировка ударила прямо в лицо человеку в капюшоне.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Ограничения режима защиты на Арене были ненамного слабее, чем в мире миссий. Фэн Ваншу использовала только одно заклинание и остановила свою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заклинания она могла использовать, зависело от её противника, поэтому она ждала, пока он начнёт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пошаговую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капюшоне уклонился от электромагнитной бомбардировки, но недооценил её радиус действия и попал под воздействие электромагнитного потока. В отчаянии он произнёс имя заклинания и телепортировался за пределы зоны действия, но было уже слишком поздно — его тело всё ещё было опутано электричеством.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казалось, он был невосприимчив к электричеству, и, поскольку ему не нужно было рисовать магические руны, дрожь в руках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капюшоне выбрал самое мощное заклинание, которое он мог обменять у духа стихий. Произнеся его имя, температура на ринге резко упала, а в небе над ним безо всякой причины появилось ледяное облако. Не прошло и секунды, как с неба посыпались острые градины.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буря охватила большую часть ринга, закрыв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человек в капюшоне искал её следы, Фэн Ваншу оказалась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Традиционный 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казалось, напугал человека в капюшоне, и он резко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Щит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 холода!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скорости оказалось недостаточно. Руна луча холода лишь сверкнула в его руках, но хаос окружающих стихий нарушил её структуру, и она рассеялась. Он почувствовал, как всё его тело сковали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пошевелиться, потерял контроль над телом и был унизительно принуждён присесть на корточки. Он осознал, что его тело было под воздействием чего-то, но, несмотря на сканирование с помощью ментальной силы, он не нашёл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вызвал её на поединок, понадеявшись на скорость наложения заклинаний традиционного мага. К сожалению, опытные испытуемые могут быстро накладывать магические руны, а в крайнем случае используют алхимические предметы для хранения рун на случай чрезвычайных ситуаций. Фэн Ваншу также обнаружила в записях Тифы очень интересное заклинание: сложное в исполнении, но после успешного завершения позволявшее сохранять несколько заклинаний на долгое время. Фэн Ваншу, подперев щёку рукой, присела перед человеком в капюшоне.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освободила человека в капюшоне от контроля. Скорее это выглядело как разговор с самой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уже через ментальную метку почувствовала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капюшоне был сильно недоволен ей, казалось, считал, что она жульничает.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разговор был бессмысленен. Фэн Ваншу хотела спросить о духах стихий, но, учитывая его явно пренебрежительное отношение к поражению, она не стала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его «добровольно» признать поражение, и этот поединок завершился, даже не успев как следует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Малую комнату, Фэн Ваншу взглянула на счёт. Он был всего 1 390, что приблизило её к «Источнику всех техник» с его 4 390 баллами. Новая победа в квалификационном бою принесла ей целых 1 000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если она продолжит сражаться на Арене, то всего за три боя она сможет получить эту особенную книгу заклинаний. Но ей нужно было провести только десять боёв, и Фэн Сихэ, очевидно, имела на это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продолжала смотреть на «Источник всех техник», не в силах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могла поделать, если не могла его выкупить? Угрожать или ограбить Фэн Сихэ?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не могла этого сделать. Вздохнув, она выбрала «Покинуть» и телепортировалась из Малой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выбрать «Башню Звезд» на массиве телепортации, она услышала громкий голос, раздавшийся на площади Арены: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Лилит!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всё ещё здесь? Фэн Ваншу хотела сделать вид, что не знает её, но чья-то тень бросилась на неё и «вытолкнула» с массива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опять была проделка Лун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неожиданно ставшая объектом внимания,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Лун Сяо почесала свои растрёпанные волосы. — Может, оставишь свой id? Мы могли бы вместе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привыкла работать одна. — Фэн Ваншу не стала церемониться и прямо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подумай сама, как же скучно выполнять задания одной. Даже если мы не будем в одной команде, иметь контакт всё равно удобнее. — Лун Сяо упорно пыталась прицепиться к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возиться со своей магической куклой. Мне не нужно никаких упрощений. — Фэн Ваншу знала, что Лун Сяо прицепилась к ней из-за того, что она открыла скрытое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 собой... это уж слишком печально, — Лун Сяо наблюдала за выражением лица Фэн Ваншу и, видя, что та остаётся непреклонной, поняла, что дальнейшие уговоры бесполезны. Она вздохнула. — Ладно, если ты не хочешь работать вместе, это твоё дело. Но я всё же хотела бы обменяться id. Если у тебя есть потребности в ресурсах, а у меня они есть, я могу предложить их по цене ниже рыночной. И наоборот, если у меня есть потребности, а у тебя есть ресурсы, я также могу предложить выгодную сделку. Ты ведь не откажешься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тактики сработала. Фэн Ваншу немного подумала и согласилась. Знание id не принесёт никаких последствий, а если это только для связи и обмена ресурсами, то это не представляет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свой id, Фэн Ваншу заметила, что Лун Сяо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