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хочешь стать актёром, но на самом деле живёшь за счёт съёмок фотографий. Я больше не хочу топтаться на месте, — вздохнул он. — Только приложив усилия, жизнь станет лучше. После этой съёмки меня узнают, у меня появятся доход и возможности. Мы будем жить лучше, тебе не придётся каждый день мучиться, возвращаясь домой глубокой ночью. Я сам хочу сниматься, хочу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нашёлся, что ответить, не зная,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если он так упорствует и так предан своему делу, то однажды он обязательно добьётся успеха, станет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мне это сказать? Как дать такие туманные обещания Сун Чэну, который живёт в тридцатиметровой квартире на окраине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пробивался столько времени ради роли в актёрском составе? То, что он сейчас получил, для меня — пустяк, но это признание всех его предыдущих усилий. Как я могу так легко всё это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роли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улыбнулся и покачал головой, поцеловал меня в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 В будущем у меня будут хорошие роли, и у нас будет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 нужен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защитить свою бабочку, чтобы её прекрасные крылья никогда не несли тяжёлого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Чэн уснул, я вышел принять снотворное. Выпив таблетку, я временно не мог заснуть и, сидя на диване, листал телефон, отправляя сообщение Линь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спала, участвуя в вечеринке,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может ли она помочь Сун Чэну получить хорошие ресурсы. Она отправила смайлик, смешанный с улыбкой и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забыл, что я ещё учусь? Я ещё не официально взяла на себя семейный бизнес, откуда у меня власть заниматься такими вещами? Ладно, я спрошу у друзей, или пусть твоя мелкая модель подождёт, пока я закончу учёбу через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почувствовал себя смешным, ведь я уже работаю, а обращаюсь за помощью к Линь Я, которая ещё студентка. Может, стоит обратиться к Сюй Юйчэну? Он бы точно помог, но я не хочу втягивать Сун Чэна в семейные разборки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голове все варианты, я понял, что мои связи слишком ограничены, людей с весомым словом мало, а тех, кто связан с шоу-бизнесом, и вовсе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защитить своего любимого человека — это моё полное поражение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листать список контактов, остановив палец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знакомым, которого я встретил через Ян Чэня. Позже он добавил меня в контакты. Хотя мы виделись всего раз, он произвёл на меня хорошее впечатление, и я слышал от Ян Чэня, что он талантливый сценарист, человек гибкий и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Чэнь... Даже после расставания он всё ещё влияет на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семья Сюй имеет вес в сфере культуры и развлечений, но ни в коем случае не хотел использовать это имя. Поэтому сейчас мне срочно нужен канал, связывающий с ресурсами шоу-бизнеса, человек, который мог бы наладить связи. Остальное было бы уже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 ли он стать подходящим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пожалуйста, пройдите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Встретившая меня дворецкий была женщиной средних лет. Она плотно сжала губы и глубоко поклонилась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работе я отправил Андрею сообщение, спросив, как у него дела. Он прислал мне свой адрес, сказав, что если я хочу узнать, как он сейчас, то должен сам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я закончил большую часть работы, и сегодня у меня было немного свободного времени. Я взял полдня отпуска у Сунь Нин и решил навестить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поездка займёт целых два с половиной часа. Когда я выехал на горную дорогу из пригорода города B, я уже начал сомневаться, не ошибся ли я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виллу, скрытую на склоне горы. Хотя солнце светило ярко, горный ветер был холодным. В ушах звенели птичьи трели, а дыхание наполнялось влажной прохладой. Стоя здесь и глядя вдаль, я видел бесконечные горные хребты, почти не замечая следов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мама купила здесь недвижимость, потому что любила эту уединённую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следовал за дворецким, входя в японский сад, простой и изысканный, с красивыми видами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конечно, умел наслаждаться жизнью, но, к сожалению, я предпочитал китайский дизайн, считая, что такая искусственная компоновка немного расточительна для таких красивых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и немного претенциозна.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Сюй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тоже всё было выдержано в японском стиле. Дворецкий привёл меня к двери кабинета и, опустившись на колени, тихо раздвинул раздвижную дверь. Я мысленно выругался на такое количество правил, поднял глаза и увидел Андрея, стоящего в комнате, устланной татами, и смотрящего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пришёл, — он был одет в свободный халат, всё так же холодный и отстранённый.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переступил порог, и дверь за мной бесшумно закрылась. Комната находилась на первом этаже, балкон выходил на горы. На полу были разбросаны краски и кисти, на мольберте стояла незаконченная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взял кисть и продолжил рисовать, бросив на меня взгляд. — Брат,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долго занимался искусством, поэтому с любопытством посмотрел, что он рисует, но увидел лишь зелёный мазок, прежде чем он загородил картину. На красивом лице Андрея появилось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занимаюсь коллекционированием произведений искусства, как могу совсем ничего не понимать? — меня задело его откровенное пренебрежение, и я смущённо сказал. — Но если ты не хочешь,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малюю, уровень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тебе нравится рисовать. Наличие хобби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должен вести себя старший брат с младшим? У меня не было других примеров, кроме того, как Сюй Юйчэн хорошо ко мне относился. Я старался подражать образу хорошего брата, улыбаясь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в будущем можешь чаще ходить на выставки, я познакомлю тебя с учителями...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ходил, брат, разве ты забыл? — он вдруг усмехнулся. — Ничего особенного, разве что на каждой выставке есть твой обнажённый торс?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показать тебе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меня рассердить, как отошёл от холста, позволив мне увидеть, что на нём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светлого к тёмному, круги зелёного цвета накладывались друг на друга. Это не было похоже на бесконечные горы за окном, скорее напоминало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тени, снаружи светило солнце, но внутри царила странная мрачность, и я почувствовал необъяснимый страх перед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Андрея всё так же ярко выделялись. Он обнял меня за талию, приблизившись к моему уху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моей щеки, я очнулся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хорошо. Да, ты хорошо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 снова мельком взглянул на картину. — Ты давно учишься? Штрихи тонкие, композиция оригинальная, хотя это ещё незаконченная работа, но видно, что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ты не знаешь, как хорошо рисовала мама, — сладкая улыбка Андрея сделала его красивое лицо живым. — Папа устраивал для неё несколько крупных выставок. Мне больше всего нравилось, как она рисовала в саду, это было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ладони закололо, и я не знал, что ответить,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видел маминых картин... но ты тоже хорошо рисуешь, по крайней мере, для меня это выглядит гениально,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повернул голову к пейзажу за окном и молчал, атмосфера стала непонятно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другие работы, я могу организовать для тебя персональную выставку. Пока ты живёшь в горах, можешь рисовать больше. Правда, мои возможности ограничены, и я не смогу сравняться с масштабами маминых выставок, но и не хуже,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что его настроение улучшилось, и поспешно кивнул. Организовать выставку для меня не составляло труда, и если это могло улучшить наши натянутые отношения, то я был готов потратить любые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рисуешь, было бы жалко не показать это миру, правда? Так, ты можешь рисовать в своём темпе, а я вернусь, определю тему и покажу тебе предварительный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встретившись с его холодным взглядом, и мне захотелось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