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неясно уловил в его словах мимолетную нотку кислинки, но не придал этому значения.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Пейринги — это всё равно что продажа в комплекте. Думаю, я в этой связке — тот самый бесплатный бонус. Недавно в аэропорту фанатки не спрашивали ни о чем другом, только о том, почему с нами не было капитана. Когда я подписывал им автографы, все просили написать «Цветочек любит капитана». Представляешь, как это удручает?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про себя подумал: «Дай мне подписать, я с радостью это сделаю». Но, вспомнив неловкую ситуацию на автограф-сессии, когда на него пролили напиток, он снова спрятался в свою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удручает. В следующий раз подпишу им «Цветочек любит хулигана».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резко вдохнул, его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Сяочуань, с его острым слухом,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бросил в него полупустую бутылку воды, которую Лу Сяочуань ловко поймал, подмигнул и послал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мог понять, что это за странные отношения между этими двумя — то ссорятся, то мирятся. Он отошел в сторону, присел на корточки и начал размышлять, что подарить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Суй И приходился на начало января, и, возможно, его отметят вместе с новогодним эфиром. Нин Лань уже давно обдумывал этот вопрос, отбросив все очевидные и, вероятно, подаренные другими вещи. Выбор был ограничен, а слишком дорогие подарки он себе позволить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полдня на сайтах покупок, Нин Лань так и не нашел ничего подходящего. Он переключился на Weibo и на своем втором аккаунте в очередной раз открыл пересланное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видео, которое фанаты нашли, где Суй И в качестве концертмейстера выступал в оркестре школы при консерватории. Камера была далеко, и можно было лишь смутно разглядеть очертания музыкантов, лица были неразличимы. В комментариях многие фанаты спрашивали, кто из них Суй И. На кадре было множество людей, но Нин Лань без подсказок сразу понял, что тот, кто играл впереди и лучше всех,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он понял, что это лучший, но для него это был факт. Он не разбирался в классической музыке, но все, что играл Суй И, звучало для него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одну часть, он вернулся к началу, чтобы посмотреть, как Суй И, как концертмейстер, выходит на сцену и настраивает оркестр. На видео Суй И был одет в классический костюм-тройку, издалека он выглядел высоким и стройным, словно джентльмен, сошедший с картины. Нин Лань смотрел снова и снова, не в силах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чувствовал, что не только избалован вниманием, но и стал слишком алчным. Он хотел увидеть и услышать, как Суй И играет на скрипке, своими глазами и ушами. Не через старые видео, а лично, пусть даже короткий отрывок. Он был уверен, что сможет запомнить каждое движение, каждый серьезный взгляд. Он верил в свою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вечеров после тренировок Нин Лань лежал в кровати, листая телефон. Он с нетерпением изучил информацию в интернете. Все говорили, что скрипки нужно покупать ручной работы, а концертные инструменты — это старые европейские скрипки, цена на которые заставляла глаза лезть на лоб. Нин Лань решил пойти другим путем и обратил внимание на смычки. Он подумал, что раз это вещь, которую держат в руках, то 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он нашел мастера с хорошей репутацией и заказал смычок из бразильского дерева. Хотя он не понимал, почему кусок дерева и несколько конских волос могут стоить так дорого, он все же перевел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заказа мастер спросил, есть ли у него особые пожелания. Нин Лань спросил, можно ли инкрустировать смычок бриллиантами. Мастер немного помолчал, затем ответил, что смычки имеют стандартный вес, и инкрустация может повлиять на ощущения при игре, и посоветовал хорошенько подумать. Нин Лань спросил, можно ли выгравировать что-то. Мастер снова замолчал, на этот раз дольше, и сказал, что если очень хочется, он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подумал, смутился и отказался от идеи украшать смычок, попросив сделать его в обычном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вошел в комнату с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словно пойманный на месте преступления, спрятал телефон под собой, сел и начал вытирать Суй 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нашли твои старые видео с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сидел, позволяя ему вытирать волосы, и просто тихо «хмыкнул».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 будешь еще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закрыл глаза, слегка нахмурился, недовольно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вздрогнул,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 волосы, Суй И больше не говорил. Нин Лань попросил поцелуй, но тот холодно отвернулся и забрался на верхнюю кровать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Суй И держался с ним отстраненно. Нин Лань не ожидал, что Суй И так негативно отреагирует на вопрос о скрипке, и с грустью подумал, что смычок, скорее всего, останется неподаренным.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будущем будет лучше учитывать интересы Суй И и не принимать решения самостоятельно. В конце концов, Суй И был молодым, и какой избалованный юноша не имеет капризов? Суй И и так был хорош, и Нин Лань, как старший, должен был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обратил внимание на Цзи Чжинаня. Суй И стеснялся признать, что он его фанат, но Нин Лань не видел в этом ничего зазорного. Он мог попросить автограф или что-то подобное, и Суй И вряд ли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вручения наград MTV Нин Лань самовольно покинул команду, чтобы найти Цзи Чжинаня. Звезды такого уровня обычно имели отдельные гримерки, и вскоре он нашел нужную дверь с его именем. Внутри никого не было, Цзи Чжинань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немного подождал у двери, но вместо Цзи Чжинаня встретил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год, а босс Лю не изменился: темные очки, массивная золотая цепь и сигарета в зубах. С каждым шагом его шуба из соболя заметно развевалась. Нин Лань быстро отвернулся, делая вид, что играет в телефон, стараясь быть незаметным, но тот все равно хлопнул его по плечу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наш маленький Лань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вынужденно последовал за боссом Лю в уголок для «разговора по душам». В конце концов, тот одолжил ему деньги в трудное время, и хотя методы взыскания долга были не самыми честными, он все же помог ему выжить, так что его можно было считать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Лю оглядел его с головы до ног, словно оценивая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Лань Лань теперь совсем другой, взлетел на ветку и стал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был в недоумении от его выбора слов,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просто живу как могу, даже не могу сравниться с вами, босс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Лю был доволен таким ответом,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 звезды, все такие красноречивые.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просто выживаю, — честно ответил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поговорили, а стоящий за боссом Лю здоровяк смотрел на Нин Ланя с явным недовольством, фыркая и хмурясь. Босс Лю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поведение? У маленького Лань Ланя теперь большая поддержка, в следующий раз будь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продолжал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лучший способ общаться с такими тщеславными нуворишами — это показать себя слабым, чтобы удовлетворить их безграничное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Лю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быстро обдумал его слова, боясь создать проблемы для Суй И, и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иначе зачем бы я здесь пел и танцевал?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босса Лю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так и знал, наш Лань Лань такой хороший, как же он мог… ха-ха. — Он потер руки. — Знаешь, в прошлый раз, когда ты не пришел ко мне за помощью, я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был в ужасе, он и не думал, что босс Лю еще 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взял на содержание одну девушку, такая стерва, ну. — Босс Лю указал на розы, которые здоровяк держал в руках. — Заставила меня принести ей цветы, чтобы поддержать ее. Капризная, совсем не думает о других, ну,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вспотел,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Лю сделал шаг вперед, понизив голос, с ноткой флирта: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я раньше не замечал, какой ты милый, маленький Лань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отступил назад, улыбка исчезла с его лица, и в глазах появилась тень гнева. Теперь он никому, кроме Суй И, ничего не был должен, и ему не нужно было больше сдерживаться.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пойду, босс Лю, вы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Лю, как навязчивый, схватил его за руку и потянул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еще не закончил,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уже хотел сопротивляться, но его другая рука была схвачена сбоку, и с силой его оттащили от босса Лю. Знакомый низкий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