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это сказал? Он просто проспал всю ночь в лаборатории! — Цзян Чэньфань виновато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солнце стояло в зените. Группа из школы при университете должна была вернуться в город W из города А в два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сразу же направился в общежитие, по пути зайдя в магазин за пачкой лапши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13:40 автобус остановился прямо у здания. Мо Жань прошел к своему месту, которое занял при поездке сюда. Перед посадкой Цзяо Аньши раздал всем их мобильные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только включил телефон и зашел в QQ. На него обрушился поток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красивый во вселенной: Брат Жань, я вам сейчас так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красивый во вселенной: Отец Ян Шуая — настоящий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красивый во вселенной: Каждое утро в 6 часов из громкоговорителя доносятся завораживающие английские слова, а на большой перемене нужно пробежать пять кругов по стадиону.]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красивый во вселенной: Это настоящая пытка для души и тела,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усмехнулся, в глазах мелькнул игривый огонек. Он небрежно набрал строку текста на экране телефона и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оглянувшись: Босс Чжоу, твое лицо, которое ты называешь самым красивым во вселенной, можно использовать для строительства дамбы, точно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оглянувшись: Самый красивый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отправил это сообщение, как через минуту Босс Чжоу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брат Жань, вы уже закончили свои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бог учебы вернулся в общежитие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возвращаетесь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Тройной вопрос от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 автобусе, завтра вечером увидимся, — ответил Мо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бог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староста Чэнь Сысюэ!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гений, сокращенно — бог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занял первое место на математической олимпиаде в провинции и получил право участвовать в зимнем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слушал, как Чжоу Чуньян тараторил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ты попал в сборную провинции, Босс Чжоу, так чего ты так волнуешься? — спросил Мо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Жань, ты просто не понимаешь, это честь для всего класса, лицо нашего общежития, — Чжоу Чуньян проявлял невероятную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голос Чжоу Чуньяна постепенно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выехал с территории кампуса. Мо Жань сидел на заднем сиденье, вдруг встал и посмотрел вперед, продолжая болтать с Боссом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те, кто попадает в топ-20 по математике, физике, химии и биологии, могут подать заявку на участие в олимпиаде. Босс Чжоу, если бы ты в прошлом семестре занимался химией, возможно, сейчас уже получил бы награду. Так что не недооценивай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увидел Сюй Шэна в салоне и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что ты немного похож на Сяо Фу, пишешь коряво и имеешь толстую кожу, в целом ты неплохой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выругался Чжоу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еще немного, после чего Мо Жань закончил разговор. Облака были густыми, солнце спряталось за ними. Последние два ряда сидений были пусты, поэтому он занял два места, откинулся на спинку и решил спать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домой, трубку взяла Хэ Хуэй. Поговорив несколько минут, он закончил разговор. Мо Жань убрал телефон, приоткрыл окно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автобусе было душно из-за кондиционера. Ветер с улицы принес свежесть.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проспал всю дорогу и проснулся, только когда автобус остановился у ворот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взял чемодан и направился к автобусной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издалека увидел Мо Юй и двух девочек ее возраста, которые прыгали через резинку под платаном.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конец резинки был закреплен на дереве, другой держала одна из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усмехнулся: «Мелкие».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дерева, через пешеходную дорожку, старик Чжан сидел в кресле-качалке у своего дома, наблюдая за тремя детьми, прыгающими через резинку. На квадратном столе рядом стоял старый радиоприемник, из которого лилась мелодия оперы.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дереве стрекотали цикады, а две девочки, прыгая, напевали: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*Речка журчит, мы с сестрой собираем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собрала две корзины, а я только один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смешивались с осенним ветром и мелодией из радиоприемника, создавая шумную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сидел в кресле, с интересом наблюдая за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подошел, таща за собой чемодан. Старик лишь мельком взглянул на него, а затем снова перевел взгляд на детей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так внимательно смотришь, может, сам хочешь попрыгать? — Мо Жань подшутил над стариком, заметив, как тот пристально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садись сюда, — Старик Чжан достал откуда-то маленькую табуретку и поставил рядом. — Не загораживай мне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я тебе скажу, наша Сяо Юй просто молодец! — сказал старик с гордостью. — Эти три девчонки прыгают здесь уже довольно долго, и только наша Сяо Юй еще не выбыла!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пойду сначала отнесу вещи, а ты тут продолжай смотреть? — осторожно предложил Мо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если станет спорить с дедушкой, который хвалил малышку, то получит нотацию. Лучше сначала отнести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увидел, как старик посмотрел на чемодан и уже собирался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заметила Мо Жаня и громко позвала его. На ее лице была знакомая Мо Жаню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что называется: льстивая!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Сяо Юй зовет тебя! — старик Чжан приподнялся и шлепнул Мо Жаня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ждет, когда я вернусь и куплю ей комиксы, а не зовет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ей не нужен, она называет меня по имени! — Мо Жань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веер старика безжалостно шлепнул Мо Жаня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хочет читать, ну и что? Комиксы — это тоже книги, а любовь к чтению — это хорошо! — старик не стал церемониться. — Если она не называет тебя братом, значит, ты опять ее обижаешь. Каждый раз, когда она встречает меня, она зовет меня дедушкой, а ты даже в шахматах не уступаешь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уважения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подумал, что этот старик — настоящий лицемер, причем безграничный!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отскочил и, таща чемодан,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пошел,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побежал к двухэтажному дому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дома была открыта. Мо Жань, не бывший дома больше недели, заметил, что у входа появился гамак из нейлона.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гамаке лежала книга, цвет обложки был знакомым. Английский язык для первого класса средней школы, издание «Рэнай».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Конни! Майкл! Мария!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имена преследовали его все три года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достал вещи из чемодана и убрал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меня игнорируешь? — Мо Юй загородила дверь, надув щеки и смотря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его разрешения она не могла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висках Мо Юй были капельки пота, а на щеках и шее — румянец от долгого пребывания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играла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Закончила? — Мо Жань отвлекался на Мо Юй, продолжая доставать книги из обложек.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Закончила, я сказала Сюэ Сун и остальным, чтобы они 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уже сделала все домашние задания на выходные! — глаза Мо Юй загорелись, и в ее голосе сквозило ожидание, что брат заберет ее в книжный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Мо Жань не уловил ее намека!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сделала, значит, не нужно повторять и готовиться к урокам?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возмутилась, но через некоторое время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только три часа, пойдем в книжный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завтра днем тебе опять нужно будет уезжать в школу! — голос Мо Юй стал тише, и Мо Жань, не глядя на нее, вдруг почувствовал, что его младшая сестра выглядит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подошел к окну, открыл шторы и окно, чтобы проветрить комнату. Солнечный свет залил комнату, сделав ее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принеси книгу из гамака внизу, а я пойду умоюсь, и мы пойдем! — он убрал одежду из чемодана в шкаф, и на столе остался только пропуск. Комната снова стала такой, как до 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 Мо Юй побежала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http://bllate.org/book/16835/1548251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