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легкой ноткой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переехал в общежитие, чтобы не смотреть мультфильмы! Если бы я продолжал их смотреть, я бы точно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телевизор — это же здорово, — Чжоу Чуньян не видел в этом ничего плохого, в его голосе даже звучала легкая зависть. — Когда я дома смотрю телевизор, мама всегда говорит: «Ян Ян, ты уже сделал домашку? Как ты можешь смотреть телевизор?»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Мо Жань засмеялся. — Чжоу Босс, ты очень точно передаешь ее интонации!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каждый день смотрел телевизор по полчаса, а потом еще писал сочинение о том, что посмотрел, ты бы не считал это таким уж приятным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мультфильмы и писать отзывы?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самое страшное. Главное, что каждый раз это «Умный Иккю».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посмотрел почти двести серий с первой и написал около тридцати сочинений про Иккю! — с отчаянием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510 раздался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я... просто... Ян Шуай, твой папа... такой забавный! — Чжоу Чуньян смеялся так сильно, что едва мог говорить. — Я... не знал, что директор Ян... такой талантливый!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стала известна, и спустя долгое время Ян Шуань получил прозвище «Мультяшный Ян» среди учеников второго курса, третьего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вернулся в общежитие ближе к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вошел, покрытый пылью, и молча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с помощью Чэнь Сысюэ, закончил домашку по английскому и начал с упоением читать пиратскую копию какого-то сетевого романа, который он где-то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и Ян Шуай уже спали, а двое других — один решал задачи по физике, а другой изучал дифференциальное исчисление.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где ты был так долго? — спросил Чжоу Чуньян, когда Сюй Шэн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упала и подвернула ногу, я отвез ее в больницу, — Сюй Шэн подошел к своей кровати и начал заправлять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свои вещи здесь в прошлый раз и ушел, так что постель до сих пор была не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бабушкой все в порядке? — с беспокойством спросил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остальные двое тоже посмотрели на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кости не повреждены, только содрана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почему-то Чжоу Чуньян вздохнул с облегчением. —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он поднял взгляд, и его очки блеснули в свете лампы. Он окинул взглядом книгу в руках Чжоу Чуньяна и равнодушно сказал. — Когда я шел сюда, я зашел к тебе домой, и твоя мама настоятельно попросила меня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кое-что обсудить с твоей мамой, так что я не буду скрывать твои проделки и не стану тебя покрывать, — он сделал паузу, спокойно поправил очки и продолжил. — Так что решай сам,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книгу в руках, затем поднял глаза на Сюй Шэна и с глубокой обидой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предать нашу братскую дружбу и сдать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Плак-плак...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который решал задачи, дрогнул рукой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Босс, открой дверь, я тебя вышвырну!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но в его глазах не было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плачь в другом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последнее время просыпался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скрипел зубами во сне, и Мо Жань едва сдержался, чтобы не засунуть ему в рот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спал всю ночь, голова была тяжелой. Он огляделся — кроме Чэнь Сысюэ, чья кровать была аккуратно заправлена, все еще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из-под подушки: 5:13.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умылся, взял рюкзак и тихо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дверь, Сюй Шэн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был слегка прохладным, на каменных плитах моста Чжисин лежал легкий туман. В центре реки лотосы еще не распустились, и едва заметны были несколько карпов, плавающих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спустился с моста и направился к галерее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классы еще не открылись, и столовая тоже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платановой рощи уже начали желтеть, а в галерее сидел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Сысюэ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удивлен, ведь вчера, когда он лег спать, Мо Жань еще сидел за столом и решал задачи, было уже около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5:30.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подошел к каменной скамейке неподалеку. На ней была вода, но он просто вскочил на нее и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Биологические часы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наступила тишина. Мо Жань посмотрел на книгу в руках Чэнь Сысюэ, но ничего не сказал. Он достал из рюкзака задачи, которые начал решать вчера вечером, и снова погрузился в вычисления.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звуков ветра и щебетания птиц в платановой роще, слышалось только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Each day I would learn something about the little prince’s planet, about his departure, about his journey.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школьный радиоузел начал трансляцию чтения английской литературы. В отличие от прошлых дней, на этот раз это были не просто словарные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Английская утренняя газета?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был слаб в английском, и механический мужской голос, хоть и произносил слова четко, звучал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передача?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слишком быстро, я не разобрал, — чтобы доказать, что он действительно не понял, он даже почесал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китайской версии «Маленького принца»?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школе транслировать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Сысюэ закрыл книгу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будет объяснение в обед. Школа решила повысить интерес студентов к английскому, начав читать зарубежную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взглянул на незаконченные задачи. Столовая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старосту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пойдем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Мо Жань заметил, что на тропинке уже появились два-три студента,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Гений, я слышал от Чжоу Босса, что ты занял первое место в провинции и поедешь на зимний лагерь в конце года,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Восьмое место в провинции. В финале первые 60 попадут в национальную сборную, — он снял очки, протер линзы и снова надел их. — Ты, наверное, знаешь, что путь олимпиадника однообразен и сложен. Понимаешь, что это труднее, чем гаокао, но каждый раз на сборах психологическое давление огромно. Если у тебя слабая психика, то, столкнувшись с гениальными решениями других, можешь сломаться, даже не закончив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кивнул, не говоря ни слова, и шел рядом с Чэнь Сысюэ, просто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себя гением, который может победить только благодаря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заниматься олимпиадами еще в средней школе, а в первом полугодии старшей школы освободился от занятий. Все эти месяцы я усердно работал, чтобы дойти до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круто, восьмое место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как будто он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Олимпиады скучны, но затягивают. Каждый день ты делаешь одно и то же, но математика действительно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учишься с теми, кого учителя считают гениями, они учат тебя смотреть на мир через математику. Кажется, что все в мире можно решить с ее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расширило мой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просто получить скидку на поступление в университет. Если не попаду в национальную сборную, то вернусь в школу и буду готовиться к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для скакалки, кажется, была этой, прошло слишком много времени, не помню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учебнике английского языка Ren'ai, кажется, было четверо детей, и одна девочка звалась Джейн,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заявляю: автор Ли Сеи в 2003 году написал чисто любовный роман «Фэн Юй Фэй», эта книга была опубликована в 2009 году, для нужд сюжета я сдвинул сроки, здесь специально об этом заявляю.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придирайтесь!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