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призрачной походкой мог двигаться только Ло Сяоань. Но сейчас все были пьяны, и их смелость возросла.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смеешь приходить!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бы 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вошёл в зал,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не видел невесту. Вчера я подарил подарок, так что бокал вина мне положен.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сдержанно посмотрел на него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осмотрел столы и вдруг повернулся, сделав несколько шагов к пустому месту рядом с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удивлённый, инстинктивно подвинулся ближе к старшему брату.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я что, людоед? — недовольно спросил Ло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подумал, а кто его знает. Он вспомнил, как накануне Ло Сяоань проник к нему в комнату, и невольно насторожился. Такой скрытный человек, наверняка, замышляет что-то недоброе.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только что опустел кувшин с вином, и слуга принёс новый. Вэй Си знал, что в доме Сяо подают лучшее вино из цветов абрикоса, и протянул руку, но Ло Сяоань опередил его, схватив кувшин.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Вэй Си не стал бы спорить из-за кувшина, но накануне он проиграл Ло Сяоаню в поединке на мечах, и это задело его гордость. Он не отступил, а вместо этого начал бороться за кувшин, меняя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мастером рукопашного боя, и, видя, что затянувшаяся схватка не сулит ему победы, он быстро сообразил. Он поддел кувшин палочками, наклонил его, и вино хлынуло в его чашку.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Ло Сяоань не собирался сдаваться. Прежде чем Вэй Си поднес чашку ко рту, он выхватил узкий меч и, не вынимая его из ножен, поддел чашку и отбросил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взорвался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Позже ты меня поблагодаришь.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подбросил чашку, и она плавно полетела к Сяо Тинлю.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Драгоценное вино форта Сяо мне не по карману. Пусть сам глава форта его выпьет.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нахмурился, слегка отклонился, но не поймал чашку, а позволил ей пролететь мимо, словно уклоняясь от снаряда.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слуга за ним не успел увернуться, и чашка ударила его. Вино пролилось, и на его одежде сразу же появилась чёрная дыра. Слуга закричал от боли, вино, казалось, прожгло ткань и кожу, причиняя невыносимые страдания.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Порошок Семи отверстий, разъедающий сердце, — тихо произнёс Су Цзиньчжи.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отравил вино! — резко повернулся Вэй Си к Ло Сяоаню.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действительно отравил вино, но это не я. Я пытался тебя спасти, глупец.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пытался отравить тебя… — пробормотал Вэй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приходил в себя, вокруг уже началась атака.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Ло Сяоаня были как стрела, разорвавшая завесу тайны. Гости в зале внезапно преобразились, кто-то вскочил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Не дайте убийце из Башни Сяояо сбежать!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выхватили оружие и окружили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тут же встал перед Су Цзиньчжи, чтобы защитить его в этой суматохе.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Сяоань, увидев, что Вэй Си защищается даже от него, насмешливо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если бы я хотел тебя убить, я бы просто дал тебе выпить отравленное вино. Зачем ждать?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задумался и понял, что Ло Сяоань действительно спас ему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рядом, он бы не выпил.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поспешно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мой старший брат бы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Сяоань, не в силах сдержать раздражение, повернулся к Сяо Тинлю: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глава форта, почему молчали? Вы тоже рассчитывали, что эти двое не выпьют отравленное вино?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замер. Порошок Семи отверстий был смертельно ядовит. Даже если Су Цзиньчжи разбирался в лекарствах, он не мог быть уверен, что тот заметит 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явно не предупредил Су Цзиньчжи и Вэй Си о яде, и, если бы они случайно выпили, вину бы возложили на Ло Сяоаня. Такой способ поимки убийцы был бы простым и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Си, услышав слова Ло Сяоаня, подумал, что, хотя старший брат и силён, если бы он действовал чуть быстрее, то, несмотря на все оправдания Сяо Тинлю, его жизнь уже бы закончилась. Он с сомнением посмотрел на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вмешиваемся.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просто защищу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медленно отошли от окруживших 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Тинлю, видя, что обвинения Ло Сяоаня становятся всё более острыми, испугался, что затянувшаяся ситуация приведёт к проблемам,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Герои! Башня Сяояо давно хочет завладеть нашей фамильной реликвией, неоднократно угрожала нам, а теперь, не добившись своего, убила мою сестру и её мужа, а затем жестоко расправилась с Циннян! Их злодеяния не имеют предела, и мы должны отомстить! Ло Сяоань, твои дни сочтены! Сегодня герои здесь, и форт Сяо станет твоей могилой!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выхватил меч и бросился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Убить меня будет не так просто! — Ло Сяоань презрительно посмотрел на него, его узкий меч извивался, как змея, обходя препятствия и направляясь прямо к сердцу Сяо Тинлю.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был неопытен в фехтовании, и его техника была полна ошибок. Но его призыв к атаке был явно подготовлен, и вокруг мгновенно полетели метательные снаряды, окружив Ло Сяоаня. Тот лишь усмехнулся, и раздался звон металла. Многие снаряды отлетели обратно, но несколько попали в него. Он не издал ни звука, лишь продолжал сражаться, его глаза становились всё более яростными, почти кровавыми.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Сяоань был гордым человеком и ненавидел, когда его подставляли. Он бросился на Сяо Тинлю с яростью, словно был готов погибнуть вместе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Вэй Си, одновременно выставляя меч вперёд: чёрное лезвие преградило путь кроваво-красному узкому клинку.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не в своё дело! — рявкнул Ло Сяоань.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проигнорировал его, отбив несколько снарядов, и встал между Ло Сяоанем и остальными, вежливо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Герои, пожалуйста, остановитесь.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вышел Су Цзиньчжи. Вэй Си вмешался по его указанию. В этой внезапной атаке было слишком много странностей, и у него возникли вопросы: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форта Сяо, вы сказали, что Ло Сяоань убил Циннян. Какие у вас доказательства?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Раны на теле узкие и ровные. Кто ещё мог так сделать?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Цзиньчжи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человеку из Башни Сяояо убивать женщину из публичного дома? Давайте сначала разберёмся.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жестоки, они способны на что угодно. Моя сестра и её муж были безоружны, а их убили. Зачем им нужна причина, чтобы убить старую хозяйку публичного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не убивал их! — крикнул Ло Сяоань. — Ты сам навлёк беду, а теперь обвиняешь других. Ты распространил ложные слухи, отправив сестру и мужа на верную смерть, а теперь пытаешься свалить вину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вызвали шок у всех присутствующих. Люди повернулись к Сяо Тинлю, ожидая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Тинлю, чувствуя себя неловко под их взглядами,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лжёт! Башня Сяояо — грязное место, они способны на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этот документ тоже ложь? — Ло Сяоань достал из кармана свиток пергамента и развернул его, показывая написанное.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 хочет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Си принадлежит старшему брату, как и куриная ножка, 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http://bllate.org/book/16836/1548468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