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Хорошо сказано: сильный правит. Цин Хань, давай подождем здесь и посмотрим, кто же на самом деле окажется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громко рассмеялся и спокойно уселся на стул. Они общались с помощью техники передачи голоса на тысячу ли, поэтому никто не слышал их разговора. Однако все заметили, что сегодня директор, похоже, особенно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передачи голоса на тысячу ли, как и полет на артефакте, является сложным секретным искусством, доступным лишь тем, кто достиг этапа изначального младенца. Это общение на уровне силы духа, словно между собеседниками устанавливается связь, позволяющая передавать мысли и слова. Что касается управления Пустотой, это уже способность, доступная лишь тем, кто достиг этапа великого свершения.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пространстве старшей школы группа Сюаньюань Ина, одетая в черные школьные формы, стояла на небольшом холме и равнодушно смотрела на бескрайний изрезанный рельеф. Юнь Силянь, как истинный Почтенный, сумел с помощью своей истинной ци создать столь величественное испытательное пространство. Его могущество вызывало восхищение, и трудно было не преклониться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 это виртуальное пространство, должно быть, не ограничивается только этим,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покачала головой и оглядела каменистую равнину. Если это все, что здесь есть, она была бы несколько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посмотри на горизонт. То черное облако не простое. Не о чем думать, пошли, — Сюаньюань Ин указал на слегка потемневшую линию горизонта вдалеке. — Если я не ошибаюсь, за равниной их ждет нечто, что они даже не могут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Лун Хань и Лин Чи, размахивая оружием, прокладывали путь вперед, пробираясь сквозь кусты и заросли. Остальные, под руководством Сюаньюань Ина, Ло Бина и Сяо Нина, осторожно ступили на семидневный путь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было десять классов. Класс 3-D шел последним, а 3-A возглавлял колонну. Все остальные уже ушли далеко вперед, а Сюаньюань Ин и его группа еще не прошли и ли. Внезапно впереди раздался испуганный крик, и в мгновение ока стройный порядок рухнул. Толпа рассеялась, как стая птиц, и Сюаньюань Ин с товарищами вынуждены были остановиться, хмуря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страшно,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мужчин и женщин раздавались то тут, то там. С разрывающимися талисманами и вспышками света около одного процента людей были мгновенно выброшены из пространства. Остались лишь те, кто был относительно смелее. Класс 3-D, находившийся в конце, лишь теперь смог разглядеть, что происходит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скалистых кустов и зарослей извивались тысячи яростных двуглавых змей, шипя и высовывая кроваво-красные языки. Каждая змея была около трех метров в длину и толщиной с чашу. Два острых клыка, покрытые ядом, свисали из раскрытых пастей. Яд, капая на землю, мгновенно растворял даже камни. Это было действительно ужасающе, и неудивительно, что те, кто был слаб и труслив, предпочли покинуть пространство, даже несмотря на риск быть исключенными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Низкоуровневые демонические звери, двуглавые змеи. Они живут стаями, их уровень невысок, и боевые способности средние, но их яд невероятно токсичен. Малейшее попадание яда на кожу, и даже кости мгновенно растворятся. Черт, где директор нашел столько двуглавых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знаток в таких делах, уставился на плотное скопление змей и не смог сдержать громкого проклятия. Директор Юнь становится все более извращенным. Неужели он хочет, чтобы они не вернулись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Двуглавые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прищурился, глядя на темную массу змей. Этот яд действительно кажется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брат…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от природы боятся таких скользких и холодных существ. Ли Юйтун, дрожа, дернула за рукав Юй На, сглатывая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 надеждой смотрели на спину Сюаньюань Ина. Даже если они изначально не боялись змей, увидев такое количество, любой бы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повернулся к ним, на лице все так же играла его вечная нахальная ухмылка. Если бы не было опасности, разве это было бы испытательное пространство? Чем больше опасности, тем больше возможностей. Он даже боялся, что этого уровня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из вас умеет обращаться с оружием или 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Сюаньюань Ин внезапно серьезно спросил. Остальных он не трогал, но его люди должны пройти это испытание. Не обязательно продержаться все семь дней, но минимум три дня — это обязательный порог. Первый шаг, конечно, — уничтожить этих демонических зверей. Если их яд — главное оружие, то они просто не будут подходить близко, а будут атаковать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не свернет — свернет дорога. Дорога не свернет — свернет человек. Он не верил, что можно умереть, просто не найдя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недоумением посмотрели друг на друга, но не посмели замешкаться. Почти все в той или иной мере умели обращаться с оружием, хотя, конечно, кроме Чэнь Жаня и Юй Лана, никто не был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Сюаньюань Ин внезапно исчез. Все вздрогнули, но, вспомнив, что он уже делал подобное в горах Пурпурного Лотоса, быстро успокоились и стали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впереди Симэнь Жуй, Ван Чжи и их группа оказались в затруднительном положении. Справиться с одной или двумя двуглавыми змеями было бы несложно, но их были тысячи. Змеи, как правило, не нападают первыми, но если их спровоцировать, они атакуют все вместе. Никто не мог гарантировать, что на них не попадет яд, разлетающийся повсюду. Это было не шуткой. Одна ошибка, и их жизни будут 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обычно спокойный и улыбающийся, впервые выглядел серьезным. Он осторожно посмотрел на двуглавых змей в пятистах метрах впереди и, приблизившись к другу, тихо спросил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беспомощно закатил глаза. Кто в такой ситуации сможет предложить эффективное решение? Не потерять самообладание — это уже их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практикующих обычно острый слух, а в классе 3-A собрались лучшие из лучших. Почти все слышали их тихий разговор, и в сердцах людей стало еще тяжелее. Если даже президент и вице-президент студенческого совета, лидеры рейтинга сотни лучших, не могут найти решение, как они смогут преодолеть это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них есть талант к практике, возможно, они происходят из знатных семей, возможно, они сильнее обычных людей, но им крайне не хватает опыта. Когда перед ними встает настоящая трудность, почти все на мгновение теряют направление и не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класс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Ван Чжи внезапно всплыло дерзкое лицо Сюаньюань Ина. Он резко обернулся и посмотрел назад. Этот юноша явно не из тех, кто легко сдается. Как он решит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Симэнь Жуй поднял бровь. Его всегда холодный взгляд последовал за Ван Чжи, и он стал искать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остальные тоже обернулись. Хотя они внешне не хотели признавать, но в глубине души понимали, что Сюаньюань Ин смог вывести класс 3-D из опасных гор Пурпурного Лотоса целым и невредимым, и даже помог им всем достичь этапа взращивания ци, а некоторым — даже этапа золотого ядра. Такие способности были недостижимы для них, даже если бы они изо всех сил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думали так, а младшие и подавно. Строго говоря, их отношения с классом 3-D не были такими напряженными, как у старших классов. Вспомнив о силе Сюаньюань Ина, они сразу подумали о том, кто за последний месяц создал столько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когда на кону стояла жизнь, все забыли о гордости и с надеждой смотрели на Сюаньюань Ина, ожидая, что он снова совершит чудо и преодолеет эту трудность, перед которой даже Симэнь Жуй и Ван Чжи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Сюаньюань Ин снова внезапно появился в классе 3-D. Оглядев спокойных и сосредоточенных учеников, в его глазах появилось легкое удовлетворение. Не зря они провели целый месяц в горах, кишащих демоническими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