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отпустил его руки, лишь мягко притянул к себе, целуя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важно, я уже не обращаю на это внимания. Главное, чтобы ты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— с тревогой сказал Линь Юань, отталкивая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протрезвевший Чжун Кайфань будет совсем другим. И если не выгонит его, это уже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жаждать тепла его объятий? Линь Юань сам считал это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обращал на это внимания, продолжая целовать его щеки. Легкая щетина вызывала дрожь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близость вызывала в Линь Юане одновременно боль и тоску, он не выдержал и закричал на Чжун Кайфаня: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Кайфань, что, черт возьми, с тобой происходит?! Ты меня не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Чжун Кайфаня была глубокая психологическая травма. Он полюбил Линь Юаня еще в подростковом возрасте. После предательства Линь Юаня он инстинктивно выбрал самозащиту, подсознательно отказываясь признавать, что Линь Юань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пытался убедить себя, что, если Линь Юань будет послушным, он сможет притвориться,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Динхэн впервые предложил ему вернуться, он не мог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встретил Линь Юаня в больнице, Чжун Кайфань понял, что все еще не может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одержимость Линь Юанем, как шрам на сердце, который постоянно напоминал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некоторые вещи стали происходить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 требованием отца, взял на себя ответственность, принял условия, предложенные Сяо Чжэном: он мог видеться с Линь Юанем, но не мог позволить себе прошлых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предел, установленный Чжун Динхэном: главное, чтобы внешне все выглядело прилично, а личная жизнь его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стать знаменитым?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танцевать — танцуй. После этих шоу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как нож, разрезающий сердце Линь Юаня, из ран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схватил Чжун Кайфаня за плечи,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его худую спину, ощущая реальность, терпя боль в сердце, как будто пил яд,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условие, — тихо произнес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вдруг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«нет», — Чжун Кайфань сделал паузу, глаза стали влажными. — Когда придет время, мы расстанемся. На этот раз я решаю. Я дам тебе все, что ты хочешь: деньги, ресурсы, включая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— закричал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положил руку на его шею, ладонь мягко коснулась кончиков волос. Взгляд стал мрачным, челюсти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сказал, нельзя говорить мне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по животу Линь Юаня вниз, коснувшись холодной пряжки на ремне.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запаниковал, не мог вырваться и укусил Чжун Кайфаня за плечо. Тот от боли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нужны деньги семьи Чжун? Ха-ха… — Линь Юань тяжело дышал, глаза были полны крови, улыбка была бледной и безжизненной, в его взгляде сверкала мрачность. — Если бы я хотел славы и денег, я бы давно не отпускал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сердился. В его глазах появилась прежняя нежность, словно он смотрел на другого человека, того чистого и непорочного Линь Юаня из прошлого, с бесконечным 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 Все, что я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Кайфаня причинил ему боль, а слова прозвучали как удар под дых, лишая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был слишком жесток. Он всегда точно находил его больное место, не прилагая усилий, лишь легким прикосновением заставляя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Чжун Цань ожил, хотел, чтобы время повернулось вспять. Больше всего он хотел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 все упущенное время, связать его в фейерверк, чтобы хоть на мгновение ярко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беззащитный Чжун Кайфань, нежный, красивый, казавшийся безобидным, как яд. Он очаровывал своей неотразимой силой, словно давая понять, что у него еще есть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Юаня исказилось. Он бесцельно соскользнул с кровати. Сейчас он только хотел убежать отсюда, иначе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воспользовался моментом и обнял его сзади за шею. Поза напоминала захват, но была наполнена смертельной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 мной плохо? Я не такой, как другие, я не обижаю тебя, — он шептал Линь Юаню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лишало его способности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все знал? Когда он узнал? Сколько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голоса крутились в голове, сознание Линь Юаня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послышались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ненавижу, когда ты плачешь. Это заставляет меня смягчаться, — Чжун Кайфань сжал его шею, большим пальцем касаясь кадыка. Ладонь слегка сжалась, чувствуя сильное биение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ожидал, что Чжун Кайфань станет таким, словно полностью застрял в прошлом, не желая выходить оттуда. Он знал, что человек, переживший сильную психологическую травму, будет делать все, чтобы компенсировать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Цань умер из-за тебя. И только поэтому, Линь Юань, я говорю тебе: ты всю жизнь будешь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его против меня! Если я кому-то и должен, то Чжун Цаню,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 моментов, когда они ссорились, Линь Юань никогда не давал ему повода упрекнуть себя, разве что в моменты ссор, когда он оскорблял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наполнялось горечью. Чжун Кайфань говорил, что не позволял ему мыть посуду. Разве он плохо к нему относился?!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Чжун Кайфань ради него поссорился с семьей, Линь Юань больше не мечтал о сцене. Тогда он наивно думал, что после окончания учебы можно стать преподавателем танцев или сниматься в рекламе, чтобы поддерживать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такую жизнь с Чжун Кайфанем, в маленькой квартире. Если завести собаку, назвать её «Гунси», а кошку — «Фацай». Он будет врачом, а он — преподавателем танцев, и жизнь будет спокойной и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солнечные дни гулять с Гунси, в дождливые дни смотреть фильмы дома, по выходным ходить в магазин за свежими продуктами, заранее готовить ужин, зная, что он занят на работе, наслаждаться тишиной и нежностью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стали теми, кого когда-то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прищурился, глядя на его профиль, все больше удивляясь, как такой красивый человек может быть таким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думаю, почему умер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 никогда не узнал правду. Все закончилось бы в самый счастливый момент. Это было бы лучше, чем сейчас, когда они едва живут. Смерть может приукрасить некоторые вещи, например,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я умру, ты сможешь отпустить меня? — спросил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такой, как ты.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его уху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таких бессердечных, как ты, мало. Контракт я уже обсудил с Тан Хунланом, Ань Жань, наверное, еще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легонько похлопал его по шее, как будто это была собака: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дрожал всем телом. Чжун Кайфань обошел его агента и напрямую обратился к руководству, явно намереваясь его подставить. В этом мире все ради выгоды, Тан Хунлан не мог отказать. Линь Юань понял, что все, что произошло, было лишь отвлекающим маневром. Чжун Кайфань ненавидел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 настолько, что готов был отказаться от любимой медицины и вернуться в клетку, из которой когда-то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еще думал, что Чжун Кайфань просто не может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так, чтобы Жао Шуньюй оказался на съемках с Сян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такое совпадение? Он даже начал подозревать, что Чжун Кайфань хочет уничтожить все,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греха есть свой хозяин. Я никогда не переношу вину на других, — Чжун Кайфань устало закрыл глаза,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Чжун Кайфань покинул отель. Сяо Чжэн уже ждал у машины. Открывая дверь, он заметил синяк на шее Чжун Кайфаня, и уголки его рта невольно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Сяо Чжэн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укусил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Чжун Кайфанем с детства. Этот мальчик всегда был выдающимся, любимцем всей семьи, а теперь он так изощренно приехал в это глухое место, только чтобы получить пощечину. Насколько сильной должна быть ненависть, чтобы так укусить? Сяо Чжэну было просто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