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400 лет назад Аллен был таким же человеком из плоти и крови, как и этот золотоволосый юноша, то, прожив долгое время в роли машины, он привык к прямому, не обходному общению. На самом деле, он просто хотел взять немного костного мозга у Дэна для дальнейшего генетического анализа,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Пощечина пришлась по лицу Аллена, но голова робота не дрогнула, лишь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Дэн снова толкнул Аллена, и на этот раз 200-килограммовая машина легко отлетела в сторону, упав на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очистил кэш, сосредоточившись на текущей ситуации. Неужели этот внезапный удар от Дэна был признаком того, что он… смутился?!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Аллен снова сел, начиная собирать разбросанные тарелки, и попытался успокоить Дэна. — Ты ведь настоящий горячий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молчал, не решаясь больше поднимать халат и смотреть на шрамы на своем бедре. Он просто сидел, чувствуя, как его лицо становится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так называемого духовного воспитания, верно? — Аллен словно озарился, почувствовав, что нашел слабое место Дэна. Однако отсутствие боли у Дэна также было занесено в список срочных подтверждений.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－－－－－－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Дэн, мой хороший мальчик, ты прожил здесь 18 лет, и все это время обходился без этого. Почему же теперь ты вдруг потребовал отдельную ванную комнату и туалет? — Как бы он ни одевался, всегда в розовом, Ясю с улыбкой стоял перед Дэном и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тактично отошел, устроившись на подоконнике — лучшем месте для обзора. Дэн редко стоял так прямо, разговаривая с Ясю, и ему самому это казалось странным. Руки его беспокойно двигались, то касаясь лба, то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Ясю прошелся по мху, время от времени наклоняясь, чтобы погладить лоб бегающим вокруг животным. — Но теперь ты все-таки взрослый человек, и тебе пора начать защищать свою личную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Ясю прикрыл рот и нос рукой, с улыбкой глядя на Аллена, сидящего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дисплей в руках Аллена был включен, страница не обновлялась, оставаясь на том же месте, где ее прервал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мой братик, похоже, твоя работа по духовному воспитанию идет успешно! — Ясю продолжил ходить, подойдя к Аллену. Внезапно он понизил голос в десять раз, так что человеческое ухо не могло бы услышать. — Ты не забыл нашу договоренность,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выключил дисплей, слегка поднял голову и осмотрел Ясю своими бионическими глазами, удивляясь его розовым нарядам, которые никогда не повторялись. Медленно, тем же тихим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то, что положено роботу, как я мог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голос Ясю вернулся к нормальной громкости, и его пальцы, словно сами по себе, коснулись щеки Аллена. — Через несколько дней твоя рука будет доставлена с далекой планеты Вулл, и тогда ты станешь «полноценным» «человеком». Я, как брат, горжусь тем, что смогу защитить твою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Аллен помнил, что договорился с Ясю — их план должен был завершиться успехом, прежде чем он сможет вернуть свою руку с планеты Вулл. Почему же теперь это произошло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духовное воспитание требует много работы, как можно справиться одной рукой? — Сказав это, Ясю, как обычно, поправил волосы и, извиваясь,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Аллен окликнул его сзади. — А как насчет моего плаща-невидимки?!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— Ясю остановился, слегка повернувшись. Аллен явно увидел улыбку в уголках его глаз. — Я подарил его моему маленькому любимцу, Ваньвань!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Аллен спрыгнул с подоконника, его единственная механическая рука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－－－－－－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и масштабная организация ORIGC работала слаженно и эффективно благодаря еще более сложному и детальному штабу ORIGC. Именно к этому отделу принадлежал Ясю. Здесь координировались все планы, их выполнение, обратная связь и распределение ресурсов. Хотя Ясю был всего лишь небольшим командиром, его роль была неоценимой. Многие годы он работал стабильно и эффективно, особенно выделяясь своими социальными навыками, которые превосходили способности большинства человекоподобных роботов. Это делало его ценным активом для взаимодействия с другими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Ясю шел следом за главнокомандующим Роджером, докладывая о последних новостях в проекте «Поиск предков», касающемся восстановления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вернулся, и он выполнит план, завершив незаконченные задачи доктора Т — духовное воспитание разумного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слышал об этом. Что же этот парень делал все эти годы, свободно разгуливая где хотел? — Роджер, чей механический возраст был немного старше, выглядел на 50 лет, с характерной бородой и слегка вьющимися черными волосами, в которых уже заметны были седые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наверное, наслаждался чужеземными красотами. Хе-хе, говорят, он увлекся азартными играми на планете Вулл. — Хотя Ясю называл Аллена «братом», он не стеснялся раскрывать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Азартные игры? Разве это не человеческая слабость? Машины тоже этим увлекаются? — Роджер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слывет самым мощным аналитиком данных в ORIGC. Используя анализ данных, он делал ставки на столах инопланетян, основываясь на вероятностях, и шансы на успех были довольно высоки, но… — Ясю вспомнил пустой рукав Аллена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Роджер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парень всегда был упрям, слишком доверяя своим вычислительным способностям. Он даже поставил на кон свою руку… хи-хи. — Ясю засмеялся, вспомнив, как он сорвал план Аллена по продаже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Инопланетяне?! Фух… — Роджер, как главнокомандующий штаба ORIGC, больше всего боялся этого слова — инопланетяне. Это означало существование живых существ с неограниченным потенциалом. Сейчас развитие роботов столкнулось с ограничениями механизированного мышления. Чтобы занять место в бескрайней вселенной, как машины, так и человекоподобные роботы планеты Монида нуждаются в помощи биологических существ. Это и было целью проекта «Поиск предков» — вырастить «разумного человека», представляющего неограниченный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кальмары с планеты Квин становятся все более искусными в анализе данных, и Аллен не всегда остается победителем. Кроме того, в азартных играх есть некоторые негласные правила, которые роботы не всегда могут уловить. — Улыбка Ясю выглядела немного неестественной, такой же, как и тогда, когда он впервые услышал правду от маленького робота, следившего за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дай бог, чтобы Аллен справился со своей текущей задачей и раскрыл потенциал разумного человека! — Роджер сложил руки на груди, словно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Ясю рассмеялся. — Командир Роджер, вы забыли? Вы уже несколько столетий являетесь человекоподобным роботом, и ваша судьба в ваших руках. Какое тут может быть «дай бог»?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нет, нет, все равно нужно молиться. Дэн — это наш бог, наша новая надежда! — Роджер с улыбкой посмотрел на Ясю.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сигнал показывал, что Сяовань находится здесь, его нигде не было видно. Наверняка он прятался, используя свой плащ-невидимку!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