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Синьжань умела наслаждаться моментом не так, как Илань. Она присела у ручья, зачерпнула горсть воды и поднесла к губам, попробовав немного. Вода была чистой, холодной и сладкой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выпить залпом, как вдруг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холодную воду, у неё живот —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Синьжань замерла, наблюдая, как вода утекает сквозь пальцы. Она обернулась, чтобы посмотреть на Илань, но та лежала на земле, одна рука под головой, другая прикрывала глаза. Она явно не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осторожно снова зачерпнула воду, продолжая наблюдать за Илань, и, только поднеся воду к губам, почувствовала на себе пристальный взгляд. Илань смотрела на неё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было какое-то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вылила воду, и Илань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посидела немного, как вдруг увидела, что в воде проплыла рыба. Это снова пробудило в ней интерес. Она повернулась, нашла две ветки у дерева, связала их верёвкой и сделала острогу.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ручью, она закатала штанины и уже собиралась снять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в воду, она слишком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снова остановилась, смотря на Илань с выражением полного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 маленькая, почему до сих пор не научилась заботиться о себе? — Бай Илань посмотрела на неё, искренне задаваясь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Синьжань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Она действительно не считает меня старой?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закрыла глаза, отдыхая, но продолжала прислушиваться к звукам вокруг. Больше она не слышала плеска воды, значит, та не полезла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стало слишком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Илань прислушалась, и вдруг услышала шорох листьев. Она открыла глаза, огляделась, но никого не увидела. И, только начав удивляться, вдруг нахмурилась, подняла голову и буквально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Синьжань, слезь оттуда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невинно моргнула,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Она влезла на дерево! Она что, обезьяна? Не может ни минуты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когда пришла сюда прошлой ночью, заметила у ручья полупостроенный деревянный домик. Тогда было слишком темно, и она не смогла рассмотреть его подробно. Теперь она обошла окрестности, но не нашла его, и, забравшись на дерево, чтобы осмотреться, снова попала в поле зрения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ловко спустилась с дерева, встречая недовольный взгляд Илань тёплой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есть деревянный домик,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с опаской взглянула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попробуй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Гу Синьжань взяла её за руку и потащила за собой, не давая возможности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шла впереди, время от времени поднимая голову, чтобы определить направление по солнцу. Вскоре они увидели впереди беспорядочно разбросанные брёвна.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они внимательно осмотрели их. Было видно, что кто-то пытался построить домик, фундамент уже был заложен, и пол тоже настелен, но строительство было брошено на полпути, и, судя по всему,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вокруг домика были срублены, оставив большое пустое пространство, а срубленные брёвна были разбросаны вокруг, очевидно, как строительные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Синьжань обошла домик несколько раз, размышляя о возможности его восстановления и завершения.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Домик был приподнят над землёй примерно на полметра, пол уже был настелен, не хватало стен, балок и крыши. Возможно, предыдущий строитель не знал, как продолжить, и бросил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кто-то хотел построить здесь домик, — с недоумением сказала Бай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слегка напряглась, пытаясь скрыть неловкость, и с лёгкой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таким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Просто в эти дни у нас нет особых планов, может, попробуем его достроить?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интересный вызов? Когда мы уедем отсюда, у нас останется приятное воспоминание,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закрыла глаза, потирая лоб. Она просто хотела отдохнуть, а не строить себе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как Синьжань загорелась этой идеей, она немного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строить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или менее, для жилья сойдёт. В прошлой жизни я жила в доме, который сама построила в горах, и провела там всю жизнь, так что ремонт и строительство были для меня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попробуем, — Бай Илань почувствовала, что она, должно быть, сошла с ума, соглашаясь помочь ей строить дом... Она совершенно не разбиралась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была человеком действия и сразу же приступила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конструкцию дома, который строила в прошлой жизни, взяла камень и начала рисовать чертёж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Илань присела напротив, наблюдая за её сосредоточенным выражением лица. Её сомнения постепенно исчезали, и она почему-то почувствовала уверенность, что если Синьжань сказала, что сможет, то так и будет! Даже она сама удивилась своей необъяснимой вере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чертёж был готов. Илань уже видела её рисунки, поэтому то, что она нарисовала чертёж, как готовый проект, не слишком удивило её, но её поразило, насколько хорошо она разбиралась в конструкции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спустимся вниз и купим инструменты, — предложила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Илань не стала возражать, а даже поддержала её, что сильно воодушевило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собирались уходить, как вдруг Синьжань вспомнила о чём-то. Она подобрала с земли доску и камень, начертила на доске что-то и, закончив, с удовлетворением посмотрела на свою работу. Она установила доску на земле, закрепив её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с любопытством подошла и взглянула, уголок её глаза слегка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вырезала на доске три иероглифа: "Обитель Гу-Бай".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глубоко взглянула на неё, подняла камень и внесла свои изменения в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подошла и посмотрела, и ей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такая детская, — на её лице появилось выражение лёгкого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бросила камень, отряхнула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между иероглифами "Гу" и "Бай" она нарисовала символ перестановки, превратив "Обитель Гу-Бай" в "Обитель Бай-Гу".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думаешь, что "Обитель Бай-Гу" звучит немного странно? — Гу Синьжань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подняла бровь, взглянув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Но, если подумать, это звучит довольно поэтично! — Гу Синьжань тут же изменила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сама удивилась. Странно, почему я такая трусиха??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Илань?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ней была строгой? — Гу Синьжань недоумевала. Сама она не боялась Илань, но, когда та смотрела на неё, её тело буквально реагировало страхом! Это делало её такой трусливой...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виной оригинальной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похожа на строгого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тебя боялась?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трусиха так трусиха, никто не будет над тобой смеяться, — Бай Илань посмотрела на неё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трусиха,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вниз и направились в магазин инструментов. Люди здесь жили за счёт гор, поэтому здесь было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боясь быть узнанными туристами, полностью замаскировались.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взяла топор, внимательно осмотрела его и даже взмахнула пару раз, чтобы проверить, как он лежит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украдкой взглянула на растерянное лицо продавца, потом на Синьжань и с сожалением потерла лоб, на мгновение усомнившись в реальности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сомневалась не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инструментов смотрел на них с растерянным выражением, явно напуганный, и даже украдкой потянулся за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заметив странный взгляд продавца, уловила его движение к телефону и решила, что он узнал их. Она быстро расплатилась и ушла,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заметила, что продавец смотрел на нас странно? Я думаю, он узнал нас, он даже взял телефон, не знаю, успела ли что-то сфотографировать, — Гу Синьжань беспокоилась, что их снова сфотографируют и выложат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слегка подёрнулась.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Танцую на грани того, чтобы получить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Проживаю за здоровье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http://bllate.org/book/16851/1551138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