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опираясь одной рукой на пол,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тренироваться,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днем Чэн Чжаньси отправилась в раздевалку, сняла тренировочную форму, переоделась в официальную одежду и до наступления темноты записала два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на своей машине отвезла её на вокзал, сидя на заднем сиденье, они вместе смотрели видео, и Цзинь Сыюэ, вдохновленная, в десятый раз за день уговаривала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Дебютируешь? Дебютируешь,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холодно и безжалостно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притворно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Ынь-ынь-ынь.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ты опять разрушила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обняла её за руку и продолжила притворно рыдать, оглашая пространство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 проводила её до входа на вокзал, Чэн Чжаньси попрощалась, вышла из машины и прошла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поезде, Чэн Чжаньси разблокировала телефон, открыла профиль Юй Цинтан, слегка улыбнулась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твое танцевальное видео зачислено.]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Сейчас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Скажите, вы потеряли эту золотую версию, специально созданную для сестры Юй, или обычную железную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Хорошо, в награду за вашу честность я отправляю обе версии, сестра Юй, проверьте почту [Сердечко от Чэн.jpg]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слегка улыбнулась и зашла в почту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«Входящие» лежали два видео, отправленные две минуты назад, то есть в тот момент, когда Чэн Чжаньси отправила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файл назывался «Только для сестры Юй.rmvb», другой — «Учебное видео для детей.rmvb»,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первый файл, но палец остановился в последний момент и переместился на второй, который тоже не спешила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привычке, она бы открывала файлы по порядку, почему же она избегает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хотела углубляться в свои мотивы, тем более не хотела относиться к этому делу с особым вниманием. Она слегка закрыла глаза, через несколько секунд открыла их и спокойно посмотрела на первый видеофайл. Едва она коснулась кнопки воспроизведения, в верхней части экрана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Дружеское напоминание: пожалуйста, смотрите в одиночестве. Если возникнут любые неконтролируемые реакции, например, крики, катание по полу или извивание, я беру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прервала её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автобусе]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Тогда посмотришь дома, я тоже еду обратно в Сычэн,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телефон, слегка сжав губы, и вдруг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учитель физкультуры, успеваемость учеников мало её касается, цель уроков физкультуры в старшей школе — дать детям возможность расслабиться в напряженной учебной нагрузке, бегать, играть, заниматься спортом, свободно проводить время. Нет необходимости прилагать такие усилия, чтобы ставить для них танцы и записывать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месте она бы точно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Цинтан серьезно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хороший учитель]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прикусив губу,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наконец-то похвалила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учитель уже здесь, а хорошая подруга разве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почту и решила посмотреть видео дома, не потому что боялась реакции, о которой говорила Чэн Чжаньси, а из уважения к труду отличного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Юй Цинтан по какой-то причине нажала на аватарку Чэн Чжаньси и случайно зашла в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привыкла просматривать ленту, поэтому только сейчас увидела её сообщение «Спокойной ночи [луна]», отправленное сегодня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общих друзей, все учителя школы. Юй Цинтан увидела, что один из новых учителей, который тоже устроился в этом году,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выходных гуляла? Так поздно легла]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[Работала [жалко]]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[Погладила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задумалась, затем повернула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поставила лайк этому посту — один из немногих лайков, которые она поставила с момента начала использования этого приложения, достался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поужинала в лапшичной «Цяньшань» у входа в жилой комплекс и вошла в дом, когда в городе уже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направилась в кабинет, зашла в почту на компьютере, скачала два видео и открыла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присутствовала на уроках физкультуры Чэн Чжаньси, не знала, какую песню она выбрала, и не знала, какой это был танец, поэтому, когда появилось изображение, она была немного шокирована. Дома одна, она не стала скрывать удивления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галстук, черные брюки, черные английские ботинки, униформа, излучающая бодрость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тренировок было семь человек, на этапе подготовки все опустили головы, лица были неразличимы, но Юй Цинтан сразу заметила Чэн Чжаньси, стоящую в центре. Она была самой высокой, с самыми длинными ногами, и обладала какой-то необъяснимой притягательной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и чувствовала, что та в любой момент поднимет голову, улыбнется ей и сладко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для Юй Цинтан это было неожиданно очень незнакомой песней, но с быстрым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семь человек в зале начали двигаться, их движения были синхронными, сильными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голову, и Юй Цинтан с удивлением заметила, что на её лице не было улыбки, а было холодное выражение, острый взгляд, полный агрессии и настойчивости, с легкой усмешкой на губах. Плечи, шея, голова, грудь, бедра и ноги стали оружием танца, контроль над телом и суставами был поразительным, каждый шаг попадал в такт, в ритм сердца зрителя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Чрезвычайная жесткость и чрезвычайная мягкость, она свободно и уверенно двигалась на сцене, демонстрируя свою потрясающую привлекательность в другом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видела каждое движение её тела, галстук, который поднимался и опускался вместе с энергичными движениями. Она внезапно опустилась на колени, выполняя сложные движения на полу, а в следующий момент её талия, словно гибкая ветка ивы, легко поднялась, будто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широко открыла глаза, чуть не нажав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все еще думал о том, как у Чэн Чжаньси такая гибкая талия, а зрение уже было полностью захвачено её четким движением, будто она заряжала и стреляла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выстрелила прямо в сердце зрителя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нажала на паузу, немного отдышалась и снова включила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лицу Чэн Чжаньси, её светлые щеки покраснели от интенсивных движений, грудь поднималась и опускалась, каждая пора, каждый сантиметр кожи будто дышали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камерой, она на мгновение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порождает жизнь, лето способствует росту, всё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Прогресс-бар плеера дошел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долго сидела перед компьютером, затем вышла, чтобы налить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нашла второй видеофайл в папке, название: «Учебное видео для детей.rmvb», Юй Цинтан глубоко вдохнула, подготовилась и дважды щелкнула, чтобы начать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посмотрев вторую версию тренировки,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зал для тренировок, пол из натурального дерева, стояли семь человек, включая Чэн Чжаньси. Отличие в том, что все были в тренировочной форме: однотонные футболки, черные лосины 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сложных перемещений, не было движений на полу, все сложные элементы были убраны, единственное, что можно отметить, это то, что они танцевали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 учебное видео для старшеклассников оно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класса: ??? Мы не достойны? [Слезы текут, когда мы узнаем правду.jpg]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известная своими двойными стандартами (прыгает): Видела? Видела? Сестра, ты видела мою талию? Гибкая?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Видела, я буду хорошо её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