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Сливовую рощу перед искусственной горой с обезьянами посадили не просто так: боялись, что гости, живущие наверху, могут случайно уронить что-то и травмировать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маленькая девушка радовалась, казалось, все цвета неба сосредоточились на ней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Сюнь были нежные алые губы и ослепительно белые зубы, а ямочки на щеках делали эту улыбку ещё более чистой и безобидной.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панорамные окна позади не могли скрыть солнечный свет, заливающий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пристально смотрела на такую Цзи Сюнь, и в какой-то момент ей показалось, будто маленькая девушка вот-вот расправит крылья и улетит.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губы и инстинктивно протянула руку, притягивая Цзи Сюнь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резко потянули назад, и она чуть не врезалась в объятия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недоумением посмотрела на неё своими ясными миндалевидными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не нравится вид за окном?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заранее узнала в интернете, что несколько дней здесь помогут полностью расслабиться и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«Подумай сама: каждое утро, просыпаясь и глядя вдаль, ты видишь беззаботную жизнь обезьян, голубое небо и зелёную траву».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«Попариться в горячем источнике, затем сесть у панорамного окна, заказать местные деликатесы и неспешно наблюдать за восходом и закатом».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считала, что эта атмосфера идеально подходит для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 и, словно коала без костей, привалилась к Вэньжэнь Цин, обняв её за руку, и нежно произнеса: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не волнуйся. Я уже всё спланировала. Тебе здесь будет удобно и весело, обещаю, что ты ни о чём не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девушка давала обещания, её голос был мягким и тёплым, и каждое слово звучало как клятва.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Вэньжэнь Цин напряглось, она взяла Цзи Сюнь за плечи и аккуратно отстранила её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Разложим вещи, — сухо произнесла она, стараясь скрыть своё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гостиной располагались две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этой комнаты открывается лучший вид, — Цзи Сюнь моргнула и собралась переносить вещи Вэньжэнь Цин в спальню с панорамным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Завозя чемодан внутрь, она снова озаботилась вещами подруги: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давай я помогу тебе всё разложить.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с горячим источником полностью обшили тёмным деревом. Посредине находилась большая ванна, из крана которой непрерывно текла горячая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сразу ощущался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высунула голову, оглянулась на Вэньжэнь Цин и весело улыбнулась, показав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 источник!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был большим, как небольшой бассейн для плавания: в нём могли поместиться пять-шесть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наполнен паром, а в комнате витал едва уловимый приятный аромат. Журчание воды создавало странное эхо. Это было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висели широкие японские халаты тёмно-синего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сам по себе был не особо красивым, но на Цзи Сюнь халат делал её кожу ещё более гладкой, словно нефрит, а лицо казалось ещё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своей спальни, Цзи Сюнь держала в руках корзину с фруктами и закусками. На ней был уже надет халат, и она бодро шагала в гэтах, направляясь в комнату с источником.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вместе,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маленькой феи явно заставило Вэньжэнь Цин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молчала, глядя на маленькую девушку, которая уже собиралась развязать пояс халата, а затем резко захлопнула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позже, — холодно бросила она, хотя её уши пылали. На мгновение она даже пошла к окну какая-то деревянная.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окно, она на секунду зажмурилась, когда внутрь ворвался холодный ветер со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маленькая Цзи Сюнь, которой так безжалостно и решительно отказали в совместном купании, стояла в полном недоумении и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даже приготовила фрукты 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поплаваешь достаточно и захочется пить, можно перекусить, а потом поболтать о жизни. Как же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шум воды и в клубах пара Цзи Сюнь с радостью сбросила халат и slid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прикрыл глаза и притворился мёртвым. Он ведь был очень джентльменской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моргнула, глядя на принесённую корзину, взяла апельсин и начала его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Чистить апельсин тоже нужно с умом. Сначала его надо слегка помять в ладонях, чтобы мякоть отделилась от кожуры, а потом чистить, как мандарин.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уже почти очистила апельсин, а Цинцин всё ещё не входила.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вспомнила реакцию Цинцин: ту решительность, с которой она, словно перед лицом смертельной опасности, захлопнула дверь перед её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Цинцин совсем не хотела купаться с ней.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Доудоу, а Цинцин, наверное,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Цзи Сюнь наконец нашла причину, почему Цинцин не желала купаться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плотно зажмурился и пробормотал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мысли слишком сложны. Он, всего лишь недоработанная система, иногда ломал голову, но никак не мог поспеть за их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поняла настроение подруги, маленькая Сюнь Сюнь не стала заставлять её менять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так дорожит личным пространством, что даже от случайного прикосновения обычно раздражается, не говоря уже о совместном купании.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было просто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лучшие друзья должны делать всё вместе и болтать обо всём на свете. Так сердца сближаются, и становится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такой расслабленной атмосфере так хорошо откровенничать, узнать, что тревожит Цинцин и о чём она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поделиться сокровенным и укрепить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от скуки нырнула с головой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чёрные волосы, плавающие на поверхности бассейна, Вэньжэнь Цин побледнела. Она стремительно бросилась вперёд, прыгнула в воду и одним движением вытащила человека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мамы Чжу есть папа Цзи. Тётя 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Цуй]: Госпожа, я с вами, пора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Цзи Сюнь в панике замахала руками, когда её резко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белоснежные руки подняли брызги, которые хлынули прямо на лицо Вэньжэнь Цин. Она выглядела как сухопутная черепаха, брошенная в воду и не умеющая плавать, отчаянно барахтающаяся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борьбе она обвила Вэньжэнь Цин руками и ногами, словно утопающий, схватившийся за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сжала губы, её лицо было мертвенно-бледным, но она крепко держала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Вэньжэнь Цин, Цзи Сюнь всё ещё не могла прийти в себя. Её миндалевидные глаза, полные слёз, смотрели с такой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меня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делала? — лицо Вэньжэнь Цин было мрачным, в глазах бушевали тёмные эмоции, а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сжимала плечи Цзи Сюнь сильнее,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 Сюнь после горячего источника было тёплым, но руки Цинцин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посмотрела на пальцы Цинцин, впившиеся в её плечи, и невинно надула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задерживала дыхание, проверяя, как долго смогу продержаться...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Купаться одной слишком скучно, вот я и решила поиграть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таким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подумала, что я... тону?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Придумав такое логичное объяснение, она мягко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неправильно поняла. Со мной всё в порядке.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разжать пальцы Цинцин на своих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замечала, что у Цинцин такая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руки, как ледяные тиски, сдавили плечи так, что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маленькой Сюнь Сюнь роились странные вопросы. Она посмотрела на гораздо более серьёзную, чем обычно, Вэньжэнь Цин и слабо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моргала, изо всех сил намекая, чтобы её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чёрные волосы уже промокли, кончики плавали на воде. Лицо после источника порозовело и выглядело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бутон цветка на ветке ранней весны, в самый пик своей красоты, который даже жалко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опустила взгляд на её плечи, скрытые водой, и отдёрнула руку, словно коснулась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играй в такие опасные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никому признаться, что в момент, когда вошла и увидела, что улыбающийся человек исчез под водой, а на поверхности остались только волосы, её сердце сжалось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сжалось так сильно, что даже заболело.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её пальцев ещё дрожали. Вэньжэнь Цин сжала кулаки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нахмуренным лицом она схватила полотенце с полки и бросила его на плечи Цзи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насухо и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