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подошел и сел рядом с Се Нинчэнем, его тело расслабленно оперлось на спинку стула, руки лежали на подлокотниках. Он не касался Се Нинчэня, но эта поза создавала ощущение, будто он полуобнимает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волк, метящий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так, его черные, глубокие глаза смотрели в сторону Ло Шэнхэ и Ван Цзюэ, и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показаться случайным, но для Ло Шэнхэ и Ван Цзюэ всё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взгляд Ся Хэчжи был направлен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холодный взгляд длился лишь мгновение, и когда Се Нинчэнь повернул голову, Ся Хэчжи уже снова улыбался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подошел, Се Нинчэнь на самом деле был в своих мыслях, он заметил его только тогда, когда увидел забинтованную ногу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Ся Хэчжи была красивой, с четкими, плавными линиями мышц, создающими ощущение силы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всё тело Ся Хэчжи было красивым, он когда-то любил это тело,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ногу Ся Хэчжи, его взгляд слегка дрогнул, затем поднял глаза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 ему, мило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ему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Нинчэня была не слишком теплой, даже немного холодной, но для Ся Хэчжи это было нормально, ведь характер Се Нинчэня всегда был таким,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стол, улыбаясь,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лодыжка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 и близким, словно между ними не было тех двух лет разлуки, не было тех слов о том, что он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 Хэчжи это удавалось?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Нинчэня сжали стакан с водой, кончики пальцев побелели,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содрал кожу, не стоит постоянно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действительно безжалостен]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ко мне так относился Ся Хэчжи, я бы уже давно сдалась]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хочет заботы красивого волка?]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кажется таким отстраненным от Ся Хэчжи]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раньше, когда Ся-пёс спорил с братом Чэнем, это ещё можно было понять]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вдруг появилась смелая догадка... может, «мусорная еда» — это красавец 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исключено]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вполне возможно!!!]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как объяснить отношение брата Чэня!!!]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они были парой??]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съемочная группа, быстрее раскрывайте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ужинать, раскройте всё прямо сейчас, умоляю!!!]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зрителей в прямом эфире остались неизвестны участникам, и их это не волновало. Ся Хэчжи волновал только этот человек перед ним. Услышав слова Се Нинчэня, его черные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Цзюэ подошел с приготовленным ужином, и, подходя, он посмотрел на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тоже посмотрел на него, их взгляды встретились, и в них явно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быстро спрятал свои эмоции, улыбнулся, сделал вид, что ничего не произошло, и поставил перед Се Нинчэнем два блюда,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не ешь ничего острого в эти два дня, эти два блюда довольно легкие, ешь их побольше, хотя они не такие вкусные, как те, что ты готовил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Это само собой, — Ван Цзюэ рассмеялся. — Если хочешь чего-то ещё, я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блюда, они были в пределах досягаемости,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не стал настаивать, но сел напротив Се Нинчэня, его тон был галантным: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захочешь ещё чего-нибудь или что-то понадобится,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сидя рядом, наблюдал за их разговором, его лицо стало мрачным, он посмотрел на Ван Цзюэ,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замер,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это ожерелье много лет, настолько привык к нему, что даже забыл, что оно связано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Хэчжи, он машинально потянулся к шее, хотел спрятать ожерелье под одежду, но обнаружил, что оно и так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Ся Хэчжи его обманул, оказался в невыгодном положении, и его лицо стало немного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ничуть не испугался, наоборот, улыбнулся ему, его улыбка была прекрасной, словно он был совершенно невинным, но в этой невинности скрывался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Цзюэ, глядя на этого красивого и высокого молодого человека, который был на шесть лет моложе него, сузил глаза. Он сам пробивался с нуля, много лет боролся, видел разных людей, и редко кто мог его подавить, но сегодня этот молодой человек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раздражение — значит показывать слабость, он собрался, проявил хорошие манеры и сказал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травмирован, я могу и тебе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Се Нинчэню,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ты хочешь, я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порядке, не калека, —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губы,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тоже подошли с едой и посудой и начали рассаживаться.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выбора мест мог бы стать темой для целой диссертации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Су Чаолэ снова сел рядом с Ся-братом? (жаль.jpg)]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кого-то другого, он тебя не любит (пытаюсь растормошить.gif)]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император Ло сел так далеко от брата Чэня? Утром он же был влюблён?]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ещё подглядывал за братом Чэнем]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ход — игра в кошки-мышки]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Сунь И сел рядом с Ван Цзюэ]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И всё ещё носит это кольцо]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Цзюэ тоже носит ожерелье]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Ван Цзюэ явно сейчас любит брата Чэня, его глаза всё время на нём]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совпадение, купили одинаковые украшения... ещё не ясно, пара ли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Сюэсюэ подходит]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только два места, или рядом с императором Ло, или напротив, кажется, неважно, где сесть]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Сюэсюэ только что подправил макияж? Глаза такие блестящие]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восхищаюсь (лицо в ладонях.jpg) он принёс столько косметики на гору (смех сквозь слезы.jpg)]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макияж такой красивый (глаза в виде сердечек.jpg)]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урок по этому макияжу, съемочная группа, вы слышите!]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 сел рядом с Ло Шэнхэ, и все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все ели и разговаривали, хвалили блюда, спрашивали, как дела у Се Нинчэня и Ся Хэчжи, обсуждали, что они делали сегодня на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том, куда ходили Се Нинчэнь и Ло Шэнхэ сегодня, все начали хвалить ресторан, в который они пошли, говорили, что давно хотели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сидя рядом, слушал это с раздражением, его лицо стало мрачным. Он думал, что в этом ресторане нет ничего особенного, он с Се Нинчэнь ходил в гораздо более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ужином переходил с одной темы на другую, атмосфера была довольно расслабленной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приятное настроение изменилось, когда все получили сообщение от съемочной группы с уведомлением о том, что нужно отправиться в Дом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сообщение, съемочная группа также опубликовала его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посмотреть, угадал ли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сейчас раскроют «мусорную еду»]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сообщения в прямом эфире все семь камер участников внезапно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экране появилась надпись — Скрытые бывшие пары скоро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испугался, думал, что интернет отключился]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съемочная группа бесчеловечна, сейчас закроет трансляцию и раскроет всё завтра]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уже PTSР от съемочной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все семь камер погасли, значит, у всех семерых есть бывшие???]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Как это возможно? Плюс Дуань И? Но его камера не работала весь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кого-то два бывших?! (шок.jpg)]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бывших у одного человека? Что это за адский сценарий (страшно.jpg)]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