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почувствовала, как её сердце растаяло. Она не знала, почему Линь Жань заговорила об этом. Их брак был чем-то, чего они не могли избежать,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наши слова в счёт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идут в счёт? Тогда почему ты взяла меня к себе? — Линь Жань не понимала. У А-Лян не было пути назад. Теперь, когда она стала старше, ей не следовало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мягко улыбнулась, её глаза были ясными. Вырастить ребёнка было легко, но сделать так, чтобы её сердце принадлежало только ей,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не способна на это. Возможно, Линь Жань была ещё мала, и её мысли были заняты ею, и она любила её. Но когда она вырастет, в конечном итоге настанет день, когда она устанет. Лучше отказаться заранее, чтобы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принимаешь решение слишком рано. Когда ты увидишь что-то лучшее, ты посчитаешь такой брак абсурдным и смешным. Он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Линь Жань открыла рот, чтобы пообещать, но вспомнила, что она слишком молода. Любые обещания были пустыми словами, не заслуживающими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даже не осмеливаясь прикоснуться к А-Лян, чувствуя, что причинила ей вред. Годы женщины драгоценны, а лучшие годы А-Лян были потрачены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росла, а А-Лян теряла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объяснения и обещания вызывали у А-Лян страх перед будущим. Возможно, разница в четырнадцать лет была самой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успокаивая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такая хорошая, как я могу её разочаровать? В будущем этого тоже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стала спорить,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так далеко, десятки лет. Не загоняй себя в ловушку. Сяо Гуай, я не жду от тебя многого. Пусть твоя жизнь будет спокойной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счастливая жизнь — как просто. Но Линь Жань не могла радоваться. Линь Сы давно говорил, что А-Лян принадлежит ей, и она, когда вырастет, должна выполнить брачный договор между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Линь Жань стала относиться к Му Лян с большим уважением и больше не приставала к ней, как раньше, что озадачило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озабочена тем, как объяснить Линь Жань, но Синьян, остановившаяся в их доме, уже выяснила прошлое Линь Сы. Она приказала Линь Жань вернуть Линь Сы для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как принцесса, приказала, и Линь Жань, несмотря на своё упрямство, не могла не подчиниться. Она знала, что Синьян пришла сюда с определённой целью, но не знала, как на это реагировать. Она лишь написала в письме о событиях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задержался из-за дел и вернулся, когда зерно, закупленное двором, уже было отправлено в Лоян. Синьян, не имея дел, стала учить Линь Жань боевым искусствам, заменив Му Хуая, который стал самым свободным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ему время выяснить прошлое Линь Сы. Он обнаружил, что кто-то тоже его расследует, и делал это быстрее. Не теряя времени, он сообщил об этом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 приехала не просто так. Линь Сы вернётся не позже, чем через два дня. Когда он приедет, сначала пригласи его к себе. Я попрошу Линь Жань задержать Синьян, — приказала Му Лян. Она чувствовала, что Синьян симпатизирует Линь Жань, и полдня задержки могли бы дать им время для обсуждения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услышав её слова, отвела Синьян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навыки сильно различались. Она не могла продержаться и тридцати приёмов против Синьян. После нескольких попыток она свалилась на землю,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подвести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были только они двое. Синьян не понимала, почему Линь Жань сегодня захотела потренироваться. Она взяла в руки длинный деревянный шест и ткнула им в голову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 сегодня? Зачем тебе со мной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 обычно поддаётся мне, вот я и решила проверить свои силы, — солгала Линь Жань. Её лицо и так было красным, и она не боялась, что её разоблачат. Она быстро встала и, увидев шест в руках Синьян, почувствовала, как у неё подкашиваются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взяла шест?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есть скрытые мотивы, но не знаю, какие. Давай я тебя сначала побью. Ты не проиграешь, и я тоже. Как думаешь? — Синьян улыбнулась так, что стало страшно, и Линь Жань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была совершенно неразумной. Кто сражается с кем-то на тренировке? Она отступила, но вспомнила слова А-Лян и, стиснув зубы, пошла вперёд. Она тоже взяла деревянный шест с оружейной стойки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до сих пор не замужем? Такая способная женщина, как вы, должна вызывать восхищение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Не пытайся отвлечь меня. На поле боя потеря концентрации — это большая ошибка, — Синьян сразу же разоблачила её хитрость и ударила её шестом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жестоко! Неудивительно, что её никто не любит, и она до сих пор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был тайно вызван Му Лян в дом Линь. Он приехал из Лояна и, узнав, что принцесса Синьян в Наньчэне,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Му Лян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семьёй Ло? Принцесса Синьян всегда осторожна с информацией. Если она не уверена на сто процентов, она не стала бы вызывать тебя через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даже не успел выпить чай, и вопрос застал его врасплох. Он взял себя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отношений. Вы, княжна,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была спокойна: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нет, ты можешь прямо пойти к принцессе Синьян. Но перед этим, пожалуйста, расскажи о своих делах,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Сы, прошедший через многое, не испугался слов Му Лян. Он спокойно выпил чай и, опустошив чашку,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Синьян никогда не могла забыть дела семьи Линь. Теперь, когда она вернулась, она, конечно, хочет оправдать семью Ло. Но разве Императрица Мин признает свои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признает. Императрица Мин в свое время отобрала военную власть у покойного императора, заключила наследного принца под стражу и возвысила семью Су, чтобы взойти на престол. Семья Ло не согласилась с этим, и, имея огромное богатство, её уничтожили, чтобы показать пример другим. Княжна, Восьмой и Девятый князья спрятались, и семья Линь может поступить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содрогнулась. Линь Сы был тесно связан с семьёй Ло. Семья Линь сейчас зависела от него, и если он будет замешан в этом деле, семья Линь тоже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 Семья Му сделает всё,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глава семьи ошиблась в выборе. Ошибки Линь Сы я исправлю сам, не беспокойтесь, княжна. Но одно я могу вам обещать: всё, что я делаю, — это ради молодой госпожи. Пожалуйста, обращайтесь с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 Лян больше не спрашивала, но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— это также надежда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продолжал смеяться, но его голос был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вы действуете уверенно. Я пойду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кивнула и больше не задерживала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хромая, вернулась в главный двор. Му Лян сидела под карнизом, её белые пальцы держали чашу, а глаза отражали прозрачное вино. Заметив, что Линь Жань идёт с трудом,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не желая признаваться, что проиграла в тренировке,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тренировки с принцессой случайно получила пару ударов. А ты почему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делать, — Му Лян, её лицо было белым, как нефрит, улыбнулась и поманила её к себе. Её глаза сияли, как летний свет, она была спокойна и сдержанна.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заворожённая, подошла и уставилась на алые губы А-Лян, маленькие и полные. Она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пьёшь, значит, у тебя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ничего не могу с ними поделать, только пить здесь, — Му Лян, опершись на маленький столик, смотрела на Линь Жань, гладя её мягкую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ты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тепло от её прикосновений, и все обиды последних дней растаяли. Она приблизилась и почувствовала слабый аромат вина на А-Лян. Ей было трудно оторваться, и она погладила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вырасту очень высокой, даже выше тебя.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 Десять лет — это так много, но я подожду, даже двадцать лет, если нужно, — Му Лян, слегка пьяная, улыбнулась с мечтательной улыбкой. Её красота и очарование слились воедино, создавая идеальный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последнюю улыбку Линь Сы перед уходом, она вдруг поняла, что даже если они уедут из Лояна, спокойной жизни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пьяна и смотрела на Линь Жань с улыбкой, её глаза сияли. Линь Жань, смущённая,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расскажи мне о своих проблемах,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