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имперской знати, конечно, не могли быть оставлены — после того как Молун провел всевозможные анализы и тесты и ничего подозрительного не обнаружил, их, разумеется...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невозмутимо ответил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Не услышав желаемого ответа, Кэси в глазах появилась легкая разочарованность.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вас, Ваше Высочество, больше нет дел,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все еще ждал, когда он принесет ему торт. Вспомнив о Лин Мяо, уголки губ Е Цзю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голос Кэси прозвучал взволнованно. Он надеялся, что сможет поболтать с Е Сю подольше,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случилось? — улыбка Е Цзю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умеющий считывать чужие эмоции, Кэси прекрасно понял его нетерпение. Это заставило его, впервые решившегося заговорить первым, чувствовать себя уязвимым 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успехов на Межзвездном турнире академий по мехам...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так же вежливо и отстраненно ответил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русалки,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эта рыба!»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пытавшийся отыскать взглядом Е Цзю, увидел весьма знакомую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ничем не отличается от предыдущей картины: та самая рыба снова отбивала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почувствовал неприязнь к русалке, которая сейчас разговаривала с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другую рыбу посягнула на то, что принадлежало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даже серьезнее, чем простая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путались, и Лин Мяо развернулся, направившись к столам, отбросив мысль о том, чтобы ждать, пока Е Сю принесет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столе были разные угощения, и на этом не было пирожных, только соки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— тоже его любимый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угрюмо уселся за стол в самом углу и начал потягивать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сок на вкус странный, кажется, он немного острый... Может, добавили овощи? Это овощной 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«Острый сок... совсем невкусно.»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 пирожных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стоит вспомнить о пирожном, как в голове всплывают та рыба и Е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Глот-глот...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уж продолжать пить сок. Ненавистная русалка, и Е Сю, который не сдержал слово.»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помочь достать пирожное, а сам ушел болтать с той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не обязан заботиться обо мне. Я каждый день ем, пью и сплю за его счет... Хоть сегодня я и заплатил за жизнь, но до этого уже слишком сильно докучал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брак между людьми и русалками — это норма, полностью соответствующая естественному спариванию рас!»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Сю может стать парой той рыбы и целоваться с 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Глот-глот...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 пить острый сок, досадно без пирожных...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Мяо спутались в тугой узел, голова кружилась все сильнее, а зрение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стоял туман, сок, кажется, закончился... Ик... Возьму еще один стакан сока...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обошел почти весь зал вечеринки, и когда наконец нашел своего мальчика, перед ним предстала картина: тот сидел в одиночестве в углу и упивал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 его, Е Цзю слегка выдохнул, но когда его взгляд упал на гору пустых бокалов вокруг юноши, лицо его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кто... глот-глот... — Русалка, продолжавший жадно глотать коктейль как сок, уже был пьян до состояния спиралек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 пить коктейль, — Е Цзю с невольной досадой попытался забрать бокал из рук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Не... не трогай... мой... мой сок... ик... — Оберегая свою еду, русалка крепко прижал бокал к груди; его покрасневшее лицо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собрался было успокоить пьяного юношу, но следующие слова Лин Мяо заставили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забрал... Е Сю... про... тивный... ик... противная рыба... зачем ты... забрал Е Сю...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люблю Е Сю... я тоже... хочу с ним... 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Противная рыба... уходи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приоткрыл рот, голос стал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ты сказал, что любишь Е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Люблю... — Лин Мяо, обнимая бокал, на мгновение замер, в его темно-синих глазах снова проступила влага. — Люблю тоже... но противная рыба... заберет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Е Цзю притянул ошалевшего от пьяного мальчика к себе, тихо успокаивая. — Никто и ни одна русалка не смогут забрать меня. Сяо Мяо,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Врешь... та рыба... уже забрала...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до потери сознания мальчик упрямо цеплялся за сцену, которую видел до того, как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объяснять с ним бесполезно...»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слегка приподнял бровь; в его темно-карих глазах отразилось пьяное, алое лицо юноши. Он наклонился и поцеловал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поддались, языки переплелись. Дыхание смешалось, и обычно элегантный и кроткий юноша теперь был полон чувства обладания...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Поцелуй заставил пьяного Лин Мяо еще больше потерять ориентацию, и в конце он, обмякши, покорно устроился в объятиях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почувствовав знакомый запах,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пойдем домой, — Е Цзю снова поцеловал Лин Мяо в лоб и поднял дезориентированного мальчика,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будучи одним из шести главных героев сегодняшнего вечера, он не мог уйти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ничто не было важнее мальчика в его объятиях, страдающего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прямиком вышел с вечера, держа на руках Лин Мяо, и спокойно принял любопытные взгляды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завтра пойдут слухи, что они пренебрегли королевской властью...»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объятиях бессознательно потерся щекой о его грудь, заставив задумавшегося Е Цзю очнуться и улыбнуться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вечере помимо ярко освещенного зала был еще небольшой садик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зала, здесь было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 одиночестве сидел в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кому-то, это прозвучит смешно, но имперский третий принц смог усидеть в углу сада на вечеринке,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вечеринки у него не было ни с кем поговорить, ни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изолирован от шума, его мир должен был быть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подходящее место, чтобы побыть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мягкий,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поднял голову и увидел красивого юношу с золотыми волосами и голубыми глазами; на лице, как всегда, читались беспокойство и радость от того, что он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сюда пришел? — Флор, глядя на эти тихие голубые глаза,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не ответил, лишь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сел рядом с юношей, прямо на слегка влажную землю. Два уважаемых имперских принца так и уселись на землю,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нравится, — спустя долгое время Ань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Флор кивнул, не задавая больше вопросов, и тихо сидел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 Вирт, — Ань повернулся и, глядя на юношу, который все еще не ушел, с некоторым недоумением произнес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заставило лицо Флора стать немного усталым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будущая принцесса, русалка, выращенная жадным семейством Вирт, отличалась особенно капризным и сложным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пришел на вечер, кажется, заболел, — Флор небрежно бросил. К счастью, Лоло Вирт не пришел к нему приставать, поэтому у него было время найти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начнется Межзвездный турнир академий по мехам, помни, нужно остерегаться тех трех дворян-курсантов, особенно Хьюза Вирта.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опустил глаза, не отвечая. Но Флор понимал, что Ань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Ань, не позволяй себе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вздох беспокойства, Флор обнял Аня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покорно позволил себя обнять; в ушах слышалось четкое и спокойное сердцебиение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